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BF43" w14:textId="77777777" w:rsidR="00F170FE" w:rsidRDefault="00F170FE" w:rsidP="004A6EFA">
      <w:pPr>
        <w:rPr>
          <w:rFonts w:cs="Arial"/>
          <w:b/>
          <w:bCs/>
          <w:sz w:val="22"/>
          <w:szCs w:val="22"/>
        </w:rPr>
      </w:pPr>
    </w:p>
    <w:p w14:paraId="66808D2E" w14:textId="77777777" w:rsidR="00F170FE" w:rsidRDefault="00F170FE" w:rsidP="004A6EFA">
      <w:pPr>
        <w:rPr>
          <w:rFonts w:cs="Arial"/>
          <w:b/>
          <w:bCs/>
          <w:sz w:val="22"/>
          <w:szCs w:val="22"/>
        </w:rPr>
      </w:pPr>
    </w:p>
    <w:p w14:paraId="762AA6A6" w14:textId="77777777" w:rsidR="00F170FE" w:rsidRDefault="00F170FE" w:rsidP="004A6EFA">
      <w:pPr>
        <w:rPr>
          <w:rFonts w:cs="Arial"/>
          <w:b/>
          <w:bCs/>
          <w:sz w:val="22"/>
          <w:szCs w:val="22"/>
        </w:rPr>
      </w:pPr>
    </w:p>
    <w:p w14:paraId="04C92DAB" w14:textId="6CB4FBBE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246D7783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455E63">
        <w:rPr>
          <w:rFonts w:cs="Arial"/>
          <w:b/>
          <w:bCs/>
          <w:sz w:val="22"/>
          <w:szCs w:val="22"/>
        </w:rPr>
        <w:t>a</w:t>
      </w:r>
      <w:r w:rsidRPr="0074616F">
        <w:rPr>
          <w:rFonts w:cs="Arial"/>
          <w:b/>
          <w:bCs/>
          <w:sz w:val="22"/>
          <w:szCs w:val="22"/>
        </w:rPr>
        <w:t xml:space="preserve"> MEETING OF WORTON PARISH COUNCIL at Worton Village Hall, on Monday </w:t>
      </w:r>
      <w:r w:rsidR="00837571">
        <w:rPr>
          <w:rFonts w:cs="Arial"/>
          <w:b/>
          <w:bCs/>
          <w:sz w:val="22"/>
          <w:szCs w:val="22"/>
        </w:rPr>
        <w:t>3rd</w:t>
      </w:r>
      <w:r w:rsidR="00987812">
        <w:rPr>
          <w:rFonts w:cs="Arial"/>
          <w:b/>
          <w:bCs/>
          <w:sz w:val="22"/>
          <w:szCs w:val="22"/>
        </w:rPr>
        <w:t xml:space="preserve"> </w:t>
      </w:r>
      <w:r w:rsidR="00837571">
        <w:rPr>
          <w:rFonts w:cs="Arial"/>
          <w:b/>
          <w:bCs/>
          <w:sz w:val="22"/>
          <w:szCs w:val="22"/>
        </w:rPr>
        <w:t>April</w:t>
      </w:r>
      <w:r w:rsidR="005D4F82">
        <w:rPr>
          <w:rFonts w:cs="Arial"/>
          <w:b/>
          <w:bCs/>
          <w:sz w:val="22"/>
          <w:szCs w:val="22"/>
        </w:rPr>
        <w:t xml:space="preserve"> 2023 7.30 pm.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2F6E7BA7" w14:textId="0416DE6D" w:rsidR="00E63B6B" w:rsidRDefault="00E63B6B" w:rsidP="004A6EFA">
      <w:pPr>
        <w:rPr>
          <w:rFonts w:cs="Arial"/>
          <w:sz w:val="22"/>
          <w:szCs w:val="22"/>
        </w:rPr>
      </w:pPr>
    </w:p>
    <w:p w14:paraId="7C5F9EBC" w14:textId="77777777" w:rsidR="00B15048" w:rsidRPr="0074616F" w:rsidRDefault="00B15048" w:rsidP="004A6EFA">
      <w:pPr>
        <w:rPr>
          <w:rFonts w:cs="Arial"/>
          <w:sz w:val="22"/>
          <w:szCs w:val="22"/>
        </w:rPr>
      </w:pPr>
    </w:p>
    <w:p w14:paraId="2AD2BE59" w14:textId="5D482D9B" w:rsidR="009616D1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40C45B99" w14:textId="7B5999C4" w:rsidR="00F170FE" w:rsidRDefault="00F170FE" w:rsidP="00F170FE">
      <w:pPr>
        <w:rPr>
          <w:lang w:eastAsia="en-US"/>
        </w:rPr>
      </w:pPr>
    </w:p>
    <w:p w14:paraId="376CDDA1" w14:textId="77777777" w:rsidR="00B15048" w:rsidRPr="00F170FE" w:rsidRDefault="00B15048" w:rsidP="00F170FE">
      <w:pPr>
        <w:rPr>
          <w:lang w:eastAsia="en-US"/>
        </w:rPr>
      </w:pPr>
    </w:p>
    <w:p w14:paraId="71DD2AA1" w14:textId="77777777" w:rsidR="00276BC4" w:rsidRPr="0074616F" w:rsidRDefault="00276BC4" w:rsidP="004A6EFA">
      <w:pPr>
        <w:ind w:left="360"/>
        <w:rPr>
          <w:rFonts w:cs="Arial"/>
          <w:b/>
          <w:bCs/>
          <w:sz w:val="22"/>
          <w:szCs w:val="22"/>
        </w:rPr>
      </w:pPr>
    </w:p>
    <w:p w14:paraId="1A215370" w14:textId="189036D9" w:rsidR="00D772BC" w:rsidRPr="00B15048" w:rsidRDefault="00276BC4" w:rsidP="00D772B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77398256" w:rsidR="009616D1" w:rsidRPr="0074616F" w:rsidRDefault="009616D1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proofErr w:type="gramStart"/>
      <w:r w:rsidR="003A77D7">
        <w:rPr>
          <w:rFonts w:cs="Arial"/>
          <w:b/>
          <w:bCs/>
          <w:sz w:val="22"/>
          <w:szCs w:val="22"/>
        </w:rPr>
        <w:t>6/</w:t>
      </w:r>
      <w:r w:rsidR="00837571">
        <w:rPr>
          <w:rFonts w:cs="Arial"/>
          <w:b/>
          <w:bCs/>
          <w:sz w:val="22"/>
          <w:szCs w:val="22"/>
        </w:rPr>
        <w:t>3</w:t>
      </w:r>
      <w:r w:rsidR="003A77D7">
        <w:rPr>
          <w:rFonts w:cs="Arial"/>
          <w:b/>
          <w:bCs/>
          <w:sz w:val="22"/>
          <w:szCs w:val="22"/>
        </w:rPr>
        <w:t>/</w:t>
      </w:r>
      <w:r w:rsidR="00987812">
        <w:rPr>
          <w:rFonts w:cs="Arial"/>
          <w:b/>
          <w:bCs/>
          <w:sz w:val="22"/>
          <w:szCs w:val="22"/>
        </w:rPr>
        <w:t>23</w:t>
      </w:r>
      <w:proofErr w:type="gramEnd"/>
    </w:p>
    <w:p w14:paraId="75F7CD43" w14:textId="3F535640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the </w:t>
      </w:r>
      <w:r w:rsidR="00F170FE">
        <w:rPr>
          <w:rFonts w:cs="Arial"/>
          <w:bCs/>
          <w:sz w:val="22"/>
          <w:szCs w:val="22"/>
        </w:rPr>
        <w:t>6</w:t>
      </w:r>
      <w:r w:rsidR="00F170FE" w:rsidRPr="00F170FE">
        <w:rPr>
          <w:rFonts w:cs="Arial"/>
          <w:bCs/>
          <w:sz w:val="22"/>
          <w:szCs w:val="22"/>
          <w:vertAlign w:val="superscript"/>
        </w:rPr>
        <w:t>th</w:t>
      </w:r>
      <w:r w:rsidR="00F170FE">
        <w:rPr>
          <w:rFonts w:cs="Arial"/>
          <w:bCs/>
          <w:sz w:val="22"/>
          <w:szCs w:val="22"/>
        </w:rPr>
        <w:t xml:space="preserve"> </w:t>
      </w:r>
      <w:r w:rsidR="00837571">
        <w:rPr>
          <w:rFonts w:cs="Arial"/>
          <w:bCs/>
          <w:sz w:val="22"/>
          <w:szCs w:val="22"/>
        </w:rPr>
        <w:t>March</w:t>
      </w:r>
      <w:r w:rsidR="00AA749A">
        <w:rPr>
          <w:rFonts w:cs="Arial"/>
          <w:bCs/>
          <w:sz w:val="22"/>
          <w:szCs w:val="22"/>
        </w:rPr>
        <w:t xml:space="preserve"> 2023 </w:t>
      </w:r>
      <w:r w:rsidRPr="0074616F">
        <w:rPr>
          <w:rFonts w:cs="Arial"/>
          <w:bCs/>
          <w:sz w:val="22"/>
          <w:szCs w:val="22"/>
        </w:rPr>
        <w:t>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254D5898" w14:textId="77777777" w:rsidR="00230F77" w:rsidRPr="0074616F" w:rsidRDefault="00992390" w:rsidP="004A6EFA">
      <w:pPr>
        <w:ind w:left="360"/>
        <w:rPr>
          <w:rFonts w:cs="Arial"/>
          <w:b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529EF406" w14:textId="7DA52FA0" w:rsidR="0027698F" w:rsidRPr="00E40155" w:rsidRDefault="0027698F" w:rsidP="00E40155">
      <w:pPr>
        <w:rPr>
          <w:rFonts w:cs="Arial"/>
          <w:b/>
          <w:bCs/>
          <w:sz w:val="22"/>
          <w:szCs w:val="22"/>
        </w:rPr>
      </w:pPr>
    </w:p>
    <w:p w14:paraId="07EBCB86" w14:textId="3E55E362" w:rsidR="0027698F" w:rsidRDefault="0027698F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(RS/DP/SB)</w:t>
      </w:r>
      <w:r w:rsidR="003A77D7">
        <w:rPr>
          <w:rFonts w:cs="Arial"/>
          <w:b/>
          <w:bCs/>
          <w:sz w:val="22"/>
          <w:szCs w:val="22"/>
        </w:rPr>
        <w:t xml:space="preserve"> </w:t>
      </w:r>
    </w:p>
    <w:p w14:paraId="0000F368" w14:textId="09CF1051" w:rsidR="003A77D7" w:rsidRDefault="003A77D7" w:rsidP="003A77D7">
      <w:pPr>
        <w:rPr>
          <w:rFonts w:cs="Arial"/>
          <w:b/>
          <w:bCs/>
          <w:sz w:val="22"/>
          <w:szCs w:val="22"/>
        </w:rPr>
      </w:pPr>
    </w:p>
    <w:p w14:paraId="06BAE3F5" w14:textId="6E781F51" w:rsidR="003A77D7" w:rsidRDefault="00B7411C" w:rsidP="00E40155">
      <w:pPr>
        <w:ind w:first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a) </w:t>
      </w:r>
      <w:r w:rsidR="003A77D7" w:rsidRPr="003A77D7">
        <w:rPr>
          <w:rFonts w:cs="Arial"/>
          <w:sz w:val="22"/>
          <w:szCs w:val="22"/>
        </w:rPr>
        <w:t>Updates on SIDS</w:t>
      </w:r>
      <w:r w:rsidR="00B15048">
        <w:rPr>
          <w:rFonts w:cs="Arial"/>
          <w:sz w:val="22"/>
          <w:szCs w:val="22"/>
        </w:rPr>
        <w:t>.</w:t>
      </w:r>
    </w:p>
    <w:p w14:paraId="75005BB3" w14:textId="77777777" w:rsidR="00B7411C" w:rsidRDefault="00B7411C" w:rsidP="00E40155">
      <w:pPr>
        <w:ind w:firstLine="360"/>
        <w:rPr>
          <w:rFonts w:cs="Arial"/>
          <w:sz w:val="22"/>
          <w:szCs w:val="22"/>
        </w:rPr>
      </w:pPr>
    </w:p>
    <w:p w14:paraId="506BB0B8" w14:textId="115662BC" w:rsidR="00B7411C" w:rsidRDefault="00B7411C" w:rsidP="00E40155">
      <w:pPr>
        <w:ind w:first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LHFIG Update</w:t>
      </w:r>
      <w:r w:rsidR="00B15048">
        <w:rPr>
          <w:rFonts w:cs="Arial"/>
          <w:sz w:val="22"/>
          <w:szCs w:val="22"/>
        </w:rPr>
        <w:t>.</w:t>
      </w:r>
    </w:p>
    <w:p w14:paraId="3A7E67CC" w14:textId="77777777" w:rsidR="00B7411C" w:rsidRDefault="00B7411C" w:rsidP="00E40155">
      <w:pPr>
        <w:ind w:firstLine="360"/>
        <w:rPr>
          <w:rFonts w:cs="Arial"/>
          <w:sz w:val="22"/>
          <w:szCs w:val="22"/>
        </w:rPr>
      </w:pPr>
    </w:p>
    <w:p w14:paraId="1DDDC927" w14:textId="3A1686F6" w:rsidR="00B7411C" w:rsidRPr="003A77D7" w:rsidRDefault="00B7411C" w:rsidP="00E40155">
      <w:pPr>
        <w:ind w:firstLine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c) </w:t>
      </w:r>
      <w:proofErr w:type="spellStart"/>
      <w:r>
        <w:rPr>
          <w:rFonts w:cs="Arial"/>
          <w:sz w:val="22"/>
          <w:szCs w:val="22"/>
        </w:rPr>
        <w:t>Blackdog</w:t>
      </w:r>
      <w:proofErr w:type="spellEnd"/>
      <w:r>
        <w:rPr>
          <w:rFonts w:cs="Arial"/>
          <w:sz w:val="22"/>
          <w:szCs w:val="22"/>
        </w:rPr>
        <w:t xml:space="preserve"> Consultation</w:t>
      </w:r>
      <w:r w:rsidR="00B15048">
        <w:rPr>
          <w:rFonts w:cs="Arial"/>
          <w:sz w:val="22"/>
          <w:szCs w:val="22"/>
        </w:rPr>
        <w:t>.</w:t>
      </w:r>
    </w:p>
    <w:p w14:paraId="40862E15" w14:textId="77777777" w:rsidR="0027698F" w:rsidRPr="00F44B13" w:rsidRDefault="0027698F" w:rsidP="00F170FE">
      <w:pPr>
        <w:rPr>
          <w:rFonts w:cs="Arial"/>
          <w:b/>
          <w:bCs/>
          <w:sz w:val="22"/>
          <w:szCs w:val="22"/>
        </w:rPr>
      </w:pPr>
    </w:p>
    <w:p w14:paraId="7BEB90AB" w14:textId="05B44513" w:rsidR="0027698F" w:rsidRDefault="0027698F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 xml:space="preserve">Leisure Facilities, Appearance and Environment </w:t>
      </w:r>
      <w:r w:rsidR="00F44B13" w:rsidRPr="00F44B13">
        <w:rPr>
          <w:rFonts w:cs="Arial"/>
          <w:b/>
          <w:bCs/>
          <w:sz w:val="22"/>
          <w:szCs w:val="22"/>
        </w:rPr>
        <w:t>(MP/NS/RG/CC)</w:t>
      </w:r>
    </w:p>
    <w:p w14:paraId="291FBE34" w14:textId="77777777" w:rsidR="006D3016" w:rsidRDefault="006D3016" w:rsidP="00837571">
      <w:pPr>
        <w:ind w:left="360"/>
        <w:rPr>
          <w:rFonts w:cs="Arial"/>
          <w:sz w:val="22"/>
          <w:szCs w:val="22"/>
        </w:rPr>
      </w:pPr>
    </w:p>
    <w:p w14:paraId="44A6C2E2" w14:textId="04614ADE" w:rsidR="00924526" w:rsidRDefault="00924526" w:rsidP="00837571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a) Solar Farm Fund Applications: </w:t>
      </w:r>
    </w:p>
    <w:p w14:paraId="770E5402" w14:textId="0D445BD8" w:rsidR="00F170FE" w:rsidRDefault="00837571" w:rsidP="00837571">
      <w:pPr>
        <w:ind w:left="360"/>
        <w:rPr>
          <w:rFonts w:cs="Arial"/>
          <w:sz w:val="22"/>
          <w:szCs w:val="22"/>
        </w:rPr>
      </w:pPr>
      <w:r w:rsidRPr="00837571">
        <w:rPr>
          <w:rFonts w:cs="Arial"/>
          <w:sz w:val="22"/>
          <w:szCs w:val="22"/>
        </w:rPr>
        <w:t>Request for funding from Worton and Marston Brownies</w:t>
      </w:r>
      <w:r>
        <w:rPr>
          <w:rFonts w:cs="Arial"/>
          <w:sz w:val="22"/>
          <w:szCs w:val="22"/>
        </w:rPr>
        <w:t xml:space="preserve"> £144 and </w:t>
      </w:r>
      <w:proofErr w:type="spellStart"/>
      <w:r>
        <w:rPr>
          <w:rFonts w:cs="Arial"/>
          <w:sz w:val="22"/>
          <w:szCs w:val="22"/>
        </w:rPr>
        <w:t>Potterne</w:t>
      </w:r>
      <w:proofErr w:type="spellEnd"/>
      <w:r>
        <w:rPr>
          <w:rFonts w:cs="Arial"/>
          <w:sz w:val="22"/>
          <w:szCs w:val="22"/>
        </w:rPr>
        <w:t xml:space="preserve"> Brownies £96</w:t>
      </w:r>
      <w:r w:rsidR="00B15048">
        <w:rPr>
          <w:rFonts w:cs="Arial"/>
          <w:sz w:val="22"/>
          <w:szCs w:val="22"/>
        </w:rPr>
        <w:t>.</w:t>
      </w:r>
    </w:p>
    <w:p w14:paraId="0674407E" w14:textId="34DAE429" w:rsidR="006D3016" w:rsidRDefault="006D3016" w:rsidP="00837571">
      <w:pPr>
        <w:ind w:left="360"/>
        <w:rPr>
          <w:rFonts w:cs="Arial"/>
          <w:sz w:val="22"/>
          <w:szCs w:val="22"/>
        </w:rPr>
      </w:pPr>
    </w:p>
    <w:p w14:paraId="4AB5C38F" w14:textId="12842418" w:rsidR="00B7411C" w:rsidRDefault="00924526" w:rsidP="00837571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</w:t>
      </w:r>
      <w:r w:rsidR="00B7411C">
        <w:rPr>
          <w:rFonts w:cs="Arial"/>
          <w:sz w:val="22"/>
          <w:szCs w:val="22"/>
        </w:rPr>
        <w:t xml:space="preserve"> </w:t>
      </w:r>
      <w:r w:rsidR="006D3016">
        <w:rPr>
          <w:rFonts w:cs="Arial"/>
          <w:sz w:val="22"/>
          <w:szCs w:val="22"/>
        </w:rPr>
        <w:t xml:space="preserve">Quote from Mark Goddard to be </w:t>
      </w:r>
      <w:r>
        <w:rPr>
          <w:rFonts w:cs="Arial"/>
          <w:sz w:val="22"/>
          <w:szCs w:val="22"/>
        </w:rPr>
        <w:t>agreed</w:t>
      </w:r>
      <w:r w:rsidR="00B15048">
        <w:rPr>
          <w:rFonts w:cs="Arial"/>
          <w:sz w:val="22"/>
          <w:szCs w:val="22"/>
        </w:rPr>
        <w:t>.</w:t>
      </w:r>
    </w:p>
    <w:p w14:paraId="6420B9B1" w14:textId="77777777" w:rsidR="00B7411C" w:rsidRDefault="00B7411C" w:rsidP="00837571">
      <w:pPr>
        <w:ind w:left="360"/>
        <w:rPr>
          <w:rFonts w:cs="Arial"/>
          <w:sz w:val="22"/>
          <w:szCs w:val="22"/>
        </w:rPr>
      </w:pPr>
    </w:p>
    <w:p w14:paraId="4C6FD030" w14:textId="72697027" w:rsidR="006D3016" w:rsidRDefault="00B7411C" w:rsidP="00837571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c) Tree planting update</w:t>
      </w:r>
      <w:r w:rsidR="00B15048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br/>
      </w:r>
    </w:p>
    <w:p w14:paraId="1C3DCB14" w14:textId="09A46DD9" w:rsidR="00B15048" w:rsidRPr="00B15048" w:rsidRDefault="00B7411C" w:rsidP="00B15048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d) Jubilee Walkway Plaque</w:t>
      </w:r>
      <w:r w:rsidR="00B15048">
        <w:rPr>
          <w:rFonts w:cs="Arial"/>
          <w:sz w:val="22"/>
          <w:szCs w:val="22"/>
        </w:rPr>
        <w:t>.</w:t>
      </w:r>
    </w:p>
    <w:p w14:paraId="4E2472A0" w14:textId="467988A8" w:rsidR="006D3016" w:rsidRDefault="006D3016" w:rsidP="00B15048">
      <w:pPr>
        <w:rPr>
          <w:rFonts w:cs="Arial"/>
          <w:sz w:val="22"/>
          <w:szCs w:val="22"/>
        </w:rPr>
      </w:pPr>
    </w:p>
    <w:p w14:paraId="3F7C5EB0" w14:textId="21494E9F" w:rsidR="00234D94" w:rsidRDefault="00234D94" w:rsidP="00B15048">
      <w:pPr>
        <w:rPr>
          <w:rFonts w:cs="Arial"/>
          <w:sz w:val="22"/>
          <w:szCs w:val="22"/>
        </w:rPr>
      </w:pPr>
    </w:p>
    <w:p w14:paraId="1459E495" w14:textId="57A2F228" w:rsidR="00234D94" w:rsidRDefault="00234D94" w:rsidP="00B15048">
      <w:pPr>
        <w:rPr>
          <w:rFonts w:cs="Arial"/>
          <w:sz w:val="22"/>
          <w:szCs w:val="22"/>
        </w:rPr>
      </w:pPr>
    </w:p>
    <w:p w14:paraId="2130D40E" w14:textId="6943E9A9" w:rsidR="00234D94" w:rsidRDefault="00234D94" w:rsidP="00B15048">
      <w:pPr>
        <w:rPr>
          <w:rFonts w:cs="Arial"/>
          <w:sz w:val="22"/>
          <w:szCs w:val="22"/>
        </w:rPr>
      </w:pPr>
    </w:p>
    <w:p w14:paraId="6D67EAA8" w14:textId="46A22F4F" w:rsidR="00234D94" w:rsidRDefault="00234D94" w:rsidP="00B15048">
      <w:pPr>
        <w:rPr>
          <w:rFonts w:cs="Arial"/>
          <w:sz w:val="22"/>
          <w:szCs w:val="22"/>
        </w:rPr>
      </w:pPr>
    </w:p>
    <w:p w14:paraId="56FDC257" w14:textId="77777777" w:rsidR="00234D94" w:rsidRPr="00D57254" w:rsidRDefault="00234D94" w:rsidP="00B15048">
      <w:pPr>
        <w:rPr>
          <w:rFonts w:cs="Arial"/>
          <w:sz w:val="22"/>
          <w:szCs w:val="22"/>
        </w:rPr>
      </w:pPr>
    </w:p>
    <w:p w14:paraId="55441D23" w14:textId="1343E343" w:rsidR="00577CC3" w:rsidRDefault="006076F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Planning</w:t>
      </w:r>
      <w:r w:rsidR="00577CC3">
        <w:rPr>
          <w:rFonts w:cs="Arial"/>
          <w:b/>
          <w:bCs/>
          <w:sz w:val="22"/>
          <w:szCs w:val="22"/>
        </w:rPr>
        <w:t xml:space="preserve"> (DP/NS)</w:t>
      </w:r>
    </w:p>
    <w:p w14:paraId="2E7232CB" w14:textId="667F32D7" w:rsidR="00F170FE" w:rsidRDefault="00F170FE" w:rsidP="00F170F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38CE5BA4" w14:textId="77777777" w:rsidR="00B15048" w:rsidRPr="00BF79A7" w:rsidRDefault="00B15048" w:rsidP="00F170F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2F422FE5" w14:textId="5FE9F027" w:rsidR="00577CC3" w:rsidRDefault="00BF79A7" w:rsidP="00F170F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577CC3">
        <w:rPr>
          <w:rFonts w:cs="Arial"/>
          <w:sz w:val="22"/>
          <w:szCs w:val="22"/>
        </w:rPr>
        <w:t xml:space="preserve">) </w:t>
      </w:r>
      <w:r w:rsidR="00577CC3" w:rsidRPr="00577CC3">
        <w:rPr>
          <w:rFonts w:cs="Arial"/>
          <w:bCs/>
          <w:sz w:val="22"/>
          <w:szCs w:val="22"/>
        </w:rPr>
        <w:t>To consider the following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3260"/>
        <w:gridCol w:w="5350"/>
      </w:tblGrid>
      <w:tr w:rsidR="00577CC3" w:rsidRPr="009C336D" w14:paraId="2D70334F" w14:textId="77777777" w:rsidTr="007B7488">
        <w:trPr>
          <w:jc w:val="center"/>
        </w:trPr>
        <w:tc>
          <w:tcPr>
            <w:tcW w:w="1831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60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7B7488">
        <w:trPr>
          <w:jc w:val="center"/>
        </w:trPr>
        <w:tc>
          <w:tcPr>
            <w:tcW w:w="1831" w:type="dxa"/>
            <w:shd w:val="clear" w:color="auto" w:fill="auto"/>
          </w:tcPr>
          <w:p w14:paraId="2A6556F3" w14:textId="1DA6B869" w:rsidR="00271620" w:rsidRPr="001A213C" w:rsidRDefault="00A8223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PL/2023/01868</w:t>
            </w:r>
          </w:p>
        </w:tc>
        <w:tc>
          <w:tcPr>
            <w:tcW w:w="3260" w:type="dxa"/>
            <w:shd w:val="clear" w:color="auto" w:fill="auto"/>
          </w:tcPr>
          <w:p w14:paraId="0CC56AD1" w14:textId="5E71FF66" w:rsidR="00271620" w:rsidRPr="001A213C" w:rsidRDefault="00A82233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The Old Mill, Worton</w:t>
            </w:r>
          </w:p>
        </w:tc>
        <w:tc>
          <w:tcPr>
            <w:tcW w:w="5350" w:type="dxa"/>
            <w:shd w:val="clear" w:color="auto" w:fill="auto"/>
          </w:tcPr>
          <w:p w14:paraId="0C9F92CB" w14:textId="7302513E" w:rsidR="00271620" w:rsidRPr="001A213C" w:rsidRDefault="00A82233" w:rsidP="00AA749A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Change of use of Willow Tree Barn from holiday accommodation/arts barn to independent residential dwelling with garden and parking</w:t>
            </w:r>
          </w:p>
        </w:tc>
      </w:tr>
      <w:tr w:rsidR="00A82233" w:rsidRPr="009C336D" w14:paraId="524ACFCB" w14:textId="77777777" w:rsidTr="007B7488">
        <w:trPr>
          <w:jc w:val="center"/>
        </w:trPr>
        <w:tc>
          <w:tcPr>
            <w:tcW w:w="1831" w:type="dxa"/>
            <w:shd w:val="clear" w:color="auto" w:fill="auto"/>
          </w:tcPr>
          <w:p w14:paraId="027D7D7E" w14:textId="47762A65" w:rsidR="00A82233" w:rsidRDefault="00A8223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PL/2023/02067</w:t>
            </w:r>
          </w:p>
        </w:tc>
        <w:tc>
          <w:tcPr>
            <w:tcW w:w="3260" w:type="dxa"/>
            <w:shd w:val="clear" w:color="auto" w:fill="auto"/>
          </w:tcPr>
          <w:p w14:paraId="2343F4E3" w14:textId="2ADDCA6E" w:rsidR="00A82233" w:rsidRDefault="00A82233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8 Cedar Close, Worton</w:t>
            </w:r>
          </w:p>
        </w:tc>
        <w:tc>
          <w:tcPr>
            <w:tcW w:w="5350" w:type="dxa"/>
            <w:shd w:val="clear" w:color="auto" w:fill="auto"/>
          </w:tcPr>
          <w:p w14:paraId="01165F18" w14:textId="22D0D00C" w:rsidR="00A82233" w:rsidRDefault="00A82233" w:rsidP="00AA749A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T1 Maple, fell. Tree growing too big for garden and too close to neighbour’s house. Badly pruned in past so reduction not suitable.</w:t>
            </w:r>
          </w:p>
        </w:tc>
      </w:tr>
      <w:tr w:rsidR="00D772BC" w:rsidRPr="009C336D" w14:paraId="10E2B05F" w14:textId="77777777" w:rsidTr="007B7488">
        <w:trPr>
          <w:jc w:val="center"/>
        </w:trPr>
        <w:tc>
          <w:tcPr>
            <w:tcW w:w="1831" w:type="dxa"/>
            <w:shd w:val="clear" w:color="auto" w:fill="auto"/>
          </w:tcPr>
          <w:p w14:paraId="6943FC44" w14:textId="22490F56" w:rsidR="00D772BC" w:rsidRDefault="00D772BC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PL/2023</w:t>
            </w:r>
            <w:r w:rsidR="000C7003">
              <w:rPr>
                <w:rFonts w:cs="Arial"/>
                <w:sz w:val="22"/>
                <w:szCs w:val="22"/>
              </w:rPr>
              <w:t>/</w:t>
            </w:r>
            <w:r w:rsidR="006D3016">
              <w:rPr>
                <w:rFonts w:cs="Arial"/>
                <w:sz w:val="22"/>
                <w:szCs w:val="22"/>
              </w:rPr>
              <w:t>02252</w:t>
            </w:r>
          </w:p>
        </w:tc>
        <w:tc>
          <w:tcPr>
            <w:tcW w:w="3260" w:type="dxa"/>
            <w:shd w:val="clear" w:color="auto" w:fill="auto"/>
          </w:tcPr>
          <w:p w14:paraId="7031B3C3" w14:textId="1FAF249B" w:rsidR="00D772BC" w:rsidRDefault="000C7003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 xml:space="preserve">Manor </w:t>
            </w:r>
            <w:proofErr w:type="gramStart"/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Farm House</w:t>
            </w:r>
            <w:proofErr w:type="gramEnd"/>
            <w: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  <w:t>, 63 High Street, Worton</w:t>
            </w:r>
          </w:p>
        </w:tc>
        <w:tc>
          <w:tcPr>
            <w:tcW w:w="5350" w:type="dxa"/>
            <w:shd w:val="clear" w:color="auto" w:fill="auto"/>
          </w:tcPr>
          <w:p w14:paraId="3DCA31BB" w14:textId="0C6512D5" w:rsidR="00D772BC" w:rsidRDefault="000C7003" w:rsidP="00AA749A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Adaption of outbuildings to provide ancillary spaces to the main house</w:t>
            </w:r>
          </w:p>
        </w:tc>
      </w:tr>
    </w:tbl>
    <w:bookmarkEnd w:id="0"/>
    <w:p w14:paraId="3B7BA30B" w14:textId="77777777" w:rsidR="004E56A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</w:t>
      </w:r>
    </w:p>
    <w:p w14:paraId="28696F50" w14:textId="6E136B16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7A0026EC" w14:textId="77777777" w:rsidR="00F170FE" w:rsidRPr="00583F27" w:rsidRDefault="00F170FE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5387"/>
      </w:tblGrid>
      <w:tr w:rsidR="00F44B13" w:rsidRPr="00583F27" w14:paraId="28AC2E09" w14:textId="77777777" w:rsidTr="005560DF">
        <w:tc>
          <w:tcPr>
            <w:tcW w:w="1843" w:type="dxa"/>
            <w:shd w:val="clear" w:color="auto" w:fill="auto"/>
          </w:tcPr>
          <w:p w14:paraId="5909D822" w14:textId="00B11E0B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60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0743AA8" w14:textId="77777777" w:rsidR="00F44B13" w:rsidRPr="003E2F73" w:rsidRDefault="00F44B13" w:rsidP="00F44B1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10196C" w14:textId="43C17A0E" w:rsidR="00F44B13" w:rsidRPr="00210863" w:rsidRDefault="00F44B13" w:rsidP="00F44B13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10863" w:rsidRPr="00583F27" w14:paraId="45AA21F4" w14:textId="77777777" w:rsidTr="005C6EFB">
        <w:tc>
          <w:tcPr>
            <w:tcW w:w="10490" w:type="dxa"/>
            <w:gridSpan w:val="3"/>
            <w:shd w:val="clear" w:color="auto" w:fill="auto"/>
          </w:tcPr>
          <w:p w14:paraId="36A3D188" w14:textId="4B478EF3" w:rsidR="00210863" w:rsidRPr="00210863" w:rsidRDefault="00210863" w:rsidP="00F170FE">
            <w:pPr>
              <w:pStyle w:val="PlainText"/>
              <w:rPr>
                <w:rFonts w:ascii="Arial" w:hAnsi="Arial" w:cs="Arial"/>
                <w:szCs w:val="22"/>
              </w:rPr>
            </w:pPr>
            <w:r w:rsidRPr="00210863">
              <w:rPr>
                <w:rFonts w:ascii="Arial" w:hAnsi="Arial" w:cs="Arial"/>
                <w:b/>
                <w:bCs/>
                <w:szCs w:val="22"/>
              </w:rPr>
              <w:t xml:space="preserve">Wiltshire Council decision: </w:t>
            </w:r>
          </w:p>
        </w:tc>
      </w:tr>
      <w:tr w:rsidR="00F6660A" w:rsidRPr="00583F27" w14:paraId="13F3A9CC" w14:textId="77777777" w:rsidTr="005560DF">
        <w:tc>
          <w:tcPr>
            <w:tcW w:w="1843" w:type="dxa"/>
            <w:shd w:val="clear" w:color="auto" w:fill="auto"/>
          </w:tcPr>
          <w:p w14:paraId="0369EEFA" w14:textId="1A4DAA06" w:rsidR="00F6660A" w:rsidRPr="00210863" w:rsidRDefault="00F6660A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2019CB4" w14:textId="4BBC852B" w:rsidR="00F6660A" w:rsidRPr="00210863" w:rsidRDefault="00F6660A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2E55B7D" w14:textId="655D6A1B" w:rsidR="00F6660A" w:rsidRPr="00210863" w:rsidRDefault="00F6660A" w:rsidP="00F6660A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F6660A" w:rsidRPr="00583F27" w14:paraId="0C7E5F09" w14:textId="77777777" w:rsidTr="005560D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B35B" w14:textId="30807522" w:rsidR="00F6660A" w:rsidRPr="00210863" w:rsidRDefault="00F6660A" w:rsidP="00F6660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52342FE" w14:textId="77777777" w:rsidR="00B516FA" w:rsidRPr="00DF77DC" w:rsidRDefault="00B516FA" w:rsidP="00B1504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22157FF4" w14:textId="1F82CED3" w:rsidR="00287751" w:rsidRDefault="006076F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Communications</w:t>
      </w:r>
      <w:r w:rsidR="00655697">
        <w:rPr>
          <w:rFonts w:cs="Arial"/>
          <w:b/>
          <w:bCs/>
          <w:sz w:val="22"/>
          <w:szCs w:val="22"/>
        </w:rPr>
        <w:t xml:space="preserve"> </w:t>
      </w:r>
      <w:r w:rsidR="00655697" w:rsidRPr="00655697">
        <w:rPr>
          <w:rFonts w:cs="Arial"/>
          <w:b/>
          <w:bCs/>
          <w:sz w:val="22"/>
          <w:szCs w:val="22"/>
        </w:rPr>
        <w:t>(BD/Clerk)</w:t>
      </w:r>
    </w:p>
    <w:p w14:paraId="5EAC844A" w14:textId="78453A68" w:rsidR="00A82233" w:rsidRDefault="00A82233" w:rsidP="00A8223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398D91EA" w14:textId="74ED1633" w:rsidR="00462864" w:rsidRPr="00A82233" w:rsidRDefault="00A82233" w:rsidP="00A8223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 w:rsidRPr="00A82233">
        <w:rPr>
          <w:rFonts w:cs="Arial"/>
          <w:sz w:val="22"/>
          <w:szCs w:val="22"/>
        </w:rPr>
        <w:t>a)</w:t>
      </w:r>
      <w:r>
        <w:rPr>
          <w:rFonts w:cs="Arial"/>
          <w:sz w:val="22"/>
          <w:szCs w:val="22"/>
        </w:rPr>
        <w:t xml:space="preserve"> </w:t>
      </w:r>
      <w:r w:rsidRPr="00A82233">
        <w:rPr>
          <w:rFonts w:cs="Arial"/>
          <w:sz w:val="22"/>
          <w:szCs w:val="22"/>
        </w:rPr>
        <w:t>Governance Questionnaire</w:t>
      </w:r>
    </w:p>
    <w:p w14:paraId="271976EA" w14:textId="1D9D2BF1" w:rsidR="006B717E" w:rsidRPr="00786747" w:rsidRDefault="006B717E" w:rsidP="0078674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70442B98" w14:textId="000E7439" w:rsidR="006076F5" w:rsidRDefault="006076F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  <w:r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</w:t>
      </w:r>
      <w:r w:rsidR="003A77D7">
        <w:rPr>
          <w:rFonts w:cs="Arial"/>
          <w:b/>
          <w:bCs/>
          <w:sz w:val="22"/>
          <w:szCs w:val="22"/>
        </w:rPr>
        <w:t>)</w:t>
      </w:r>
    </w:p>
    <w:p w14:paraId="458D4E54" w14:textId="5902B905" w:rsidR="003A77D7" w:rsidRDefault="003A77D7" w:rsidP="003A77D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4DC42F2F" w14:textId="2F699128" w:rsidR="00D47B12" w:rsidRDefault="00F170FE" w:rsidP="00F170F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a) </w:t>
      </w:r>
      <w:r w:rsidR="003A77D7" w:rsidRPr="00F170FE">
        <w:rPr>
          <w:rFonts w:cs="Arial"/>
          <w:sz w:val="22"/>
          <w:szCs w:val="22"/>
        </w:rPr>
        <w:t>Update on auditor appointmen</w:t>
      </w:r>
      <w:r w:rsidR="00AF0B55" w:rsidRPr="00F170FE">
        <w:rPr>
          <w:rFonts w:cs="Arial"/>
          <w:sz w:val="22"/>
          <w:szCs w:val="22"/>
        </w:rPr>
        <w:t>t</w:t>
      </w:r>
      <w:r w:rsidR="007F7050">
        <w:rPr>
          <w:rFonts w:cs="Arial"/>
          <w:sz w:val="22"/>
          <w:szCs w:val="22"/>
        </w:rPr>
        <w:t xml:space="preserve"> – Auditing Solutions</w:t>
      </w:r>
      <w:r w:rsidR="00B15048">
        <w:rPr>
          <w:rFonts w:cs="Arial"/>
          <w:sz w:val="22"/>
          <w:szCs w:val="22"/>
        </w:rPr>
        <w:t>.</w:t>
      </w:r>
    </w:p>
    <w:p w14:paraId="5D5A66BE" w14:textId="77777777" w:rsidR="00462864" w:rsidRDefault="00462864" w:rsidP="00F170F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02493267" w14:textId="371652ED" w:rsidR="00F170FE" w:rsidRDefault="00B15048" w:rsidP="00F170F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To agree the purchase of a new laptop for the Parish Clerk.</w:t>
      </w:r>
    </w:p>
    <w:p w14:paraId="00850BCC" w14:textId="77777777" w:rsidR="00B15048" w:rsidRPr="00F170FE" w:rsidRDefault="00B15048" w:rsidP="00F170F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bookmarkEnd w:id="1"/>
    <w:p w14:paraId="7B635E1E" w14:textId="43ADC10B" w:rsidR="009616D1" w:rsidRPr="00FC2CA4" w:rsidRDefault="00B15048" w:rsidP="00F170F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="00AF0B55">
        <w:rPr>
          <w:rFonts w:cs="Arial"/>
          <w:sz w:val="22"/>
          <w:szCs w:val="22"/>
        </w:rPr>
        <w:t xml:space="preserve">) </w:t>
      </w:r>
      <w:r w:rsidR="00EB0658">
        <w:rPr>
          <w:rFonts w:cs="Arial"/>
          <w:sz w:val="22"/>
          <w:szCs w:val="22"/>
        </w:rPr>
        <w:t>T</w:t>
      </w:r>
      <w:r w:rsidR="006D4610" w:rsidRPr="00FC2CA4">
        <w:rPr>
          <w:rFonts w:cs="Arial"/>
          <w:sz w:val="22"/>
          <w:szCs w:val="22"/>
        </w:rPr>
        <w:t>o authorise the following payments</w:t>
      </w:r>
      <w:r w:rsidR="009616D1" w:rsidRPr="00FC2CA4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992"/>
        <w:gridCol w:w="1012"/>
      </w:tblGrid>
      <w:tr w:rsidR="00331C23" w:rsidRPr="00FC2CA4" w14:paraId="2A17E16E" w14:textId="77777777" w:rsidTr="0016018D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99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012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16018D">
        <w:trPr>
          <w:jc w:val="center"/>
        </w:trPr>
        <w:tc>
          <w:tcPr>
            <w:tcW w:w="2607" w:type="dxa"/>
          </w:tcPr>
          <w:p w14:paraId="71300C6E" w14:textId="2CFF9F81" w:rsidR="00331C23" w:rsidRPr="00FC2CA4" w:rsidRDefault="00837571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3ACC063A" w:rsidR="00331C23" w:rsidRPr="00FC2CA4" w:rsidRDefault="00E0600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="00E22FE6">
              <w:rPr>
                <w:rFonts w:cs="Arial"/>
                <w:sz w:val="22"/>
                <w:szCs w:val="22"/>
              </w:rPr>
              <w:t>dministration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454CC065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3230A97" w14:textId="05A1F7EF" w:rsidR="00331C23" w:rsidRPr="00FC2CA4" w:rsidRDefault="00B7411C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tbc</w:t>
            </w:r>
          </w:p>
        </w:tc>
      </w:tr>
      <w:tr w:rsidR="00EB0658" w:rsidRPr="00FC2CA4" w14:paraId="6474FA8C" w14:textId="77777777" w:rsidTr="0016018D">
        <w:trPr>
          <w:jc w:val="center"/>
        </w:trPr>
        <w:tc>
          <w:tcPr>
            <w:tcW w:w="2607" w:type="dxa"/>
          </w:tcPr>
          <w:p w14:paraId="6D03272A" w14:textId="657FF6A6" w:rsidR="00EB0658" w:rsidRPr="00FC2CA4" w:rsidRDefault="000C7003" w:rsidP="00955E2A">
            <w:pPr>
              <w:widowControl w:val="0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Geoxphere</w:t>
            </w:r>
            <w:proofErr w:type="spellEnd"/>
          </w:p>
        </w:tc>
        <w:tc>
          <w:tcPr>
            <w:tcW w:w="3442" w:type="dxa"/>
          </w:tcPr>
          <w:p w14:paraId="2D027064" w14:textId="643C7D61" w:rsidR="00EB0658" w:rsidRPr="00FC2CA4" w:rsidRDefault="000C7003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Parish online, digital mapping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19E892A" w14:textId="0EA0987D" w:rsidR="00EB0658" w:rsidRPr="00FC2CA4" w:rsidRDefault="000C700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£54</w:t>
            </w:r>
          </w:p>
        </w:tc>
        <w:tc>
          <w:tcPr>
            <w:tcW w:w="992" w:type="dxa"/>
          </w:tcPr>
          <w:p w14:paraId="4A00EC1F" w14:textId="483DB57F" w:rsidR="00EB0658" w:rsidRPr="00FC2CA4" w:rsidRDefault="000C700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£10.20</w:t>
            </w:r>
          </w:p>
        </w:tc>
        <w:tc>
          <w:tcPr>
            <w:tcW w:w="1012" w:type="dxa"/>
          </w:tcPr>
          <w:p w14:paraId="206F2F44" w14:textId="71585CD6" w:rsidR="00EB0658" w:rsidRPr="00FC2CA4" w:rsidRDefault="006D3016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£64.80</w:t>
            </w:r>
          </w:p>
        </w:tc>
      </w:tr>
      <w:tr w:rsidR="00EB0658" w:rsidRPr="00FC2CA4" w14:paraId="1C9C56B5" w14:textId="77777777" w:rsidTr="0016018D">
        <w:trPr>
          <w:jc w:val="center"/>
        </w:trPr>
        <w:tc>
          <w:tcPr>
            <w:tcW w:w="2607" w:type="dxa"/>
          </w:tcPr>
          <w:p w14:paraId="2E97E662" w14:textId="310DAF34" w:rsidR="00EB0658" w:rsidRDefault="00B7411C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Malcolm Powell</w:t>
            </w:r>
          </w:p>
        </w:tc>
        <w:tc>
          <w:tcPr>
            <w:tcW w:w="3442" w:type="dxa"/>
          </w:tcPr>
          <w:p w14:paraId="146E16C5" w14:textId="098DFF57" w:rsidR="00EB0658" w:rsidRDefault="00B7411C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SID accessories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C27B857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68A894" w14:textId="2F4B05BC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F1826FC" w14:textId="30390626" w:rsidR="00EB0658" w:rsidRDefault="00B7411C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£39.97</w:t>
            </w:r>
          </w:p>
        </w:tc>
      </w:tr>
      <w:tr w:rsidR="00044DDB" w:rsidRPr="00FC2CA4" w14:paraId="7219D634" w14:textId="77777777" w:rsidTr="0016018D">
        <w:trPr>
          <w:jc w:val="center"/>
        </w:trPr>
        <w:tc>
          <w:tcPr>
            <w:tcW w:w="2607" w:type="dxa"/>
          </w:tcPr>
          <w:p w14:paraId="3AC924FA" w14:textId="775443C9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519C6BED" w14:textId="3002D28D" w:rsidR="00044DDB" w:rsidRDefault="00044DDB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8E54C85" w14:textId="2424BA1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B579F6" w14:textId="7C56AC8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0149EB8" w14:textId="3D5EE3D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16018D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03F71D0E" w14:textId="71C1C7EE" w:rsidR="001F0D79" w:rsidRPr="006A70B3" w:rsidRDefault="001F0D79" w:rsidP="001F0D79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</w:tr>
      <w:tr w:rsidR="0016018D" w:rsidRPr="00FC2CA4" w14:paraId="02009B32" w14:textId="77777777" w:rsidTr="00ED41B8">
        <w:trPr>
          <w:trHeight w:val="280"/>
          <w:jc w:val="center"/>
        </w:trPr>
        <w:tc>
          <w:tcPr>
            <w:tcW w:w="9163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16018D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06457805" w:rsidR="0016018D" w:rsidRPr="00FC2CA4" w:rsidRDefault="00F44B1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XXXXXX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004" w:type="dxa"/>
            <w:gridSpan w:val="2"/>
          </w:tcPr>
          <w:p w14:paraId="31A0F1D9" w14:textId="56BA4A63" w:rsidR="0016018D" w:rsidRPr="00FC2CA4" w:rsidRDefault="00F44B13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XXXX</w:t>
            </w:r>
          </w:p>
        </w:tc>
      </w:tr>
      <w:tr w:rsidR="00AF0B55" w:rsidRPr="00FC2CA4" w14:paraId="3E732D02" w14:textId="77777777" w:rsidTr="0016018D">
        <w:trPr>
          <w:jc w:val="center"/>
        </w:trPr>
        <w:tc>
          <w:tcPr>
            <w:tcW w:w="2607" w:type="dxa"/>
          </w:tcPr>
          <w:p w14:paraId="60CC983B" w14:textId="77777777" w:rsidR="00AF0B55" w:rsidRPr="00FC2CA4" w:rsidRDefault="00AF0B55" w:rsidP="0016018D">
            <w:pPr>
              <w:pStyle w:val="Heading6"/>
              <w:keepNext w:val="0"/>
              <w:widowControl w:val="0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3442" w:type="dxa"/>
          </w:tcPr>
          <w:p w14:paraId="23F8EA66" w14:textId="77777777" w:rsidR="00AF0B55" w:rsidRDefault="00AF0B55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1F45122A" w14:textId="77777777" w:rsidR="00AF0B55" w:rsidRPr="00FC2CA4" w:rsidRDefault="00AF0B55" w:rsidP="0016018D">
            <w:pPr>
              <w:widowControl w:val="0"/>
              <w:jc w:val="righ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37D69732" w14:textId="77777777" w:rsidR="00AF0B55" w:rsidRDefault="00AF0B55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0CFFA727" w14:textId="77777777" w:rsidR="00B7411C" w:rsidRPr="00AF0B55" w:rsidRDefault="00B7411C" w:rsidP="00B15048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</w:p>
    <w:p w14:paraId="3D583FF7" w14:textId="77777777" w:rsidR="00462864" w:rsidRPr="00462864" w:rsidRDefault="00BB1D59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</w:t>
      </w:r>
      <w:proofErr w:type="gramStart"/>
      <w:r w:rsidRPr="00DD1F20">
        <w:rPr>
          <w:rFonts w:cs="Arial"/>
          <w:b/>
          <w:sz w:val="22"/>
          <w:szCs w:val="22"/>
        </w:rPr>
        <w:t>Council</w:t>
      </w:r>
      <w:proofErr w:type="gramEnd"/>
      <w:r w:rsidRPr="00DD1F20">
        <w:rPr>
          <w:rFonts w:cs="Arial"/>
          <w:b/>
          <w:sz w:val="22"/>
          <w:szCs w:val="22"/>
        </w:rPr>
        <w:t xml:space="preserve"> </w:t>
      </w:r>
    </w:p>
    <w:p w14:paraId="02160E46" w14:textId="7FF2764E" w:rsidR="00BB1D59" w:rsidRPr="00462864" w:rsidRDefault="0002383C" w:rsidP="00462864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 w:rsidRPr="00462864">
        <w:rPr>
          <w:rFonts w:cs="Arial"/>
          <w:sz w:val="22"/>
          <w:szCs w:val="22"/>
        </w:rPr>
        <w:t>(</w:t>
      </w:r>
      <w:r w:rsidR="00BB1D59" w:rsidRPr="00462864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  <w:r w:rsidR="00B15048">
        <w:rPr>
          <w:rFonts w:cs="Arial"/>
          <w:color w:val="000000"/>
          <w:sz w:val="22"/>
          <w:szCs w:val="22"/>
          <w:lang w:bidi="en-US"/>
        </w:rPr>
        <w:t>.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451C7865" w14:textId="49B3D66D" w:rsidR="00B7411C" w:rsidRDefault="00B7411C" w:rsidP="00B7411C">
      <w:pPr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-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837571">
        <w:rPr>
          <w:rFonts w:cs="Arial"/>
          <w:bCs/>
          <w:sz w:val="22"/>
          <w:szCs w:val="22"/>
        </w:rPr>
        <w:t>tbc</w:t>
      </w:r>
      <w:r w:rsidR="007878E8">
        <w:rPr>
          <w:rFonts w:cs="Arial"/>
          <w:bCs/>
          <w:sz w:val="22"/>
          <w:szCs w:val="22"/>
        </w:rPr>
        <w:t xml:space="preserve"> </w:t>
      </w:r>
      <w:r w:rsidR="00E70FBA">
        <w:rPr>
          <w:rFonts w:cs="Arial"/>
          <w:bCs/>
          <w:sz w:val="22"/>
          <w:szCs w:val="22"/>
        </w:rPr>
        <w:t>7.30pm in Worton Village H</w:t>
      </w:r>
      <w:r>
        <w:rPr>
          <w:rFonts w:cs="Arial"/>
          <w:bCs/>
          <w:sz w:val="22"/>
          <w:szCs w:val="22"/>
        </w:rPr>
        <w:t>all</w:t>
      </w:r>
    </w:p>
    <w:p w14:paraId="6D78F420" w14:textId="14FA0959" w:rsidR="00B7411C" w:rsidRPr="00B7411C" w:rsidRDefault="00B7411C" w:rsidP="00B7411C">
      <w:pPr>
        <w:ind w:left="360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- Date of Annual Meeting of Parish Council:</w:t>
      </w:r>
      <w:r>
        <w:rPr>
          <w:rFonts w:cs="Arial"/>
          <w:b/>
          <w:sz w:val="22"/>
          <w:szCs w:val="22"/>
        </w:rPr>
        <w:t xml:space="preserve"> tbc 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77777777" w:rsidR="003555DF" w:rsidRPr="0074616F" w:rsidRDefault="00301FEF">
      <w:pPr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FF3832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42BC3" w14:textId="77777777" w:rsidR="00694552" w:rsidRDefault="00694552" w:rsidP="007502C7">
      <w:r>
        <w:separator/>
      </w:r>
    </w:p>
  </w:endnote>
  <w:endnote w:type="continuationSeparator" w:id="0">
    <w:p w14:paraId="7148027F" w14:textId="77777777" w:rsidR="00694552" w:rsidRDefault="00694552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6948" w14:textId="21B10A88" w:rsidR="008A398F" w:rsidRDefault="00694552" w:rsidP="00391565">
    <w:pPr>
      <w:pStyle w:val="Footer"/>
      <w:ind w:left="-426"/>
    </w:pPr>
    <w:r>
      <w:rPr>
        <w:noProof/>
      </w:rPr>
      <w:pict w14:anchorId="698B57B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"/>
      </w:pic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5A73BF50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27698F">
      <w:rPr>
        <w:sz w:val="20"/>
        <w:szCs w:val="20"/>
      </w:rPr>
      <w:t>vacant</w:t>
    </w:r>
  </w:p>
  <w:p w14:paraId="48F8DC6D" w14:textId="0897BA62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xxx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08EED" w14:textId="77777777" w:rsidR="00694552" w:rsidRDefault="00694552" w:rsidP="007502C7">
      <w:r>
        <w:separator/>
      </w:r>
    </w:p>
  </w:footnote>
  <w:footnote w:type="continuationSeparator" w:id="0">
    <w:p w14:paraId="3CB8DAED" w14:textId="77777777" w:rsidR="00694552" w:rsidRDefault="00694552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8762FE"/>
    <w:multiLevelType w:val="hybridMultilevel"/>
    <w:tmpl w:val="0114AAC6"/>
    <w:lvl w:ilvl="0" w:tplc="347E524C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96645">
    <w:abstractNumId w:val="1"/>
  </w:num>
  <w:num w:numId="2" w16cid:durableId="181648227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86B"/>
    <w:rsid w:val="00000F94"/>
    <w:rsid w:val="00002452"/>
    <w:rsid w:val="00002AD1"/>
    <w:rsid w:val="00003784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30422"/>
    <w:rsid w:val="0003599A"/>
    <w:rsid w:val="000379EA"/>
    <w:rsid w:val="00037AFE"/>
    <w:rsid w:val="00042D27"/>
    <w:rsid w:val="00044B42"/>
    <w:rsid w:val="00044DDB"/>
    <w:rsid w:val="000618DB"/>
    <w:rsid w:val="000668B6"/>
    <w:rsid w:val="000671B5"/>
    <w:rsid w:val="000673B2"/>
    <w:rsid w:val="00072074"/>
    <w:rsid w:val="00074397"/>
    <w:rsid w:val="00082964"/>
    <w:rsid w:val="00083427"/>
    <w:rsid w:val="00083550"/>
    <w:rsid w:val="000838C0"/>
    <w:rsid w:val="000854FF"/>
    <w:rsid w:val="0009648F"/>
    <w:rsid w:val="000A644F"/>
    <w:rsid w:val="000B0A02"/>
    <w:rsid w:val="000B2073"/>
    <w:rsid w:val="000B6AAC"/>
    <w:rsid w:val="000B7A1F"/>
    <w:rsid w:val="000C21E9"/>
    <w:rsid w:val="000C5A64"/>
    <w:rsid w:val="000C5BFE"/>
    <w:rsid w:val="000C6788"/>
    <w:rsid w:val="000C7003"/>
    <w:rsid w:val="000C718D"/>
    <w:rsid w:val="000C74D4"/>
    <w:rsid w:val="000C79E2"/>
    <w:rsid w:val="000D07B1"/>
    <w:rsid w:val="000D08B0"/>
    <w:rsid w:val="000D3B3A"/>
    <w:rsid w:val="000E45B5"/>
    <w:rsid w:val="000E6524"/>
    <w:rsid w:val="000E6A70"/>
    <w:rsid w:val="000F12AF"/>
    <w:rsid w:val="000F3069"/>
    <w:rsid w:val="000F74F7"/>
    <w:rsid w:val="000F7DAA"/>
    <w:rsid w:val="001054D7"/>
    <w:rsid w:val="00105BC4"/>
    <w:rsid w:val="001159CA"/>
    <w:rsid w:val="00116504"/>
    <w:rsid w:val="00120A15"/>
    <w:rsid w:val="0012313D"/>
    <w:rsid w:val="00125B07"/>
    <w:rsid w:val="00125F7F"/>
    <w:rsid w:val="001324DA"/>
    <w:rsid w:val="0013325F"/>
    <w:rsid w:val="00134B0E"/>
    <w:rsid w:val="00134ECA"/>
    <w:rsid w:val="00151E62"/>
    <w:rsid w:val="00156361"/>
    <w:rsid w:val="0016018D"/>
    <w:rsid w:val="00160F7F"/>
    <w:rsid w:val="001627E5"/>
    <w:rsid w:val="00162BFA"/>
    <w:rsid w:val="0016312D"/>
    <w:rsid w:val="0017091F"/>
    <w:rsid w:val="00172AF1"/>
    <w:rsid w:val="0017367A"/>
    <w:rsid w:val="00174947"/>
    <w:rsid w:val="001761B1"/>
    <w:rsid w:val="00176D1E"/>
    <w:rsid w:val="00177953"/>
    <w:rsid w:val="001941B2"/>
    <w:rsid w:val="001951DB"/>
    <w:rsid w:val="001A06AD"/>
    <w:rsid w:val="001A213C"/>
    <w:rsid w:val="001A2564"/>
    <w:rsid w:val="001A3C88"/>
    <w:rsid w:val="001A4C2A"/>
    <w:rsid w:val="001A55EA"/>
    <w:rsid w:val="001B2602"/>
    <w:rsid w:val="001B46C6"/>
    <w:rsid w:val="001B7EC2"/>
    <w:rsid w:val="001C5B4A"/>
    <w:rsid w:val="001C61EA"/>
    <w:rsid w:val="001C6B4B"/>
    <w:rsid w:val="001C6E22"/>
    <w:rsid w:val="001D284E"/>
    <w:rsid w:val="001D28C8"/>
    <w:rsid w:val="001D345D"/>
    <w:rsid w:val="001F0D79"/>
    <w:rsid w:val="0020107A"/>
    <w:rsid w:val="00201F92"/>
    <w:rsid w:val="00205709"/>
    <w:rsid w:val="00205CC7"/>
    <w:rsid w:val="00206C63"/>
    <w:rsid w:val="00210863"/>
    <w:rsid w:val="00211548"/>
    <w:rsid w:val="00212FE6"/>
    <w:rsid w:val="002263CA"/>
    <w:rsid w:val="00230F77"/>
    <w:rsid w:val="002330C4"/>
    <w:rsid w:val="00234D94"/>
    <w:rsid w:val="0024145B"/>
    <w:rsid w:val="00241784"/>
    <w:rsid w:val="002429F4"/>
    <w:rsid w:val="002432A5"/>
    <w:rsid w:val="00243677"/>
    <w:rsid w:val="00255514"/>
    <w:rsid w:val="002640A3"/>
    <w:rsid w:val="00264F9D"/>
    <w:rsid w:val="00271620"/>
    <w:rsid w:val="0027698F"/>
    <w:rsid w:val="00276BC4"/>
    <w:rsid w:val="00286D8B"/>
    <w:rsid w:val="00287751"/>
    <w:rsid w:val="0029267B"/>
    <w:rsid w:val="002A1F1F"/>
    <w:rsid w:val="002A53B1"/>
    <w:rsid w:val="002A7698"/>
    <w:rsid w:val="002A79EF"/>
    <w:rsid w:val="002C24A8"/>
    <w:rsid w:val="002D53B8"/>
    <w:rsid w:val="002D58E8"/>
    <w:rsid w:val="002D5B40"/>
    <w:rsid w:val="002D5E19"/>
    <w:rsid w:val="002D64D1"/>
    <w:rsid w:val="002E072B"/>
    <w:rsid w:val="002E2B8F"/>
    <w:rsid w:val="002E550C"/>
    <w:rsid w:val="002E652E"/>
    <w:rsid w:val="002F7978"/>
    <w:rsid w:val="003000ED"/>
    <w:rsid w:val="003009E8"/>
    <w:rsid w:val="00301FEF"/>
    <w:rsid w:val="0030669C"/>
    <w:rsid w:val="003108F8"/>
    <w:rsid w:val="00316668"/>
    <w:rsid w:val="0033160A"/>
    <w:rsid w:val="00331C23"/>
    <w:rsid w:val="00333F28"/>
    <w:rsid w:val="00343EEE"/>
    <w:rsid w:val="00353EFE"/>
    <w:rsid w:val="003543D9"/>
    <w:rsid w:val="0035446C"/>
    <w:rsid w:val="003555DF"/>
    <w:rsid w:val="00356BEC"/>
    <w:rsid w:val="00361A26"/>
    <w:rsid w:val="00363BE2"/>
    <w:rsid w:val="00364F40"/>
    <w:rsid w:val="00370741"/>
    <w:rsid w:val="00380316"/>
    <w:rsid w:val="003835D8"/>
    <w:rsid w:val="003847BD"/>
    <w:rsid w:val="00385C3D"/>
    <w:rsid w:val="00390DF5"/>
    <w:rsid w:val="00391565"/>
    <w:rsid w:val="0039279A"/>
    <w:rsid w:val="00393ABF"/>
    <w:rsid w:val="003A099C"/>
    <w:rsid w:val="003A195A"/>
    <w:rsid w:val="003A532D"/>
    <w:rsid w:val="003A77D7"/>
    <w:rsid w:val="003B1202"/>
    <w:rsid w:val="003B5D83"/>
    <w:rsid w:val="003C4372"/>
    <w:rsid w:val="003C7213"/>
    <w:rsid w:val="003D0CF1"/>
    <w:rsid w:val="003D1EBC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400145"/>
    <w:rsid w:val="00400DBA"/>
    <w:rsid w:val="00400EBE"/>
    <w:rsid w:val="0040421D"/>
    <w:rsid w:val="00410A2F"/>
    <w:rsid w:val="00412B6A"/>
    <w:rsid w:val="0041641E"/>
    <w:rsid w:val="004175EE"/>
    <w:rsid w:val="0042150D"/>
    <w:rsid w:val="00430159"/>
    <w:rsid w:val="00430964"/>
    <w:rsid w:val="00430E66"/>
    <w:rsid w:val="00431B25"/>
    <w:rsid w:val="00432158"/>
    <w:rsid w:val="00432FD6"/>
    <w:rsid w:val="00433121"/>
    <w:rsid w:val="0043704A"/>
    <w:rsid w:val="004432FD"/>
    <w:rsid w:val="00455E63"/>
    <w:rsid w:val="00462864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8EF"/>
    <w:rsid w:val="00495C12"/>
    <w:rsid w:val="004A0EEE"/>
    <w:rsid w:val="004A332B"/>
    <w:rsid w:val="004A3439"/>
    <w:rsid w:val="004A4600"/>
    <w:rsid w:val="004A6EFA"/>
    <w:rsid w:val="004B0457"/>
    <w:rsid w:val="004B6784"/>
    <w:rsid w:val="004B6C5F"/>
    <w:rsid w:val="004C06D3"/>
    <w:rsid w:val="004C0CE5"/>
    <w:rsid w:val="004C22D8"/>
    <w:rsid w:val="004C2A0C"/>
    <w:rsid w:val="004C2CD9"/>
    <w:rsid w:val="004C3D31"/>
    <w:rsid w:val="004D0E8D"/>
    <w:rsid w:val="004D0EBD"/>
    <w:rsid w:val="004D2F5B"/>
    <w:rsid w:val="004D32F3"/>
    <w:rsid w:val="004D366E"/>
    <w:rsid w:val="004D6058"/>
    <w:rsid w:val="004E1D85"/>
    <w:rsid w:val="004E1DD0"/>
    <w:rsid w:val="004E235B"/>
    <w:rsid w:val="004E36BA"/>
    <w:rsid w:val="004E56A1"/>
    <w:rsid w:val="004E6E13"/>
    <w:rsid w:val="004E7E70"/>
    <w:rsid w:val="004F57D4"/>
    <w:rsid w:val="00500FB3"/>
    <w:rsid w:val="00502BDB"/>
    <w:rsid w:val="00512749"/>
    <w:rsid w:val="00535A76"/>
    <w:rsid w:val="00536270"/>
    <w:rsid w:val="0054034E"/>
    <w:rsid w:val="00550183"/>
    <w:rsid w:val="005560DF"/>
    <w:rsid w:val="00557170"/>
    <w:rsid w:val="005614C8"/>
    <w:rsid w:val="0056227B"/>
    <w:rsid w:val="00563F93"/>
    <w:rsid w:val="00564E2E"/>
    <w:rsid w:val="0056523E"/>
    <w:rsid w:val="00566A53"/>
    <w:rsid w:val="005709D9"/>
    <w:rsid w:val="00572E8E"/>
    <w:rsid w:val="00573DD2"/>
    <w:rsid w:val="00577CC3"/>
    <w:rsid w:val="00583F27"/>
    <w:rsid w:val="00591C59"/>
    <w:rsid w:val="00593D07"/>
    <w:rsid w:val="00594227"/>
    <w:rsid w:val="00595021"/>
    <w:rsid w:val="0059712D"/>
    <w:rsid w:val="005A4687"/>
    <w:rsid w:val="005A5C8D"/>
    <w:rsid w:val="005B05A6"/>
    <w:rsid w:val="005B1B6E"/>
    <w:rsid w:val="005B3C43"/>
    <w:rsid w:val="005B4E74"/>
    <w:rsid w:val="005B55A4"/>
    <w:rsid w:val="005B7880"/>
    <w:rsid w:val="005C21B8"/>
    <w:rsid w:val="005C25EF"/>
    <w:rsid w:val="005C2750"/>
    <w:rsid w:val="005C6942"/>
    <w:rsid w:val="005D07BE"/>
    <w:rsid w:val="005D4F82"/>
    <w:rsid w:val="005E0631"/>
    <w:rsid w:val="005E3D21"/>
    <w:rsid w:val="005E7568"/>
    <w:rsid w:val="00601329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6DA1"/>
    <w:rsid w:val="0063714F"/>
    <w:rsid w:val="0064140A"/>
    <w:rsid w:val="00646D35"/>
    <w:rsid w:val="006517C9"/>
    <w:rsid w:val="00655697"/>
    <w:rsid w:val="00657FBB"/>
    <w:rsid w:val="00661095"/>
    <w:rsid w:val="006652D4"/>
    <w:rsid w:val="00665E5E"/>
    <w:rsid w:val="0066743C"/>
    <w:rsid w:val="0067183D"/>
    <w:rsid w:val="00672D97"/>
    <w:rsid w:val="0067664D"/>
    <w:rsid w:val="0068243D"/>
    <w:rsid w:val="006850E5"/>
    <w:rsid w:val="00685474"/>
    <w:rsid w:val="00690963"/>
    <w:rsid w:val="00691E7B"/>
    <w:rsid w:val="00694552"/>
    <w:rsid w:val="006945D4"/>
    <w:rsid w:val="00695328"/>
    <w:rsid w:val="0069758E"/>
    <w:rsid w:val="006A0BF1"/>
    <w:rsid w:val="006A0C1C"/>
    <w:rsid w:val="006A70B3"/>
    <w:rsid w:val="006A7D2C"/>
    <w:rsid w:val="006B0027"/>
    <w:rsid w:val="006B3C8A"/>
    <w:rsid w:val="006B717E"/>
    <w:rsid w:val="006B742F"/>
    <w:rsid w:val="006C3802"/>
    <w:rsid w:val="006C6CF3"/>
    <w:rsid w:val="006D0646"/>
    <w:rsid w:val="006D3016"/>
    <w:rsid w:val="006D4610"/>
    <w:rsid w:val="006E01AD"/>
    <w:rsid w:val="006E0E27"/>
    <w:rsid w:val="006F4CC6"/>
    <w:rsid w:val="006F7B7C"/>
    <w:rsid w:val="00703E8B"/>
    <w:rsid w:val="007106CC"/>
    <w:rsid w:val="007163CE"/>
    <w:rsid w:val="00716EBC"/>
    <w:rsid w:val="007211A2"/>
    <w:rsid w:val="00721826"/>
    <w:rsid w:val="00722641"/>
    <w:rsid w:val="00724F34"/>
    <w:rsid w:val="007253D2"/>
    <w:rsid w:val="007271D7"/>
    <w:rsid w:val="007323E4"/>
    <w:rsid w:val="00735114"/>
    <w:rsid w:val="0074616F"/>
    <w:rsid w:val="007502C7"/>
    <w:rsid w:val="00752577"/>
    <w:rsid w:val="0076055C"/>
    <w:rsid w:val="0076573D"/>
    <w:rsid w:val="007665B1"/>
    <w:rsid w:val="00767F1E"/>
    <w:rsid w:val="00770256"/>
    <w:rsid w:val="00773C85"/>
    <w:rsid w:val="00775480"/>
    <w:rsid w:val="00786747"/>
    <w:rsid w:val="007878E8"/>
    <w:rsid w:val="00790959"/>
    <w:rsid w:val="00790C61"/>
    <w:rsid w:val="0079492E"/>
    <w:rsid w:val="007968CE"/>
    <w:rsid w:val="00797C10"/>
    <w:rsid w:val="007A45CE"/>
    <w:rsid w:val="007A73E6"/>
    <w:rsid w:val="007B7488"/>
    <w:rsid w:val="007C0B7F"/>
    <w:rsid w:val="007C0D59"/>
    <w:rsid w:val="007C7B84"/>
    <w:rsid w:val="007D43BF"/>
    <w:rsid w:val="007D4476"/>
    <w:rsid w:val="007D702F"/>
    <w:rsid w:val="007E288A"/>
    <w:rsid w:val="007F23EB"/>
    <w:rsid w:val="007F37BE"/>
    <w:rsid w:val="007F7050"/>
    <w:rsid w:val="0080205D"/>
    <w:rsid w:val="008026D5"/>
    <w:rsid w:val="00805C4E"/>
    <w:rsid w:val="008124FA"/>
    <w:rsid w:val="00812EF2"/>
    <w:rsid w:val="00814C2B"/>
    <w:rsid w:val="00817A02"/>
    <w:rsid w:val="0082197F"/>
    <w:rsid w:val="00824329"/>
    <w:rsid w:val="00830554"/>
    <w:rsid w:val="008322CE"/>
    <w:rsid w:val="00833677"/>
    <w:rsid w:val="008358A9"/>
    <w:rsid w:val="008361A7"/>
    <w:rsid w:val="00837571"/>
    <w:rsid w:val="008401DB"/>
    <w:rsid w:val="00840359"/>
    <w:rsid w:val="00845A5E"/>
    <w:rsid w:val="00855053"/>
    <w:rsid w:val="00860A69"/>
    <w:rsid w:val="00860AB4"/>
    <w:rsid w:val="0086134C"/>
    <w:rsid w:val="00871375"/>
    <w:rsid w:val="00875AB6"/>
    <w:rsid w:val="00885676"/>
    <w:rsid w:val="00892744"/>
    <w:rsid w:val="00894D54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7347"/>
    <w:rsid w:val="008D1658"/>
    <w:rsid w:val="008D4A6F"/>
    <w:rsid w:val="008D7C07"/>
    <w:rsid w:val="008E42CE"/>
    <w:rsid w:val="008E5CE5"/>
    <w:rsid w:val="008F0E3A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7822"/>
    <w:rsid w:val="00920056"/>
    <w:rsid w:val="009224D1"/>
    <w:rsid w:val="00924526"/>
    <w:rsid w:val="00930799"/>
    <w:rsid w:val="0093252F"/>
    <w:rsid w:val="00937D10"/>
    <w:rsid w:val="009405DF"/>
    <w:rsid w:val="00940DD1"/>
    <w:rsid w:val="00943CE4"/>
    <w:rsid w:val="00950FC3"/>
    <w:rsid w:val="009548C8"/>
    <w:rsid w:val="00955E2A"/>
    <w:rsid w:val="00956E0E"/>
    <w:rsid w:val="00960AF4"/>
    <w:rsid w:val="009616D1"/>
    <w:rsid w:val="0096316B"/>
    <w:rsid w:val="00964A43"/>
    <w:rsid w:val="00966167"/>
    <w:rsid w:val="009678FF"/>
    <w:rsid w:val="00973340"/>
    <w:rsid w:val="00974291"/>
    <w:rsid w:val="0097481A"/>
    <w:rsid w:val="009806E3"/>
    <w:rsid w:val="00987812"/>
    <w:rsid w:val="0099014F"/>
    <w:rsid w:val="00991910"/>
    <w:rsid w:val="00992390"/>
    <w:rsid w:val="0099264E"/>
    <w:rsid w:val="00992FB9"/>
    <w:rsid w:val="009A2610"/>
    <w:rsid w:val="009B15CE"/>
    <w:rsid w:val="009B4874"/>
    <w:rsid w:val="009C336D"/>
    <w:rsid w:val="009C6FAD"/>
    <w:rsid w:val="009D104B"/>
    <w:rsid w:val="009D25EB"/>
    <w:rsid w:val="009D2863"/>
    <w:rsid w:val="009E343E"/>
    <w:rsid w:val="009E46C5"/>
    <w:rsid w:val="009E58FA"/>
    <w:rsid w:val="009F1BC7"/>
    <w:rsid w:val="009F1D64"/>
    <w:rsid w:val="00A05326"/>
    <w:rsid w:val="00A136AC"/>
    <w:rsid w:val="00A22937"/>
    <w:rsid w:val="00A237C8"/>
    <w:rsid w:val="00A3320E"/>
    <w:rsid w:val="00A35420"/>
    <w:rsid w:val="00A36CA6"/>
    <w:rsid w:val="00A3790E"/>
    <w:rsid w:val="00A46115"/>
    <w:rsid w:val="00A4684B"/>
    <w:rsid w:val="00A52806"/>
    <w:rsid w:val="00A5384E"/>
    <w:rsid w:val="00A568E0"/>
    <w:rsid w:val="00A60AFC"/>
    <w:rsid w:val="00A6263B"/>
    <w:rsid w:val="00A64004"/>
    <w:rsid w:val="00A65C85"/>
    <w:rsid w:val="00A71D7F"/>
    <w:rsid w:val="00A75856"/>
    <w:rsid w:val="00A761D3"/>
    <w:rsid w:val="00A82233"/>
    <w:rsid w:val="00A82E60"/>
    <w:rsid w:val="00A84999"/>
    <w:rsid w:val="00A85C99"/>
    <w:rsid w:val="00A95A81"/>
    <w:rsid w:val="00AA5A30"/>
    <w:rsid w:val="00AA749A"/>
    <w:rsid w:val="00AA7A2D"/>
    <w:rsid w:val="00AB0D2A"/>
    <w:rsid w:val="00AB1BBF"/>
    <w:rsid w:val="00AB64F1"/>
    <w:rsid w:val="00AB66C3"/>
    <w:rsid w:val="00AC1175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F074B"/>
    <w:rsid w:val="00AF0B55"/>
    <w:rsid w:val="00AF5362"/>
    <w:rsid w:val="00AF5B1F"/>
    <w:rsid w:val="00AF7C68"/>
    <w:rsid w:val="00B00270"/>
    <w:rsid w:val="00B00658"/>
    <w:rsid w:val="00B016CB"/>
    <w:rsid w:val="00B06FC7"/>
    <w:rsid w:val="00B10A6D"/>
    <w:rsid w:val="00B15048"/>
    <w:rsid w:val="00B20825"/>
    <w:rsid w:val="00B23622"/>
    <w:rsid w:val="00B31568"/>
    <w:rsid w:val="00B32C2F"/>
    <w:rsid w:val="00B40B1F"/>
    <w:rsid w:val="00B42E32"/>
    <w:rsid w:val="00B46A50"/>
    <w:rsid w:val="00B47BA3"/>
    <w:rsid w:val="00B516FA"/>
    <w:rsid w:val="00B55117"/>
    <w:rsid w:val="00B57076"/>
    <w:rsid w:val="00B65881"/>
    <w:rsid w:val="00B7411C"/>
    <w:rsid w:val="00B761F5"/>
    <w:rsid w:val="00B77307"/>
    <w:rsid w:val="00B81BD8"/>
    <w:rsid w:val="00B83C77"/>
    <w:rsid w:val="00B85848"/>
    <w:rsid w:val="00B96A3A"/>
    <w:rsid w:val="00BA0324"/>
    <w:rsid w:val="00BA28BB"/>
    <w:rsid w:val="00BA6714"/>
    <w:rsid w:val="00BB1D59"/>
    <w:rsid w:val="00BB6586"/>
    <w:rsid w:val="00BC2698"/>
    <w:rsid w:val="00BC441E"/>
    <w:rsid w:val="00BC4FE5"/>
    <w:rsid w:val="00BC524D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79A7"/>
    <w:rsid w:val="00C0043B"/>
    <w:rsid w:val="00C04AEA"/>
    <w:rsid w:val="00C20054"/>
    <w:rsid w:val="00C26460"/>
    <w:rsid w:val="00C4013E"/>
    <w:rsid w:val="00C4109A"/>
    <w:rsid w:val="00C43589"/>
    <w:rsid w:val="00C43C1B"/>
    <w:rsid w:val="00C4577F"/>
    <w:rsid w:val="00C50F8D"/>
    <w:rsid w:val="00C516EC"/>
    <w:rsid w:val="00C612A8"/>
    <w:rsid w:val="00C62C61"/>
    <w:rsid w:val="00C714DF"/>
    <w:rsid w:val="00C75D23"/>
    <w:rsid w:val="00C76101"/>
    <w:rsid w:val="00C85923"/>
    <w:rsid w:val="00C9545C"/>
    <w:rsid w:val="00C962E0"/>
    <w:rsid w:val="00CB43D5"/>
    <w:rsid w:val="00CB50CE"/>
    <w:rsid w:val="00CC1D63"/>
    <w:rsid w:val="00CC1EA5"/>
    <w:rsid w:val="00CC40CF"/>
    <w:rsid w:val="00CC40DF"/>
    <w:rsid w:val="00CC7FE2"/>
    <w:rsid w:val="00CD28A4"/>
    <w:rsid w:val="00CE5DAD"/>
    <w:rsid w:val="00CF7022"/>
    <w:rsid w:val="00D05175"/>
    <w:rsid w:val="00D10018"/>
    <w:rsid w:val="00D16529"/>
    <w:rsid w:val="00D16746"/>
    <w:rsid w:val="00D23AF0"/>
    <w:rsid w:val="00D363DF"/>
    <w:rsid w:val="00D3664B"/>
    <w:rsid w:val="00D37434"/>
    <w:rsid w:val="00D40CE4"/>
    <w:rsid w:val="00D42C62"/>
    <w:rsid w:val="00D44537"/>
    <w:rsid w:val="00D47B12"/>
    <w:rsid w:val="00D512E5"/>
    <w:rsid w:val="00D51D8B"/>
    <w:rsid w:val="00D523C0"/>
    <w:rsid w:val="00D57254"/>
    <w:rsid w:val="00D63D48"/>
    <w:rsid w:val="00D668DC"/>
    <w:rsid w:val="00D73A8F"/>
    <w:rsid w:val="00D74145"/>
    <w:rsid w:val="00D76BA0"/>
    <w:rsid w:val="00D772BC"/>
    <w:rsid w:val="00D808A9"/>
    <w:rsid w:val="00D814CA"/>
    <w:rsid w:val="00D930EC"/>
    <w:rsid w:val="00D938F7"/>
    <w:rsid w:val="00D95A1C"/>
    <w:rsid w:val="00DA0AA6"/>
    <w:rsid w:val="00DA24E7"/>
    <w:rsid w:val="00DB05F5"/>
    <w:rsid w:val="00DB49DC"/>
    <w:rsid w:val="00DB7C90"/>
    <w:rsid w:val="00DC61DA"/>
    <w:rsid w:val="00DC7578"/>
    <w:rsid w:val="00DD1F20"/>
    <w:rsid w:val="00DE3D0C"/>
    <w:rsid w:val="00DE454B"/>
    <w:rsid w:val="00DE72D7"/>
    <w:rsid w:val="00DF0B3E"/>
    <w:rsid w:val="00DF2551"/>
    <w:rsid w:val="00DF6C8F"/>
    <w:rsid w:val="00DF77DC"/>
    <w:rsid w:val="00E0248D"/>
    <w:rsid w:val="00E06006"/>
    <w:rsid w:val="00E07F37"/>
    <w:rsid w:val="00E1279C"/>
    <w:rsid w:val="00E12BA6"/>
    <w:rsid w:val="00E13524"/>
    <w:rsid w:val="00E1352A"/>
    <w:rsid w:val="00E151BB"/>
    <w:rsid w:val="00E22FE6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0155"/>
    <w:rsid w:val="00E4383A"/>
    <w:rsid w:val="00E45685"/>
    <w:rsid w:val="00E526AA"/>
    <w:rsid w:val="00E54906"/>
    <w:rsid w:val="00E56F22"/>
    <w:rsid w:val="00E63B6B"/>
    <w:rsid w:val="00E70F17"/>
    <w:rsid w:val="00E70FBA"/>
    <w:rsid w:val="00E7168D"/>
    <w:rsid w:val="00E81B92"/>
    <w:rsid w:val="00E865E5"/>
    <w:rsid w:val="00E90FD2"/>
    <w:rsid w:val="00E9305B"/>
    <w:rsid w:val="00E942BF"/>
    <w:rsid w:val="00E94424"/>
    <w:rsid w:val="00EB0658"/>
    <w:rsid w:val="00EB17C8"/>
    <w:rsid w:val="00EB2182"/>
    <w:rsid w:val="00EB76F5"/>
    <w:rsid w:val="00EC248C"/>
    <w:rsid w:val="00EC3DC9"/>
    <w:rsid w:val="00EC7DDA"/>
    <w:rsid w:val="00ED018C"/>
    <w:rsid w:val="00ED0B35"/>
    <w:rsid w:val="00ED41B8"/>
    <w:rsid w:val="00EE13B4"/>
    <w:rsid w:val="00EE64AF"/>
    <w:rsid w:val="00EF0AB3"/>
    <w:rsid w:val="00EF4A1F"/>
    <w:rsid w:val="00F01CD3"/>
    <w:rsid w:val="00F0386B"/>
    <w:rsid w:val="00F07279"/>
    <w:rsid w:val="00F12F89"/>
    <w:rsid w:val="00F13AE5"/>
    <w:rsid w:val="00F170FE"/>
    <w:rsid w:val="00F206FB"/>
    <w:rsid w:val="00F20E39"/>
    <w:rsid w:val="00F2236E"/>
    <w:rsid w:val="00F23585"/>
    <w:rsid w:val="00F23A4D"/>
    <w:rsid w:val="00F2429B"/>
    <w:rsid w:val="00F24AC1"/>
    <w:rsid w:val="00F26584"/>
    <w:rsid w:val="00F36749"/>
    <w:rsid w:val="00F41C4D"/>
    <w:rsid w:val="00F42BD0"/>
    <w:rsid w:val="00F44B13"/>
    <w:rsid w:val="00F459A0"/>
    <w:rsid w:val="00F470AC"/>
    <w:rsid w:val="00F509C4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92535"/>
    <w:rsid w:val="00F960A9"/>
    <w:rsid w:val="00FA2E16"/>
    <w:rsid w:val="00FA4071"/>
    <w:rsid w:val="00FA6CCF"/>
    <w:rsid w:val="00FA6DF4"/>
    <w:rsid w:val="00FA7FDC"/>
    <w:rsid w:val="00FB53D1"/>
    <w:rsid w:val="00FB60E5"/>
    <w:rsid w:val="00FC0C8D"/>
    <w:rsid w:val="00FC1235"/>
    <w:rsid w:val="00FC1BE5"/>
    <w:rsid w:val="00FC2CA4"/>
    <w:rsid w:val="00FC7F07"/>
    <w:rsid w:val="00FD14D0"/>
    <w:rsid w:val="00FE5A07"/>
    <w:rsid w:val="00FE7973"/>
    <w:rsid w:val="00FF066A"/>
    <w:rsid w:val="00FF25E7"/>
    <w:rsid w:val="00FF3832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7</cp:revision>
  <cp:lastPrinted>2022-01-31T14:47:00Z</cp:lastPrinted>
  <dcterms:created xsi:type="dcterms:W3CDTF">2023-03-09T11:50:00Z</dcterms:created>
  <dcterms:modified xsi:type="dcterms:W3CDTF">2023-03-28T09:52:00Z</dcterms:modified>
</cp:coreProperties>
</file>