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56AAB7" w14:textId="5307AF05" w:rsidR="00CC0193" w:rsidRDefault="004D3427" w:rsidP="004A6EFA">
      <w:pPr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 xml:space="preserve"> </w:t>
      </w:r>
    </w:p>
    <w:p w14:paraId="6AE91A3F" w14:textId="77777777" w:rsidR="00CC0193" w:rsidRDefault="00CC0193" w:rsidP="004A6EFA">
      <w:pPr>
        <w:rPr>
          <w:rFonts w:cs="Arial"/>
          <w:b/>
          <w:bCs/>
          <w:sz w:val="22"/>
          <w:szCs w:val="22"/>
        </w:rPr>
      </w:pPr>
    </w:p>
    <w:p w14:paraId="34DBCA9F" w14:textId="77777777" w:rsidR="00CC0193" w:rsidRDefault="00CC0193" w:rsidP="004A6EFA">
      <w:pPr>
        <w:rPr>
          <w:rFonts w:cs="Arial"/>
          <w:b/>
          <w:bCs/>
          <w:sz w:val="22"/>
          <w:szCs w:val="22"/>
        </w:rPr>
      </w:pPr>
    </w:p>
    <w:p w14:paraId="04C92DAB" w14:textId="6EF911EC" w:rsidR="0099014F" w:rsidRPr="0074616F" w:rsidRDefault="0099014F" w:rsidP="004A6EFA">
      <w:pPr>
        <w:rPr>
          <w:rFonts w:cs="Arial"/>
          <w:b/>
          <w:bCs/>
          <w:sz w:val="22"/>
          <w:szCs w:val="22"/>
        </w:rPr>
      </w:pPr>
      <w:r w:rsidRPr="0074616F">
        <w:rPr>
          <w:rFonts w:cs="Arial"/>
          <w:b/>
          <w:bCs/>
          <w:sz w:val="22"/>
          <w:szCs w:val="22"/>
        </w:rPr>
        <w:t>To:</w:t>
      </w:r>
      <w:r w:rsidRPr="0074616F">
        <w:rPr>
          <w:rFonts w:cs="Arial"/>
          <w:b/>
          <w:bCs/>
          <w:sz w:val="22"/>
          <w:szCs w:val="22"/>
        </w:rPr>
        <w:tab/>
        <w:t>Members of the Council</w:t>
      </w:r>
      <w:r w:rsidRPr="0074616F">
        <w:rPr>
          <w:rFonts w:cs="Arial"/>
          <w:b/>
          <w:bCs/>
          <w:sz w:val="22"/>
          <w:szCs w:val="22"/>
        </w:rPr>
        <w:tab/>
      </w:r>
      <w:r w:rsidRPr="0074616F">
        <w:rPr>
          <w:rFonts w:cs="Arial"/>
          <w:b/>
          <w:bCs/>
          <w:sz w:val="22"/>
          <w:szCs w:val="22"/>
        </w:rPr>
        <w:tab/>
      </w:r>
      <w:r w:rsidRPr="0074616F">
        <w:rPr>
          <w:rFonts w:cs="Arial"/>
          <w:b/>
          <w:bCs/>
          <w:sz w:val="22"/>
          <w:szCs w:val="22"/>
        </w:rPr>
        <w:tab/>
        <w:t xml:space="preserve">       </w:t>
      </w:r>
    </w:p>
    <w:p w14:paraId="34E9A448" w14:textId="77777777" w:rsidR="0099014F" w:rsidRPr="0074616F" w:rsidRDefault="0099014F" w:rsidP="004A6EFA">
      <w:pPr>
        <w:rPr>
          <w:rFonts w:cs="Arial"/>
          <w:b/>
          <w:bCs/>
          <w:sz w:val="22"/>
          <w:szCs w:val="22"/>
        </w:rPr>
      </w:pPr>
    </w:p>
    <w:p w14:paraId="0250299D" w14:textId="70798C55" w:rsidR="0099014F" w:rsidRPr="0074616F" w:rsidRDefault="0099014F" w:rsidP="004A6EFA">
      <w:pPr>
        <w:rPr>
          <w:rFonts w:cs="Arial"/>
          <w:b/>
          <w:bCs/>
          <w:sz w:val="22"/>
          <w:szCs w:val="22"/>
        </w:rPr>
      </w:pPr>
      <w:r w:rsidRPr="0074616F">
        <w:rPr>
          <w:rFonts w:cs="Arial"/>
          <w:b/>
          <w:bCs/>
          <w:sz w:val="22"/>
          <w:szCs w:val="22"/>
        </w:rPr>
        <w:t xml:space="preserve">You are summoned to attend </w:t>
      </w:r>
      <w:r w:rsidR="000B7D96">
        <w:rPr>
          <w:rFonts w:cs="Arial"/>
          <w:b/>
          <w:bCs/>
          <w:sz w:val="22"/>
          <w:szCs w:val="22"/>
        </w:rPr>
        <w:t>the</w:t>
      </w:r>
      <w:r w:rsidRPr="0074616F">
        <w:rPr>
          <w:rFonts w:cs="Arial"/>
          <w:b/>
          <w:bCs/>
          <w:sz w:val="22"/>
          <w:szCs w:val="22"/>
        </w:rPr>
        <w:t xml:space="preserve"> </w:t>
      </w:r>
      <w:r w:rsidR="00D64799">
        <w:rPr>
          <w:rFonts w:cs="Arial"/>
          <w:b/>
          <w:bCs/>
          <w:sz w:val="22"/>
          <w:szCs w:val="22"/>
        </w:rPr>
        <w:t>MONTHLY</w:t>
      </w:r>
      <w:r w:rsidR="000B7D96">
        <w:rPr>
          <w:rFonts w:cs="Arial"/>
          <w:b/>
          <w:bCs/>
          <w:sz w:val="22"/>
          <w:szCs w:val="22"/>
        </w:rPr>
        <w:t xml:space="preserve"> MEETING OF THE </w:t>
      </w:r>
      <w:r w:rsidRPr="0074616F">
        <w:rPr>
          <w:rFonts w:cs="Arial"/>
          <w:b/>
          <w:bCs/>
          <w:sz w:val="22"/>
          <w:szCs w:val="22"/>
        </w:rPr>
        <w:t xml:space="preserve">WORTON PARISH COUNCIL at </w:t>
      </w:r>
      <w:r w:rsidR="001877FD">
        <w:rPr>
          <w:rFonts w:cs="Arial"/>
          <w:b/>
          <w:bCs/>
          <w:sz w:val="22"/>
          <w:szCs w:val="22"/>
        </w:rPr>
        <w:t>Worton Village Hall</w:t>
      </w:r>
      <w:r w:rsidRPr="0074616F">
        <w:rPr>
          <w:rFonts w:cs="Arial"/>
          <w:b/>
          <w:bCs/>
          <w:sz w:val="22"/>
          <w:szCs w:val="22"/>
        </w:rPr>
        <w:t xml:space="preserve">, on Monday </w:t>
      </w:r>
      <w:r w:rsidR="00705494">
        <w:rPr>
          <w:rFonts w:cs="Arial"/>
          <w:b/>
          <w:bCs/>
          <w:sz w:val="22"/>
          <w:szCs w:val="22"/>
        </w:rPr>
        <w:t>9</w:t>
      </w:r>
      <w:r w:rsidR="00705494" w:rsidRPr="00705494">
        <w:rPr>
          <w:rFonts w:cs="Arial"/>
          <w:b/>
          <w:bCs/>
          <w:sz w:val="22"/>
          <w:szCs w:val="22"/>
          <w:vertAlign w:val="superscript"/>
        </w:rPr>
        <w:t>th</w:t>
      </w:r>
      <w:r w:rsidR="00705494">
        <w:rPr>
          <w:rFonts w:cs="Arial"/>
          <w:b/>
          <w:bCs/>
          <w:sz w:val="22"/>
          <w:szCs w:val="22"/>
        </w:rPr>
        <w:t xml:space="preserve"> Se</w:t>
      </w:r>
      <w:r w:rsidR="003437B1">
        <w:rPr>
          <w:rFonts w:cs="Arial"/>
          <w:b/>
          <w:bCs/>
          <w:sz w:val="22"/>
          <w:szCs w:val="22"/>
        </w:rPr>
        <w:t>ptember</w:t>
      </w:r>
      <w:r w:rsidR="002D259A">
        <w:rPr>
          <w:rFonts w:cs="Arial"/>
          <w:b/>
          <w:bCs/>
          <w:sz w:val="22"/>
          <w:szCs w:val="22"/>
        </w:rPr>
        <w:t xml:space="preserve"> 2024</w:t>
      </w:r>
      <w:r w:rsidRPr="0074616F">
        <w:rPr>
          <w:rFonts w:cs="Arial"/>
          <w:b/>
          <w:bCs/>
          <w:sz w:val="22"/>
          <w:szCs w:val="22"/>
        </w:rPr>
        <w:t xml:space="preserve"> at </w:t>
      </w:r>
      <w:r w:rsidR="00B50126">
        <w:rPr>
          <w:rFonts w:cs="Arial"/>
          <w:b/>
          <w:bCs/>
          <w:sz w:val="22"/>
          <w:szCs w:val="22"/>
        </w:rPr>
        <w:t>7</w:t>
      </w:r>
      <w:r w:rsidR="00AF5362" w:rsidRPr="0074616F">
        <w:rPr>
          <w:rFonts w:cs="Arial"/>
          <w:b/>
          <w:bCs/>
          <w:sz w:val="22"/>
          <w:szCs w:val="22"/>
        </w:rPr>
        <w:t>.</w:t>
      </w:r>
      <w:r w:rsidR="00003693">
        <w:rPr>
          <w:rFonts w:cs="Arial"/>
          <w:b/>
          <w:bCs/>
          <w:sz w:val="22"/>
          <w:szCs w:val="22"/>
        </w:rPr>
        <w:t>00</w:t>
      </w:r>
      <w:r w:rsidRPr="0074616F">
        <w:rPr>
          <w:rFonts w:cs="Arial"/>
          <w:b/>
          <w:bCs/>
          <w:sz w:val="22"/>
          <w:szCs w:val="22"/>
        </w:rPr>
        <w:t>pm</w:t>
      </w:r>
    </w:p>
    <w:p w14:paraId="58591C23" w14:textId="77777777" w:rsidR="0099014F" w:rsidRPr="0074616F" w:rsidRDefault="0099014F" w:rsidP="004A6EFA">
      <w:pPr>
        <w:rPr>
          <w:rFonts w:cs="Arial"/>
          <w:b/>
          <w:bCs/>
          <w:sz w:val="22"/>
          <w:szCs w:val="22"/>
        </w:rPr>
      </w:pPr>
    </w:p>
    <w:p w14:paraId="6D995C15" w14:textId="77777777" w:rsidR="0099014F" w:rsidRPr="0074616F" w:rsidRDefault="0099014F" w:rsidP="004A6EFA">
      <w:pPr>
        <w:rPr>
          <w:rFonts w:cs="Arial"/>
          <w:b/>
          <w:bCs/>
          <w:sz w:val="22"/>
          <w:szCs w:val="22"/>
        </w:rPr>
      </w:pPr>
      <w:r w:rsidRPr="0074616F">
        <w:rPr>
          <w:rFonts w:cs="Arial"/>
          <w:b/>
          <w:bCs/>
          <w:sz w:val="22"/>
          <w:szCs w:val="22"/>
        </w:rPr>
        <w:t>Press &amp; Public are invited to attend.</w:t>
      </w:r>
    </w:p>
    <w:p w14:paraId="3C8A9068" w14:textId="368C122D" w:rsidR="009616D1" w:rsidRPr="0074616F" w:rsidRDefault="009616D1" w:rsidP="004A6EFA">
      <w:pPr>
        <w:rPr>
          <w:rFonts w:cs="Arial"/>
          <w:b/>
          <w:sz w:val="22"/>
          <w:szCs w:val="22"/>
        </w:rPr>
      </w:pPr>
    </w:p>
    <w:p w14:paraId="2AD2BE59" w14:textId="77777777" w:rsidR="009616D1" w:rsidRPr="0074616F" w:rsidRDefault="009616D1" w:rsidP="00455E63">
      <w:pPr>
        <w:pStyle w:val="Heading5"/>
        <w:rPr>
          <w:sz w:val="22"/>
          <w:szCs w:val="22"/>
        </w:rPr>
      </w:pPr>
      <w:r w:rsidRPr="0074616F">
        <w:rPr>
          <w:sz w:val="22"/>
          <w:szCs w:val="22"/>
        </w:rPr>
        <w:t>AGENDA</w:t>
      </w:r>
    </w:p>
    <w:p w14:paraId="71DD2AA1" w14:textId="6B45BC78" w:rsidR="00276BC4" w:rsidRPr="00B1492A" w:rsidRDefault="00276BC4" w:rsidP="00B1492A">
      <w:pPr>
        <w:rPr>
          <w:rFonts w:cs="Arial"/>
          <w:b/>
          <w:bCs/>
          <w:sz w:val="22"/>
          <w:szCs w:val="22"/>
        </w:rPr>
      </w:pPr>
    </w:p>
    <w:p w14:paraId="1193235A" w14:textId="77777777" w:rsidR="003D45C0" w:rsidRDefault="003D45C0" w:rsidP="003D45C0">
      <w:pPr>
        <w:ind w:left="360"/>
        <w:rPr>
          <w:rFonts w:cs="Arial"/>
          <w:b/>
          <w:bCs/>
          <w:sz w:val="22"/>
          <w:szCs w:val="22"/>
        </w:rPr>
      </w:pPr>
    </w:p>
    <w:p w14:paraId="3FAC5DB1" w14:textId="2DD4DCE5" w:rsidR="00DE4950" w:rsidRPr="00383FD6" w:rsidRDefault="00276BC4" w:rsidP="00A60560">
      <w:pPr>
        <w:numPr>
          <w:ilvl w:val="0"/>
          <w:numId w:val="2"/>
        </w:numPr>
        <w:rPr>
          <w:rFonts w:cs="Arial"/>
          <w:b/>
          <w:bCs/>
          <w:sz w:val="22"/>
          <w:szCs w:val="22"/>
        </w:rPr>
      </w:pPr>
      <w:r w:rsidRPr="0074616F">
        <w:rPr>
          <w:rFonts w:cs="Arial"/>
          <w:b/>
          <w:bCs/>
          <w:sz w:val="22"/>
          <w:szCs w:val="22"/>
        </w:rPr>
        <w:t>To receive apologies for absence</w:t>
      </w:r>
    </w:p>
    <w:p w14:paraId="7DFADE41" w14:textId="77777777" w:rsidR="009616D1" w:rsidRPr="0074616F" w:rsidRDefault="009616D1" w:rsidP="004A6EFA">
      <w:pPr>
        <w:ind w:left="360"/>
        <w:rPr>
          <w:rFonts w:cs="Arial"/>
          <w:bCs/>
          <w:sz w:val="22"/>
          <w:szCs w:val="22"/>
        </w:rPr>
      </w:pPr>
    </w:p>
    <w:p w14:paraId="1C2D6B3C" w14:textId="77777777" w:rsidR="009616D1" w:rsidRPr="0074616F" w:rsidRDefault="009616D1" w:rsidP="00A60560">
      <w:pPr>
        <w:numPr>
          <w:ilvl w:val="0"/>
          <w:numId w:val="2"/>
        </w:numPr>
        <w:rPr>
          <w:rFonts w:cs="Arial"/>
          <w:b/>
          <w:bCs/>
          <w:sz w:val="22"/>
          <w:szCs w:val="22"/>
        </w:rPr>
      </w:pPr>
      <w:r w:rsidRPr="0074616F">
        <w:rPr>
          <w:rFonts w:cs="Arial"/>
          <w:b/>
          <w:bCs/>
          <w:sz w:val="22"/>
          <w:szCs w:val="22"/>
        </w:rPr>
        <w:t>Declaration of Members’ Interests</w:t>
      </w:r>
    </w:p>
    <w:p w14:paraId="1577ADF2" w14:textId="76582E20" w:rsidR="009616D1" w:rsidRDefault="00E25DDF" w:rsidP="004A6EFA">
      <w:pPr>
        <w:pStyle w:val="ListParagraph"/>
        <w:ind w:left="360"/>
        <w:rPr>
          <w:rFonts w:ascii="Arial" w:hAnsi="Arial" w:cs="Arial"/>
          <w:bCs/>
          <w:sz w:val="22"/>
          <w:szCs w:val="22"/>
        </w:rPr>
      </w:pPr>
      <w:r w:rsidRPr="0074616F">
        <w:rPr>
          <w:rFonts w:ascii="Arial" w:hAnsi="Arial" w:cs="Arial"/>
          <w:bCs/>
          <w:sz w:val="22"/>
          <w:szCs w:val="22"/>
        </w:rPr>
        <w:t>To receive disclosures of personal and prejudicial interests from Councillors on matters to be considered at the meeti</w:t>
      </w:r>
      <w:r w:rsidR="003F1874">
        <w:rPr>
          <w:rFonts w:ascii="Arial" w:hAnsi="Arial" w:cs="Arial"/>
          <w:bCs/>
          <w:sz w:val="22"/>
          <w:szCs w:val="22"/>
        </w:rPr>
        <w:t>ng.</w:t>
      </w:r>
    </w:p>
    <w:p w14:paraId="7BE76453" w14:textId="216A4B8A" w:rsidR="0002345B" w:rsidRPr="0074616F" w:rsidRDefault="0002345B" w:rsidP="0002345B">
      <w:pPr>
        <w:pStyle w:val="ListParagraph"/>
        <w:numPr>
          <w:ilvl w:val="0"/>
          <w:numId w:val="9"/>
        </w:num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R</w:t>
      </w:r>
      <w:r w:rsidR="003F1874">
        <w:rPr>
          <w:rFonts w:ascii="Arial" w:hAnsi="Arial" w:cs="Arial"/>
          <w:bCs/>
          <w:sz w:val="22"/>
          <w:szCs w:val="22"/>
        </w:rPr>
        <w:t xml:space="preserve">S to refrain from involvement in salary </w:t>
      </w:r>
      <w:r w:rsidR="0020335C">
        <w:rPr>
          <w:rFonts w:ascii="Arial" w:hAnsi="Arial" w:cs="Arial"/>
          <w:bCs/>
          <w:sz w:val="22"/>
          <w:szCs w:val="22"/>
        </w:rPr>
        <w:t>approval / discussions.</w:t>
      </w:r>
    </w:p>
    <w:p w14:paraId="2B58EBE4" w14:textId="77777777" w:rsidR="004C2CD9" w:rsidRPr="0074616F" w:rsidRDefault="004C2CD9" w:rsidP="004A6EFA">
      <w:pPr>
        <w:pStyle w:val="ListParagraph"/>
        <w:ind w:left="360"/>
        <w:rPr>
          <w:rFonts w:ascii="Arial" w:hAnsi="Arial" w:cs="Arial"/>
          <w:b/>
          <w:bCs/>
          <w:sz w:val="22"/>
          <w:szCs w:val="22"/>
        </w:rPr>
      </w:pPr>
    </w:p>
    <w:p w14:paraId="0D5E4E8A" w14:textId="74013DFC" w:rsidR="009616D1" w:rsidRPr="0074616F" w:rsidRDefault="009616D1" w:rsidP="00A60560">
      <w:pPr>
        <w:numPr>
          <w:ilvl w:val="0"/>
          <w:numId w:val="2"/>
        </w:numPr>
        <w:rPr>
          <w:rFonts w:cs="Arial"/>
          <w:b/>
          <w:bCs/>
          <w:sz w:val="22"/>
          <w:szCs w:val="22"/>
        </w:rPr>
      </w:pPr>
      <w:r w:rsidRPr="0074616F">
        <w:rPr>
          <w:rFonts w:cs="Arial"/>
          <w:b/>
          <w:bCs/>
          <w:sz w:val="22"/>
          <w:szCs w:val="22"/>
        </w:rPr>
        <w:t>Minutes of meeting held on</w:t>
      </w:r>
      <w:r w:rsidR="00002AD1">
        <w:rPr>
          <w:rFonts w:cs="Arial"/>
          <w:b/>
          <w:bCs/>
          <w:sz w:val="22"/>
          <w:szCs w:val="22"/>
        </w:rPr>
        <w:t xml:space="preserve"> </w:t>
      </w:r>
      <w:r w:rsidR="0002345B">
        <w:rPr>
          <w:rFonts w:cs="Arial"/>
          <w:b/>
          <w:bCs/>
          <w:sz w:val="22"/>
          <w:szCs w:val="22"/>
        </w:rPr>
        <w:t>0</w:t>
      </w:r>
      <w:r w:rsidR="00957102">
        <w:rPr>
          <w:rFonts w:cs="Arial"/>
          <w:b/>
          <w:bCs/>
          <w:sz w:val="22"/>
          <w:szCs w:val="22"/>
        </w:rPr>
        <w:t>1/07</w:t>
      </w:r>
      <w:r w:rsidR="002D259A">
        <w:rPr>
          <w:rFonts w:cs="Arial"/>
          <w:b/>
          <w:bCs/>
          <w:sz w:val="22"/>
          <w:szCs w:val="22"/>
        </w:rPr>
        <w:t>/2</w:t>
      </w:r>
      <w:r w:rsidR="00003693">
        <w:rPr>
          <w:rFonts w:cs="Arial"/>
          <w:b/>
          <w:bCs/>
          <w:sz w:val="22"/>
          <w:szCs w:val="22"/>
        </w:rPr>
        <w:t>4</w:t>
      </w:r>
      <w:r w:rsidR="00A3320E" w:rsidRPr="0074616F">
        <w:rPr>
          <w:rFonts w:cs="Arial"/>
          <w:b/>
          <w:bCs/>
          <w:sz w:val="22"/>
          <w:szCs w:val="22"/>
        </w:rPr>
        <w:t>:</w:t>
      </w:r>
    </w:p>
    <w:p w14:paraId="75F7CD43" w14:textId="01EEADE8" w:rsidR="00A3320E" w:rsidRPr="0074616F" w:rsidRDefault="00A3320E" w:rsidP="004A6EFA">
      <w:pPr>
        <w:ind w:left="360"/>
        <w:rPr>
          <w:rFonts w:cs="Arial"/>
          <w:bCs/>
          <w:sz w:val="22"/>
          <w:szCs w:val="22"/>
        </w:rPr>
      </w:pPr>
      <w:r w:rsidRPr="0074616F">
        <w:rPr>
          <w:rFonts w:cs="Arial"/>
          <w:bCs/>
          <w:sz w:val="22"/>
          <w:szCs w:val="22"/>
        </w:rPr>
        <w:t>To resolve that the minutes of the meeting of the Council held on</w:t>
      </w:r>
      <w:r w:rsidR="0002345B">
        <w:rPr>
          <w:rFonts w:cs="Arial"/>
          <w:bCs/>
          <w:sz w:val="22"/>
          <w:szCs w:val="22"/>
        </w:rPr>
        <w:t xml:space="preserve"> </w:t>
      </w:r>
      <w:r w:rsidR="003437B1">
        <w:rPr>
          <w:rFonts w:cs="Arial"/>
          <w:bCs/>
          <w:sz w:val="22"/>
          <w:szCs w:val="22"/>
        </w:rPr>
        <w:t>1</w:t>
      </w:r>
      <w:r w:rsidR="003437B1" w:rsidRPr="003437B1">
        <w:rPr>
          <w:rFonts w:cs="Arial"/>
          <w:bCs/>
          <w:sz w:val="22"/>
          <w:szCs w:val="22"/>
          <w:vertAlign w:val="superscript"/>
        </w:rPr>
        <w:t>st</w:t>
      </w:r>
      <w:r w:rsidR="003437B1">
        <w:rPr>
          <w:rFonts w:cs="Arial"/>
          <w:bCs/>
          <w:sz w:val="22"/>
          <w:szCs w:val="22"/>
        </w:rPr>
        <w:t xml:space="preserve"> July</w:t>
      </w:r>
      <w:r w:rsidR="00003693">
        <w:rPr>
          <w:rFonts w:cs="Arial"/>
          <w:bCs/>
          <w:sz w:val="22"/>
          <w:szCs w:val="22"/>
        </w:rPr>
        <w:t xml:space="preserve"> 2024</w:t>
      </w:r>
      <w:r w:rsidRPr="0074616F">
        <w:rPr>
          <w:rFonts w:cs="Arial"/>
          <w:bCs/>
          <w:sz w:val="22"/>
          <w:szCs w:val="22"/>
        </w:rPr>
        <w:t xml:space="preserve"> be signed as a correct record.</w:t>
      </w:r>
    </w:p>
    <w:p w14:paraId="0C050A12" w14:textId="77777777" w:rsidR="00577CC3" w:rsidRDefault="00577CC3" w:rsidP="00AC5F28">
      <w:pPr>
        <w:rPr>
          <w:rFonts w:cs="Arial"/>
          <w:b/>
          <w:sz w:val="22"/>
          <w:szCs w:val="22"/>
        </w:rPr>
      </w:pPr>
    </w:p>
    <w:p w14:paraId="65CA8496" w14:textId="427B374B" w:rsidR="00C714DF" w:rsidRPr="0074616F" w:rsidRDefault="00C714DF" w:rsidP="00A60560">
      <w:pPr>
        <w:numPr>
          <w:ilvl w:val="0"/>
          <w:numId w:val="2"/>
        </w:numPr>
        <w:rPr>
          <w:rFonts w:cs="Arial"/>
          <w:b/>
          <w:sz w:val="22"/>
          <w:szCs w:val="22"/>
        </w:rPr>
      </w:pPr>
      <w:r w:rsidRPr="0074616F">
        <w:rPr>
          <w:rFonts w:cs="Arial"/>
          <w:b/>
          <w:sz w:val="22"/>
          <w:szCs w:val="22"/>
        </w:rPr>
        <w:t xml:space="preserve">Open session on matters set </w:t>
      </w:r>
      <w:r w:rsidR="002A79EF" w:rsidRPr="0074616F">
        <w:rPr>
          <w:rFonts w:cs="Arial"/>
          <w:b/>
          <w:sz w:val="22"/>
          <w:szCs w:val="22"/>
        </w:rPr>
        <w:t>out below:</w:t>
      </w:r>
    </w:p>
    <w:p w14:paraId="4D5A01A1" w14:textId="60D470B2" w:rsidR="008A00B3" w:rsidRDefault="00992390" w:rsidP="008A00B3">
      <w:pPr>
        <w:ind w:left="360"/>
        <w:rPr>
          <w:rFonts w:cs="Arial"/>
          <w:color w:val="000000"/>
          <w:sz w:val="22"/>
          <w:szCs w:val="22"/>
          <w:lang w:bidi="en-US"/>
        </w:rPr>
      </w:pPr>
      <w:r w:rsidRPr="0074616F">
        <w:rPr>
          <w:rFonts w:cs="Arial"/>
          <w:color w:val="000000"/>
          <w:sz w:val="22"/>
          <w:szCs w:val="22"/>
          <w:lang w:bidi="en-US"/>
        </w:rPr>
        <w:t>Members of the public may make representations, answer questions and give evidence in respect of the business on the agenda.</w:t>
      </w:r>
    </w:p>
    <w:p w14:paraId="3163FE99" w14:textId="77777777" w:rsidR="003437B1" w:rsidRDefault="003437B1" w:rsidP="008A00B3">
      <w:pPr>
        <w:ind w:left="360"/>
        <w:rPr>
          <w:rFonts w:cs="Arial"/>
          <w:color w:val="000000"/>
          <w:sz w:val="22"/>
          <w:szCs w:val="22"/>
          <w:lang w:bidi="en-US"/>
        </w:rPr>
      </w:pPr>
    </w:p>
    <w:p w14:paraId="6A636471" w14:textId="1A293CB9" w:rsidR="00657FBB" w:rsidRPr="00D721F8" w:rsidRDefault="00657FBB" w:rsidP="00A60560">
      <w:pPr>
        <w:numPr>
          <w:ilvl w:val="0"/>
          <w:numId w:val="2"/>
        </w:numPr>
        <w:rPr>
          <w:rFonts w:cs="Arial"/>
          <w:b/>
          <w:bCs/>
          <w:sz w:val="22"/>
          <w:szCs w:val="22"/>
        </w:rPr>
      </w:pPr>
      <w:r w:rsidRPr="00D721F8">
        <w:rPr>
          <w:rFonts w:cs="Arial"/>
          <w:b/>
          <w:bCs/>
          <w:sz w:val="22"/>
          <w:szCs w:val="22"/>
        </w:rPr>
        <w:t>Wiltshire Councillor’s Report</w:t>
      </w:r>
    </w:p>
    <w:p w14:paraId="529EF406" w14:textId="424BA579" w:rsidR="0027698F" w:rsidRDefault="00E14C09" w:rsidP="00A60560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E14C09">
        <w:rPr>
          <w:rFonts w:ascii="Arial" w:hAnsi="Arial" w:cs="Arial"/>
          <w:sz w:val="22"/>
          <w:szCs w:val="22"/>
        </w:rPr>
        <w:t xml:space="preserve">Tamara Reay to </w:t>
      </w:r>
      <w:r w:rsidR="002B75AE" w:rsidRPr="00E14C09">
        <w:rPr>
          <w:rFonts w:ascii="Arial" w:hAnsi="Arial" w:cs="Arial"/>
          <w:sz w:val="22"/>
          <w:szCs w:val="22"/>
        </w:rPr>
        <w:t>report.</w:t>
      </w:r>
    </w:p>
    <w:p w14:paraId="773D9041" w14:textId="77777777" w:rsidR="00790538" w:rsidRDefault="00790538" w:rsidP="003332D9">
      <w:pPr>
        <w:rPr>
          <w:rFonts w:cs="Arial"/>
          <w:b/>
          <w:bCs/>
          <w:sz w:val="22"/>
          <w:szCs w:val="22"/>
        </w:rPr>
      </w:pPr>
    </w:p>
    <w:p w14:paraId="4BF84C52" w14:textId="0F00DB55" w:rsidR="00E71AEC" w:rsidRDefault="0027698F" w:rsidP="00E71AEC">
      <w:pPr>
        <w:numPr>
          <w:ilvl w:val="0"/>
          <w:numId w:val="2"/>
        </w:numPr>
        <w:rPr>
          <w:rFonts w:cs="Arial"/>
          <w:b/>
          <w:bCs/>
          <w:sz w:val="22"/>
          <w:szCs w:val="22"/>
        </w:rPr>
      </w:pPr>
      <w:r w:rsidRPr="00F44B13">
        <w:rPr>
          <w:rFonts w:cs="Arial"/>
          <w:b/>
          <w:bCs/>
          <w:sz w:val="22"/>
          <w:szCs w:val="22"/>
        </w:rPr>
        <w:t>Transport and Road Safety</w:t>
      </w:r>
      <w:r w:rsidR="00F44B13" w:rsidRPr="00F44B13">
        <w:rPr>
          <w:rFonts w:cs="Arial"/>
          <w:b/>
          <w:bCs/>
          <w:sz w:val="22"/>
          <w:szCs w:val="22"/>
        </w:rPr>
        <w:t xml:space="preserve"> (RS/DP)</w:t>
      </w:r>
    </w:p>
    <w:p w14:paraId="1BB354B8" w14:textId="77777777" w:rsidR="00FC7E06" w:rsidRDefault="00FC7E06" w:rsidP="00FC7E06">
      <w:pPr>
        <w:ind w:left="360"/>
        <w:rPr>
          <w:rFonts w:cs="Arial"/>
          <w:b/>
          <w:bCs/>
          <w:sz w:val="22"/>
          <w:szCs w:val="22"/>
        </w:rPr>
      </w:pPr>
    </w:p>
    <w:p w14:paraId="46D812F8" w14:textId="291D68ED" w:rsidR="00FC7E06" w:rsidRPr="00414DD4" w:rsidRDefault="00FC7E06" w:rsidP="00FC7E06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414DD4">
        <w:rPr>
          <w:rFonts w:ascii="Arial" w:hAnsi="Arial" w:cs="Arial"/>
          <w:sz w:val="22"/>
          <w:szCs w:val="22"/>
        </w:rPr>
        <w:t xml:space="preserve">Department of Highways and Environment </w:t>
      </w:r>
    </w:p>
    <w:p w14:paraId="3C7E1BBE" w14:textId="69D93A99" w:rsidR="00FC7E06" w:rsidRPr="00414DD4" w:rsidRDefault="00FC7E06" w:rsidP="00FC7E06">
      <w:pPr>
        <w:pStyle w:val="ListParagraph"/>
        <w:numPr>
          <w:ilvl w:val="1"/>
          <w:numId w:val="3"/>
        </w:numPr>
        <w:rPr>
          <w:rFonts w:ascii="Arial" w:hAnsi="Arial" w:cs="Arial"/>
          <w:sz w:val="22"/>
          <w:szCs w:val="22"/>
        </w:rPr>
      </w:pPr>
      <w:r w:rsidRPr="00414DD4">
        <w:rPr>
          <w:rFonts w:ascii="Arial" w:hAnsi="Arial" w:cs="Arial"/>
          <w:sz w:val="22"/>
          <w:szCs w:val="22"/>
        </w:rPr>
        <w:t xml:space="preserve">Do we require </w:t>
      </w:r>
      <w:r w:rsidR="00414DD4" w:rsidRPr="00414DD4">
        <w:rPr>
          <w:rFonts w:ascii="Arial" w:hAnsi="Arial" w:cs="Arial"/>
          <w:sz w:val="22"/>
          <w:szCs w:val="22"/>
        </w:rPr>
        <w:t>salt bins to be refilled</w:t>
      </w:r>
    </w:p>
    <w:p w14:paraId="17BC8601" w14:textId="03FC5850" w:rsidR="005D37EF" w:rsidRDefault="00414DD4" w:rsidP="005D37EF">
      <w:pPr>
        <w:pStyle w:val="ListParagraph"/>
        <w:numPr>
          <w:ilvl w:val="1"/>
          <w:numId w:val="3"/>
        </w:numPr>
        <w:rPr>
          <w:rFonts w:ascii="Arial" w:hAnsi="Arial" w:cs="Arial"/>
          <w:sz w:val="22"/>
          <w:szCs w:val="22"/>
        </w:rPr>
      </w:pPr>
      <w:r w:rsidRPr="00414DD4">
        <w:rPr>
          <w:rFonts w:ascii="Arial" w:hAnsi="Arial" w:cs="Arial"/>
          <w:sz w:val="22"/>
          <w:szCs w:val="22"/>
        </w:rPr>
        <w:t>Do we require assistance in developing a snow or flood plan</w:t>
      </w:r>
    </w:p>
    <w:p w14:paraId="77167F58" w14:textId="77777777" w:rsidR="001C1E8D" w:rsidRDefault="001C1E8D" w:rsidP="001C1E8D">
      <w:pPr>
        <w:pStyle w:val="ListParagraph"/>
        <w:ind w:left="1440"/>
        <w:rPr>
          <w:rFonts w:ascii="Arial" w:hAnsi="Arial" w:cs="Arial"/>
          <w:sz w:val="22"/>
          <w:szCs w:val="22"/>
        </w:rPr>
      </w:pPr>
    </w:p>
    <w:p w14:paraId="31334040" w14:textId="5CEF668A" w:rsidR="005D37EF" w:rsidRPr="001C1E8D" w:rsidRDefault="00AB532A" w:rsidP="005D37EF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LHFIG / Road Safety update.  </w:t>
      </w:r>
      <w:r w:rsidR="005D37EF" w:rsidRPr="001C1E8D">
        <w:rPr>
          <w:rFonts w:ascii="Arial" w:hAnsi="Arial" w:cs="Arial"/>
          <w:sz w:val="22"/>
          <w:szCs w:val="22"/>
        </w:rPr>
        <w:t xml:space="preserve">Next LHFIG meeting is </w:t>
      </w:r>
      <w:r w:rsidR="001C1E8D" w:rsidRPr="001C1E8D">
        <w:rPr>
          <w:rFonts w:ascii="Arial" w:hAnsi="Arial" w:cs="Arial"/>
          <w:sz w:val="22"/>
          <w:szCs w:val="22"/>
        </w:rPr>
        <w:t>Monday 16</w:t>
      </w:r>
      <w:r w:rsidR="001C1E8D" w:rsidRPr="001C1E8D">
        <w:rPr>
          <w:rFonts w:ascii="Arial" w:hAnsi="Arial" w:cs="Arial"/>
          <w:sz w:val="22"/>
          <w:szCs w:val="22"/>
          <w:vertAlign w:val="superscript"/>
        </w:rPr>
        <w:t>th</w:t>
      </w:r>
      <w:r w:rsidR="001C1E8D" w:rsidRPr="001C1E8D">
        <w:rPr>
          <w:rFonts w:ascii="Arial" w:hAnsi="Arial" w:cs="Arial"/>
          <w:sz w:val="22"/>
          <w:szCs w:val="22"/>
        </w:rPr>
        <w:t xml:space="preserve"> September</w:t>
      </w:r>
    </w:p>
    <w:p w14:paraId="40862E15" w14:textId="77777777" w:rsidR="0027698F" w:rsidRPr="00A02D1B" w:rsidRDefault="0027698F" w:rsidP="00196CFE">
      <w:pPr>
        <w:rPr>
          <w:rFonts w:cs="Arial"/>
          <w:b/>
          <w:bCs/>
          <w:sz w:val="22"/>
          <w:szCs w:val="22"/>
        </w:rPr>
      </w:pPr>
    </w:p>
    <w:p w14:paraId="0B2F9A42" w14:textId="14CAD61F" w:rsidR="009418A3" w:rsidRDefault="0027698F" w:rsidP="00EB3832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22"/>
          <w:szCs w:val="22"/>
        </w:rPr>
      </w:pPr>
      <w:r w:rsidRPr="004200F5">
        <w:rPr>
          <w:rFonts w:ascii="Arial" w:hAnsi="Arial" w:cs="Arial"/>
          <w:b/>
          <w:bCs/>
          <w:sz w:val="22"/>
          <w:szCs w:val="22"/>
        </w:rPr>
        <w:t xml:space="preserve">Leisure Facilities, Appearance and Environment </w:t>
      </w:r>
      <w:r w:rsidR="00F44B13" w:rsidRPr="004200F5">
        <w:rPr>
          <w:rFonts w:ascii="Arial" w:hAnsi="Arial" w:cs="Arial"/>
          <w:b/>
          <w:bCs/>
          <w:sz w:val="22"/>
          <w:szCs w:val="22"/>
        </w:rPr>
        <w:t>(MP/NS/RG/CC)</w:t>
      </w:r>
    </w:p>
    <w:p w14:paraId="40C5DE46" w14:textId="77777777" w:rsidR="00624E29" w:rsidRPr="00624E29" w:rsidRDefault="00624E29" w:rsidP="00624E29">
      <w:pPr>
        <w:pStyle w:val="ListParagraph"/>
        <w:rPr>
          <w:rFonts w:ascii="Arial" w:hAnsi="Arial" w:cs="Arial"/>
          <w:b/>
          <w:bCs/>
          <w:sz w:val="22"/>
          <w:szCs w:val="22"/>
        </w:rPr>
      </w:pPr>
    </w:p>
    <w:p w14:paraId="00FF1115" w14:textId="236CBB42" w:rsidR="009F74EB" w:rsidRPr="009663BE" w:rsidRDefault="00037316" w:rsidP="009663BE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Village Hall Update</w:t>
      </w:r>
    </w:p>
    <w:p w14:paraId="5EBF2179" w14:textId="77777777" w:rsidR="00324482" w:rsidRDefault="00324482" w:rsidP="00324482">
      <w:pPr>
        <w:pStyle w:val="ListParagraph"/>
        <w:ind w:left="1440"/>
        <w:rPr>
          <w:rFonts w:ascii="Arial" w:hAnsi="Arial" w:cs="Arial"/>
          <w:sz w:val="22"/>
          <w:szCs w:val="22"/>
        </w:rPr>
      </w:pPr>
    </w:p>
    <w:p w14:paraId="79687D25" w14:textId="3506C784" w:rsidR="003E77F1" w:rsidRDefault="00E45D7D" w:rsidP="003B0960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324482">
        <w:rPr>
          <w:rFonts w:ascii="Arial" w:hAnsi="Arial" w:cs="Arial"/>
          <w:sz w:val="22"/>
          <w:szCs w:val="22"/>
        </w:rPr>
        <w:t>ROSPA safety inspection of play area to take place during September</w:t>
      </w:r>
    </w:p>
    <w:p w14:paraId="59DE5A03" w14:textId="77777777" w:rsidR="002E4CAE" w:rsidRDefault="002E4CAE" w:rsidP="002E4CAE">
      <w:pPr>
        <w:pStyle w:val="ListParagraph"/>
        <w:rPr>
          <w:rFonts w:ascii="Arial" w:hAnsi="Arial" w:cs="Arial"/>
          <w:sz w:val="22"/>
          <w:szCs w:val="22"/>
        </w:rPr>
      </w:pPr>
    </w:p>
    <w:p w14:paraId="69686215" w14:textId="661EBEC6" w:rsidR="003B0960" w:rsidRPr="003B0960" w:rsidRDefault="003B0960" w:rsidP="003B0960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Inspection of Sandleaze and Whatley’s fields</w:t>
      </w:r>
    </w:p>
    <w:p w14:paraId="509047C0" w14:textId="77777777" w:rsidR="00BC3FE3" w:rsidRPr="00324482" w:rsidRDefault="00BC3FE3" w:rsidP="00BC3FE3">
      <w:pPr>
        <w:pStyle w:val="ListParagraph"/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14:paraId="55441D23" w14:textId="568C842A" w:rsidR="00577CC3" w:rsidRPr="00324482" w:rsidRDefault="003437B1" w:rsidP="005E3F35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b/>
          <w:bCs/>
          <w:sz w:val="22"/>
          <w:szCs w:val="22"/>
        </w:rPr>
      </w:pPr>
      <w:r w:rsidRPr="00324482">
        <w:rPr>
          <w:rFonts w:cs="Arial"/>
          <w:b/>
          <w:bCs/>
          <w:sz w:val="22"/>
          <w:szCs w:val="22"/>
        </w:rPr>
        <w:t>8</w:t>
      </w:r>
      <w:r w:rsidR="005E3F35" w:rsidRPr="00324482">
        <w:rPr>
          <w:rFonts w:cs="Arial"/>
          <w:b/>
          <w:bCs/>
          <w:sz w:val="22"/>
          <w:szCs w:val="22"/>
        </w:rPr>
        <w:t>.</w:t>
      </w:r>
      <w:r w:rsidR="00F07269" w:rsidRPr="00324482">
        <w:rPr>
          <w:rFonts w:cs="Arial"/>
          <w:b/>
          <w:bCs/>
          <w:sz w:val="22"/>
          <w:szCs w:val="22"/>
        </w:rPr>
        <w:t xml:space="preserve">   </w:t>
      </w:r>
      <w:r w:rsidR="006076F5" w:rsidRPr="00324482">
        <w:rPr>
          <w:rFonts w:cs="Arial"/>
          <w:b/>
          <w:bCs/>
          <w:sz w:val="22"/>
          <w:szCs w:val="22"/>
        </w:rPr>
        <w:t>Planning</w:t>
      </w:r>
      <w:r w:rsidR="00577CC3" w:rsidRPr="00324482">
        <w:rPr>
          <w:rFonts w:cs="Arial"/>
          <w:b/>
          <w:bCs/>
          <w:sz w:val="22"/>
          <w:szCs w:val="22"/>
        </w:rPr>
        <w:t xml:space="preserve"> (DP/NS)</w:t>
      </w:r>
    </w:p>
    <w:p w14:paraId="3E209E7B" w14:textId="77777777" w:rsidR="00BC3FE3" w:rsidRPr="00F00D4D" w:rsidRDefault="00BC3FE3" w:rsidP="005E3F35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theme="majorHAnsi"/>
          <w:b/>
          <w:bCs/>
          <w:sz w:val="22"/>
          <w:szCs w:val="22"/>
        </w:rPr>
      </w:pPr>
    </w:p>
    <w:p w14:paraId="7B26D748" w14:textId="2C885E45" w:rsidR="008D7EC8" w:rsidRPr="00F00D4D" w:rsidRDefault="00D33D69" w:rsidP="00F00D4D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theme="majorHAnsi"/>
          <w:sz w:val="22"/>
          <w:szCs w:val="22"/>
        </w:rPr>
      </w:pPr>
      <w:r w:rsidRPr="00F00D4D">
        <w:rPr>
          <w:rFonts w:asciiTheme="majorHAnsi" w:hAnsiTheme="majorHAnsi" w:cstheme="majorHAnsi"/>
          <w:sz w:val="22"/>
          <w:szCs w:val="22"/>
        </w:rPr>
        <w:t>Consider</w:t>
      </w:r>
      <w:r w:rsidR="00DE4F9F">
        <w:rPr>
          <w:rFonts w:asciiTheme="majorHAnsi" w:hAnsiTheme="majorHAnsi" w:cstheme="majorHAnsi"/>
          <w:sz w:val="22"/>
          <w:szCs w:val="22"/>
        </w:rPr>
        <w:t xml:space="preserve"> </w:t>
      </w:r>
      <w:r w:rsidRPr="00F00D4D">
        <w:rPr>
          <w:rFonts w:asciiTheme="majorHAnsi" w:hAnsiTheme="majorHAnsi" w:cstheme="majorHAnsi"/>
          <w:sz w:val="22"/>
          <w:szCs w:val="22"/>
        </w:rPr>
        <w:t xml:space="preserve">a response to the consultation regarding the new National </w:t>
      </w:r>
      <w:r w:rsidR="00F00D4D" w:rsidRPr="00F00D4D">
        <w:rPr>
          <w:rFonts w:asciiTheme="majorHAnsi" w:hAnsiTheme="majorHAnsi" w:cstheme="majorHAnsi"/>
          <w:sz w:val="22"/>
          <w:szCs w:val="22"/>
        </w:rPr>
        <w:t>Planning Policy Framework (NPPF), due by Tuesday 24</w:t>
      </w:r>
      <w:r w:rsidR="00F00D4D" w:rsidRPr="00F00D4D">
        <w:rPr>
          <w:rFonts w:asciiTheme="majorHAnsi" w:hAnsiTheme="majorHAnsi" w:cstheme="majorHAnsi"/>
          <w:sz w:val="22"/>
          <w:szCs w:val="22"/>
          <w:vertAlign w:val="superscript"/>
        </w:rPr>
        <w:t>th</w:t>
      </w:r>
      <w:r w:rsidR="00F00D4D" w:rsidRPr="00F00D4D">
        <w:rPr>
          <w:rFonts w:asciiTheme="majorHAnsi" w:hAnsiTheme="majorHAnsi" w:cstheme="majorHAnsi"/>
          <w:sz w:val="22"/>
          <w:szCs w:val="22"/>
        </w:rPr>
        <w:t xml:space="preserve"> September. </w:t>
      </w:r>
    </w:p>
    <w:p w14:paraId="3028B41B" w14:textId="77777777" w:rsidR="00F00D4D" w:rsidRPr="00F00D4D" w:rsidRDefault="00F00D4D" w:rsidP="00F00D4D">
      <w:pPr>
        <w:pStyle w:val="ListParagraph"/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theme="majorHAnsi"/>
          <w:sz w:val="22"/>
          <w:szCs w:val="22"/>
        </w:rPr>
      </w:pPr>
    </w:p>
    <w:p w14:paraId="2F422FE5" w14:textId="0D07DA8F" w:rsidR="00577CC3" w:rsidRDefault="00D33D69" w:rsidP="0085163A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 xml:space="preserve">b) </w:t>
      </w:r>
      <w:r w:rsidR="00577CC3" w:rsidRPr="00A02D1B">
        <w:rPr>
          <w:rFonts w:cs="Arial"/>
          <w:bCs/>
          <w:sz w:val="22"/>
          <w:szCs w:val="22"/>
        </w:rPr>
        <w:t>To consider the following</w:t>
      </w:r>
      <w:r w:rsidR="00577CC3" w:rsidRPr="00577CC3">
        <w:rPr>
          <w:rFonts w:cs="Arial"/>
          <w:bCs/>
          <w:sz w:val="22"/>
          <w:szCs w:val="22"/>
        </w:rPr>
        <w:t xml:space="preserve"> applications:</w:t>
      </w:r>
    </w:p>
    <w:p w14:paraId="178B5C12" w14:textId="77777777" w:rsidR="00EB0658" w:rsidRDefault="00EB0658" w:rsidP="00577CC3">
      <w:pPr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cs="Arial"/>
          <w:bCs/>
          <w:sz w:val="22"/>
          <w:szCs w:val="22"/>
        </w:rPr>
      </w:pPr>
    </w:p>
    <w:tbl>
      <w:tblPr>
        <w:tblW w:w="104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3111"/>
        <w:gridCol w:w="5350"/>
      </w:tblGrid>
      <w:tr w:rsidR="00577CC3" w:rsidRPr="009C336D" w14:paraId="2D70334F" w14:textId="77777777" w:rsidTr="00265FE1">
        <w:trPr>
          <w:jc w:val="center"/>
        </w:trPr>
        <w:tc>
          <w:tcPr>
            <w:tcW w:w="1980" w:type="dxa"/>
            <w:shd w:val="clear" w:color="auto" w:fill="auto"/>
          </w:tcPr>
          <w:p w14:paraId="193426F5" w14:textId="03DBAA27" w:rsidR="001A213C" w:rsidRPr="003E2F73" w:rsidRDefault="00F44B13" w:rsidP="00415A6E">
            <w:pPr>
              <w:rPr>
                <w:rFonts w:cs="Arial"/>
                <w:sz w:val="22"/>
                <w:szCs w:val="22"/>
              </w:rPr>
            </w:pPr>
            <w:bookmarkStart w:id="0" w:name="_Hlk83725060"/>
            <w:r>
              <w:rPr>
                <w:rStyle w:val="Strong"/>
                <w:b w:val="0"/>
                <w:bCs w:val="0"/>
                <w:sz w:val="22"/>
                <w:szCs w:val="22"/>
              </w:rPr>
              <w:t>App number</w:t>
            </w:r>
          </w:p>
        </w:tc>
        <w:tc>
          <w:tcPr>
            <w:tcW w:w="3111" w:type="dxa"/>
            <w:shd w:val="clear" w:color="auto" w:fill="auto"/>
          </w:tcPr>
          <w:p w14:paraId="00C7326A" w14:textId="1F6EF33F" w:rsidR="00577CC3" w:rsidRPr="003E2F73" w:rsidRDefault="00F44B13" w:rsidP="00415A6E">
            <w:pPr>
              <w:rPr>
                <w:rFonts w:cs="Arial"/>
                <w:sz w:val="22"/>
                <w:szCs w:val="22"/>
              </w:rPr>
            </w:pPr>
            <w:r>
              <w:rPr>
                <w:rStyle w:val="Strong"/>
                <w:b w:val="0"/>
                <w:bCs w:val="0"/>
                <w:sz w:val="22"/>
                <w:szCs w:val="22"/>
              </w:rPr>
              <w:t>Address</w:t>
            </w:r>
          </w:p>
        </w:tc>
        <w:tc>
          <w:tcPr>
            <w:tcW w:w="5350" w:type="dxa"/>
            <w:shd w:val="clear" w:color="auto" w:fill="auto"/>
          </w:tcPr>
          <w:p w14:paraId="22E753D4" w14:textId="64998B41" w:rsidR="003E2F73" w:rsidRPr="003E2F73" w:rsidRDefault="00F44B13" w:rsidP="003E2F7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Style w:val="Strong"/>
                <w:b w:val="0"/>
                <w:bCs w:val="0"/>
                <w:sz w:val="22"/>
                <w:szCs w:val="22"/>
                <w:lang w:eastAsia="en-US"/>
              </w:rPr>
              <w:t>Description</w:t>
            </w:r>
          </w:p>
          <w:p w14:paraId="74E5C2D4" w14:textId="5DB736F5" w:rsidR="00DF0B3E" w:rsidRPr="003E2F73" w:rsidRDefault="00DF0B3E" w:rsidP="00415A6E">
            <w:pPr>
              <w:pStyle w:val="PlainText"/>
              <w:rPr>
                <w:rFonts w:ascii="Arial" w:hAnsi="Arial" w:cs="Arial"/>
                <w:szCs w:val="22"/>
              </w:rPr>
            </w:pPr>
          </w:p>
        </w:tc>
      </w:tr>
      <w:tr w:rsidR="00271620" w:rsidRPr="009C336D" w14:paraId="60CF386E" w14:textId="77777777" w:rsidTr="00265FE1">
        <w:trPr>
          <w:jc w:val="center"/>
        </w:trPr>
        <w:tc>
          <w:tcPr>
            <w:tcW w:w="1980" w:type="dxa"/>
            <w:shd w:val="clear" w:color="auto" w:fill="auto"/>
          </w:tcPr>
          <w:p w14:paraId="2A6556F3" w14:textId="4B82BEA0" w:rsidR="00271620" w:rsidRPr="00641B0A" w:rsidRDefault="00570BA3" w:rsidP="008F35B2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641B0A">
              <w:rPr>
                <w:sz w:val="22"/>
                <w:szCs w:val="22"/>
              </w:rPr>
              <w:t xml:space="preserve">PL/2024/06384 </w:t>
            </w:r>
          </w:p>
        </w:tc>
        <w:tc>
          <w:tcPr>
            <w:tcW w:w="3111" w:type="dxa"/>
            <w:shd w:val="clear" w:color="auto" w:fill="auto"/>
          </w:tcPr>
          <w:p w14:paraId="0CC56AD1" w14:textId="0E63C5F1" w:rsidR="00271620" w:rsidRPr="00641B0A" w:rsidRDefault="00570BA3" w:rsidP="00415A6E">
            <w:pPr>
              <w:rPr>
                <w:rStyle w:val="Strong"/>
                <w:rFonts w:cs="Arial"/>
                <w:b w:val="0"/>
                <w:bCs w:val="0"/>
                <w:sz w:val="22"/>
                <w:szCs w:val="22"/>
              </w:rPr>
            </w:pPr>
            <w:r w:rsidRPr="00641B0A">
              <w:rPr>
                <w:rStyle w:val="Strong"/>
                <w:rFonts w:cs="Arial"/>
                <w:b w:val="0"/>
                <w:bCs w:val="0"/>
                <w:sz w:val="22"/>
                <w:szCs w:val="22"/>
              </w:rPr>
              <w:t>9 Mill Head, Worton SN10 5SJ</w:t>
            </w:r>
          </w:p>
        </w:tc>
        <w:tc>
          <w:tcPr>
            <w:tcW w:w="5350" w:type="dxa"/>
            <w:shd w:val="clear" w:color="auto" w:fill="auto"/>
          </w:tcPr>
          <w:p w14:paraId="0C9F92CB" w14:textId="5B00B5AD" w:rsidR="00271620" w:rsidRPr="00641B0A" w:rsidRDefault="00570BA3" w:rsidP="00415A6E">
            <w:pPr>
              <w:pStyle w:val="PlainText"/>
              <w:rPr>
                <w:rFonts w:ascii="Arial" w:hAnsi="Arial" w:cs="Arial"/>
                <w:szCs w:val="22"/>
              </w:rPr>
            </w:pPr>
            <w:r w:rsidRPr="00641B0A">
              <w:rPr>
                <w:rFonts w:ascii="Arial" w:hAnsi="Arial" w:cs="Arial"/>
                <w:szCs w:val="22"/>
              </w:rPr>
              <w:t xml:space="preserve">Conservatory to rear of property with a guardian roof. </w:t>
            </w:r>
          </w:p>
        </w:tc>
      </w:tr>
      <w:tr w:rsidR="00AA070C" w:rsidRPr="009C336D" w14:paraId="0C122D03" w14:textId="77777777" w:rsidTr="00265FE1">
        <w:trPr>
          <w:jc w:val="center"/>
        </w:trPr>
        <w:tc>
          <w:tcPr>
            <w:tcW w:w="1980" w:type="dxa"/>
            <w:shd w:val="clear" w:color="auto" w:fill="auto"/>
          </w:tcPr>
          <w:p w14:paraId="45D9E760" w14:textId="77777777" w:rsidR="003B6214" w:rsidRPr="000C202C" w:rsidRDefault="003B6214" w:rsidP="003B6214">
            <w:pPr>
              <w:rPr>
                <w:rFonts w:ascii="Aptos" w:hAnsi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0C202C">
              <w:rPr>
                <w:rStyle w:val="Strong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PL/2024/07852</w:t>
            </w:r>
          </w:p>
          <w:p w14:paraId="529A2026" w14:textId="77777777" w:rsidR="00AA070C" w:rsidRPr="000C202C" w:rsidRDefault="00AA070C" w:rsidP="008F35B2">
            <w:pPr>
              <w:rPr>
                <w:sz w:val="22"/>
                <w:szCs w:val="22"/>
              </w:rPr>
            </w:pPr>
          </w:p>
        </w:tc>
        <w:tc>
          <w:tcPr>
            <w:tcW w:w="3111" w:type="dxa"/>
            <w:shd w:val="clear" w:color="auto" w:fill="auto"/>
          </w:tcPr>
          <w:p w14:paraId="7DD02053" w14:textId="36347CAB" w:rsidR="00AA070C" w:rsidRPr="000C202C" w:rsidRDefault="003B6214" w:rsidP="00415A6E">
            <w:pPr>
              <w:rPr>
                <w:rStyle w:val="Strong"/>
                <w:rFonts w:cs="Arial"/>
                <w:b w:val="0"/>
                <w:bCs w:val="0"/>
                <w:sz w:val="22"/>
                <w:szCs w:val="22"/>
              </w:rPr>
            </w:pPr>
            <w:r w:rsidRPr="000C202C">
              <w:rPr>
                <w:rFonts w:cs="Arial"/>
                <w:sz w:val="22"/>
                <w:szCs w:val="22"/>
              </w:rPr>
              <w:t>M</w:t>
            </w:r>
            <w:r w:rsidR="001B250F">
              <w:rPr>
                <w:rFonts w:cs="Arial"/>
                <w:sz w:val="22"/>
                <w:szCs w:val="22"/>
              </w:rPr>
              <w:t>anor</w:t>
            </w:r>
            <w:r w:rsidRPr="000C202C">
              <w:rPr>
                <w:rFonts w:cs="Arial"/>
                <w:sz w:val="22"/>
                <w:szCs w:val="22"/>
              </w:rPr>
              <w:t xml:space="preserve"> F</w:t>
            </w:r>
            <w:r w:rsidR="001B250F">
              <w:rPr>
                <w:rFonts w:cs="Arial"/>
                <w:sz w:val="22"/>
                <w:szCs w:val="22"/>
              </w:rPr>
              <w:t>arm</w:t>
            </w:r>
            <w:r w:rsidRPr="000C202C">
              <w:rPr>
                <w:rFonts w:cs="Arial"/>
                <w:sz w:val="22"/>
                <w:szCs w:val="22"/>
              </w:rPr>
              <w:t xml:space="preserve"> H</w:t>
            </w:r>
            <w:r w:rsidR="001B250F">
              <w:rPr>
                <w:rFonts w:cs="Arial"/>
                <w:sz w:val="22"/>
                <w:szCs w:val="22"/>
              </w:rPr>
              <w:t>ouse</w:t>
            </w:r>
            <w:r w:rsidRPr="000C202C">
              <w:rPr>
                <w:rFonts w:cs="Arial"/>
                <w:sz w:val="22"/>
                <w:szCs w:val="22"/>
              </w:rPr>
              <w:t>, 63 H</w:t>
            </w:r>
            <w:r w:rsidR="001B250F">
              <w:rPr>
                <w:rFonts w:cs="Arial"/>
                <w:sz w:val="22"/>
                <w:szCs w:val="22"/>
              </w:rPr>
              <w:t>igh Street</w:t>
            </w:r>
            <w:r w:rsidRPr="000C202C">
              <w:rPr>
                <w:rFonts w:cs="Arial"/>
                <w:sz w:val="22"/>
                <w:szCs w:val="22"/>
              </w:rPr>
              <w:t>, W</w:t>
            </w:r>
            <w:r w:rsidR="001B250F">
              <w:rPr>
                <w:rFonts w:cs="Arial"/>
                <w:sz w:val="22"/>
                <w:szCs w:val="22"/>
              </w:rPr>
              <w:t>orton</w:t>
            </w:r>
            <w:r w:rsidR="00641B0A">
              <w:rPr>
                <w:rFonts w:cs="Arial"/>
                <w:sz w:val="22"/>
                <w:szCs w:val="22"/>
              </w:rPr>
              <w:t xml:space="preserve"> </w:t>
            </w:r>
            <w:r w:rsidRPr="000C202C">
              <w:rPr>
                <w:rFonts w:cs="Arial"/>
                <w:sz w:val="22"/>
                <w:szCs w:val="22"/>
              </w:rPr>
              <w:t>SN10 5RU</w:t>
            </w:r>
          </w:p>
        </w:tc>
        <w:tc>
          <w:tcPr>
            <w:tcW w:w="5350" w:type="dxa"/>
            <w:shd w:val="clear" w:color="auto" w:fill="auto"/>
          </w:tcPr>
          <w:p w14:paraId="34751E24" w14:textId="326C7A8B" w:rsidR="00AA070C" w:rsidRPr="00641B0A" w:rsidRDefault="00C601DD" w:rsidP="00641B0A">
            <w:pPr>
              <w:rPr>
                <w:rFonts w:ascii="Aptos" w:hAnsi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0C202C">
              <w:rPr>
                <w:rStyle w:val="Strong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1. Ash tree - dying. Fell. 2. Overgrown suspected ex-plum root stock. Non fruiting. Fell. 3. Overgrown flowering Cherry. Fell.</w:t>
            </w:r>
          </w:p>
        </w:tc>
      </w:tr>
      <w:tr w:rsidR="00AA070C" w:rsidRPr="009C336D" w14:paraId="33EEAD61" w14:textId="77777777" w:rsidTr="00265FE1">
        <w:trPr>
          <w:jc w:val="center"/>
        </w:trPr>
        <w:tc>
          <w:tcPr>
            <w:tcW w:w="1980" w:type="dxa"/>
            <w:shd w:val="clear" w:color="auto" w:fill="auto"/>
          </w:tcPr>
          <w:p w14:paraId="2F04BBE3" w14:textId="77777777" w:rsidR="006748BF" w:rsidRPr="000C202C" w:rsidRDefault="006748BF" w:rsidP="006748BF">
            <w:pPr>
              <w:rPr>
                <w:rFonts w:ascii="Aptos" w:hAnsi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0C202C">
              <w:rPr>
                <w:rStyle w:val="Strong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PL/2024/07781</w:t>
            </w:r>
          </w:p>
          <w:p w14:paraId="2EB9DB68" w14:textId="77777777" w:rsidR="00AA070C" w:rsidRPr="000C202C" w:rsidRDefault="00AA070C" w:rsidP="008F35B2">
            <w:pPr>
              <w:rPr>
                <w:sz w:val="22"/>
                <w:szCs w:val="22"/>
              </w:rPr>
            </w:pPr>
          </w:p>
        </w:tc>
        <w:tc>
          <w:tcPr>
            <w:tcW w:w="3111" w:type="dxa"/>
            <w:shd w:val="clear" w:color="auto" w:fill="auto"/>
          </w:tcPr>
          <w:p w14:paraId="2B22F076" w14:textId="151DA28B" w:rsidR="00AA070C" w:rsidRPr="000C202C" w:rsidRDefault="006748BF" w:rsidP="00415A6E">
            <w:pPr>
              <w:rPr>
                <w:rStyle w:val="Strong"/>
                <w:rFonts w:cs="Arial"/>
                <w:b w:val="0"/>
                <w:bCs w:val="0"/>
                <w:sz w:val="22"/>
                <w:szCs w:val="22"/>
              </w:rPr>
            </w:pPr>
            <w:r w:rsidRPr="000C202C">
              <w:rPr>
                <w:rFonts w:cs="Arial"/>
                <w:sz w:val="22"/>
                <w:szCs w:val="22"/>
              </w:rPr>
              <w:t>Mill House, 5 Mill Road, Worton</w:t>
            </w:r>
            <w:r w:rsidR="00641B0A">
              <w:rPr>
                <w:rFonts w:cs="Arial"/>
                <w:sz w:val="22"/>
                <w:szCs w:val="22"/>
              </w:rPr>
              <w:t xml:space="preserve"> </w:t>
            </w:r>
            <w:r w:rsidRPr="000C202C">
              <w:rPr>
                <w:rFonts w:cs="Arial"/>
                <w:sz w:val="22"/>
                <w:szCs w:val="22"/>
              </w:rPr>
              <w:t>SN10 5SF</w:t>
            </w:r>
          </w:p>
        </w:tc>
        <w:tc>
          <w:tcPr>
            <w:tcW w:w="5350" w:type="dxa"/>
            <w:shd w:val="clear" w:color="auto" w:fill="auto"/>
          </w:tcPr>
          <w:p w14:paraId="766FA3E0" w14:textId="23F0065D" w:rsidR="00AA070C" w:rsidRPr="000C202C" w:rsidRDefault="000C202C" w:rsidP="00415A6E">
            <w:pPr>
              <w:pStyle w:val="PlainText"/>
              <w:rPr>
                <w:rFonts w:ascii="Arial" w:hAnsi="Arial" w:cs="Arial"/>
                <w:szCs w:val="22"/>
              </w:rPr>
            </w:pPr>
            <w:r w:rsidRPr="000C202C">
              <w:rPr>
                <w:rFonts w:ascii="Arial" w:hAnsi="Arial" w:cs="Arial"/>
                <w:szCs w:val="22"/>
              </w:rPr>
              <w:t>Temporary planning permission for retention of two shipping containers for a period of up to three years</w:t>
            </w:r>
          </w:p>
        </w:tc>
      </w:tr>
      <w:bookmarkEnd w:id="0"/>
    </w:tbl>
    <w:p w14:paraId="31F31ED7" w14:textId="77777777" w:rsidR="00192A0A" w:rsidRDefault="00192A0A" w:rsidP="00577CC3">
      <w:pPr>
        <w:rPr>
          <w:rFonts w:cs="Arial"/>
          <w:bCs/>
          <w:sz w:val="22"/>
          <w:szCs w:val="22"/>
        </w:rPr>
      </w:pPr>
    </w:p>
    <w:p w14:paraId="28696F50" w14:textId="04C919E5" w:rsidR="00577CC3" w:rsidRDefault="00F44B13" w:rsidP="00577CC3">
      <w:pPr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b</w:t>
      </w:r>
      <w:r w:rsidR="00577CC3">
        <w:rPr>
          <w:rFonts w:cs="Arial"/>
          <w:bCs/>
          <w:sz w:val="22"/>
          <w:szCs w:val="22"/>
        </w:rPr>
        <w:t xml:space="preserve">) </w:t>
      </w:r>
      <w:r w:rsidR="00577CC3" w:rsidRPr="00583F27">
        <w:rPr>
          <w:rFonts w:cs="Arial"/>
          <w:bCs/>
          <w:sz w:val="22"/>
          <w:szCs w:val="22"/>
        </w:rPr>
        <w:t xml:space="preserve">to note the following decisions: </w:t>
      </w:r>
    </w:p>
    <w:p w14:paraId="3A0076B3" w14:textId="77777777" w:rsidR="0005201F" w:rsidRPr="00583F27" w:rsidRDefault="0005201F" w:rsidP="00577CC3">
      <w:pPr>
        <w:rPr>
          <w:rFonts w:cs="Arial"/>
          <w:bCs/>
          <w:sz w:val="22"/>
          <w:szCs w:val="22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3231"/>
        <w:gridCol w:w="5387"/>
      </w:tblGrid>
      <w:tr w:rsidR="00F44B13" w:rsidRPr="00583F27" w14:paraId="28AC2E09" w14:textId="77777777" w:rsidTr="00965DE8">
        <w:tc>
          <w:tcPr>
            <w:tcW w:w="1872" w:type="dxa"/>
            <w:shd w:val="clear" w:color="auto" w:fill="auto"/>
          </w:tcPr>
          <w:p w14:paraId="5909D822" w14:textId="272240EA" w:rsidR="00F44B13" w:rsidRPr="00F071A4" w:rsidRDefault="00F44B13" w:rsidP="00F44B13">
            <w:pPr>
              <w:rPr>
                <w:rFonts w:cs="Arial"/>
                <w:sz w:val="22"/>
                <w:szCs w:val="22"/>
              </w:rPr>
            </w:pPr>
            <w:r w:rsidRPr="00F071A4">
              <w:rPr>
                <w:rStyle w:val="Strong"/>
                <w:b w:val="0"/>
                <w:bCs w:val="0"/>
                <w:sz w:val="22"/>
                <w:szCs w:val="22"/>
              </w:rPr>
              <w:t>App nu</w:t>
            </w:r>
            <w:r w:rsidR="00591DC9">
              <w:rPr>
                <w:rStyle w:val="Strong"/>
                <w:b w:val="0"/>
                <w:bCs w:val="0"/>
                <w:sz w:val="22"/>
                <w:szCs w:val="22"/>
              </w:rPr>
              <w:t>m</w:t>
            </w:r>
            <w:r w:rsidRPr="00F071A4">
              <w:rPr>
                <w:rStyle w:val="Strong"/>
                <w:b w:val="0"/>
                <w:bCs w:val="0"/>
                <w:sz w:val="22"/>
                <w:szCs w:val="22"/>
              </w:rPr>
              <w:t>ber</w:t>
            </w:r>
          </w:p>
        </w:tc>
        <w:tc>
          <w:tcPr>
            <w:tcW w:w="3231" w:type="dxa"/>
            <w:shd w:val="clear" w:color="auto" w:fill="auto"/>
          </w:tcPr>
          <w:p w14:paraId="69B58730" w14:textId="41826DF7" w:rsidR="00F44B13" w:rsidRPr="00210863" w:rsidRDefault="00F44B13" w:rsidP="00F44B13">
            <w:pPr>
              <w:rPr>
                <w:rFonts w:cs="Arial"/>
                <w:sz w:val="22"/>
                <w:szCs w:val="22"/>
              </w:rPr>
            </w:pPr>
            <w:r>
              <w:rPr>
                <w:rStyle w:val="Strong"/>
                <w:b w:val="0"/>
                <w:bCs w:val="0"/>
                <w:sz w:val="22"/>
                <w:szCs w:val="22"/>
              </w:rPr>
              <w:t>Address</w:t>
            </w:r>
          </w:p>
        </w:tc>
        <w:tc>
          <w:tcPr>
            <w:tcW w:w="5387" w:type="dxa"/>
            <w:shd w:val="clear" w:color="auto" w:fill="auto"/>
          </w:tcPr>
          <w:p w14:paraId="7410196C" w14:textId="627B4125" w:rsidR="00F44B13" w:rsidRPr="00CF2E94" w:rsidRDefault="00F44B13" w:rsidP="00CF2E94">
            <w:pPr>
              <w:rPr>
                <w:sz w:val="22"/>
                <w:szCs w:val="22"/>
                <w:lang w:eastAsia="en-US"/>
              </w:rPr>
            </w:pPr>
            <w:r>
              <w:rPr>
                <w:rStyle w:val="Strong"/>
                <w:b w:val="0"/>
                <w:bCs w:val="0"/>
                <w:sz w:val="22"/>
                <w:szCs w:val="22"/>
                <w:lang w:eastAsia="en-US"/>
              </w:rPr>
              <w:t>Description</w:t>
            </w:r>
          </w:p>
        </w:tc>
      </w:tr>
      <w:tr w:rsidR="002A6074" w:rsidRPr="00583F27" w14:paraId="3F25E776" w14:textId="77777777" w:rsidTr="00965DE8">
        <w:tc>
          <w:tcPr>
            <w:tcW w:w="1872" w:type="dxa"/>
            <w:shd w:val="clear" w:color="auto" w:fill="auto"/>
          </w:tcPr>
          <w:p w14:paraId="596A812A" w14:textId="68C5641D" w:rsidR="0052381F" w:rsidRPr="00F071A4" w:rsidRDefault="00FE4788" w:rsidP="00F666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N/A</w:t>
            </w:r>
          </w:p>
        </w:tc>
        <w:tc>
          <w:tcPr>
            <w:tcW w:w="3231" w:type="dxa"/>
            <w:shd w:val="clear" w:color="auto" w:fill="auto"/>
          </w:tcPr>
          <w:p w14:paraId="65EA0E75" w14:textId="24AA88D0" w:rsidR="0052381F" w:rsidRDefault="0052381F" w:rsidP="00F6660A">
            <w:pPr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14:paraId="5F39956A" w14:textId="294BBD42" w:rsidR="002A6074" w:rsidRPr="00AF2AFC" w:rsidRDefault="002A6074" w:rsidP="00634FA1">
            <w:pPr>
              <w:pStyle w:val="PlainText"/>
              <w:tabs>
                <w:tab w:val="left" w:pos="1190"/>
              </w:tabs>
              <w:rPr>
                <w:rFonts w:ascii="Arial" w:hAnsi="Arial" w:cs="Arial"/>
              </w:rPr>
            </w:pPr>
          </w:p>
        </w:tc>
      </w:tr>
    </w:tbl>
    <w:p w14:paraId="552342FE" w14:textId="77777777" w:rsidR="00B516FA" w:rsidRPr="00DF77DC" w:rsidRDefault="00B516FA" w:rsidP="00B516FA">
      <w:pPr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rFonts w:cs="Arial"/>
          <w:b/>
          <w:bCs/>
          <w:sz w:val="22"/>
          <w:szCs w:val="22"/>
        </w:rPr>
      </w:pPr>
    </w:p>
    <w:p w14:paraId="779CF2F1" w14:textId="46362FA9" w:rsidR="006076F5" w:rsidRPr="00F07269" w:rsidRDefault="00591DC9" w:rsidP="002B434A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10</w:t>
      </w:r>
      <w:r w:rsidR="00F07269">
        <w:rPr>
          <w:rFonts w:cs="Arial"/>
          <w:b/>
          <w:bCs/>
          <w:sz w:val="22"/>
          <w:szCs w:val="22"/>
        </w:rPr>
        <w:t>.</w:t>
      </w:r>
      <w:r w:rsidR="003F7E0C">
        <w:rPr>
          <w:rFonts w:cs="Arial"/>
          <w:b/>
          <w:bCs/>
          <w:sz w:val="22"/>
          <w:szCs w:val="22"/>
        </w:rPr>
        <w:t xml:space="preserve"> </w:t>
      </w:r>
      <w:r w:rsidR="002B434A">
        <w:rPr>
          <w:rFonts w:cs="Arial"/>
          <w:b/>
          <w:bCs/>
          <w:sz w:val="22"/>
          <w:szCs w:val="22"/>
        </w:rPr>
        <w:t xml:space="preserve"> </w:t>
      </w:r>
      <w:r w:rsidR="00AF6946">
        <w:rPr>
          <w:rFonts w:cs="Arial"/>
          <w:b/>
          <w:bCs/>
          <w:sz w:val="22"/>
          <w:szCs w:val="22"/>
        </w:rPr>
        <w:t xml:space="preserve"> </w:t>
      </w:r>
      <w:r w:rsidR="006076F5" w:rsidRPr="00F07269">
        <w:rPr>
          <w:rFonts w:cs="Arial"/>
          <w:b/>
          <w:bCs/>
          <w:sz w:val="22"/>
          <w:szCs w:val="22"/>
        </w:rPr>
        <w:t>Community and Learning</w:t>
      </w:r>
      <w:r w:rsidR="00655697" w:rsidRPr="00F07269">
        <w:rPr>
          <w:rFonts w:cs="Arial"/>
          <w:b/>
          <w:bCs/>
          <w:sz w:val="22"/>
          <w:szCs w:val="22"/>
        </w:rPr>
        <w:t xml:space="preserve"> (BD/Clerk</w:t>
      </w:r>
      <w:r w:rsidR="00F44B13" w:rsidRPr="00F07269">
        <w:rPr>
          <w:rFonts w:cs="Arial"/>
          <w:b/>
          <w:bCs/>
          <w:sz w:val="22"/>
          <w:szCs w:val="22"/>
        </w:rPr>
        <w:t>/NS/DP</w:t>
      </w:r>
      <w:r w:rsidR="00655697" w:rsidRPr="00F07269">
        <w:rPr>
          <w:rFonts w:cs="Arial"/>
          <w:b/>
          <w:bCs/>
          <w:sz w:val="22"/>
          <w:szCs w:val="22"/>
        </w:rPr>
        <w:t>)</w:t>
      </w:r>
    </w:p>
    <w:p w14:paraId="74CEBA5F" w14:textId="77777777" w:rsidR="001D345D" w:rsidRPr="00577CC3" w:rsidRDefault="001D345D" w:rsidP="006B717E">
      <w:pPr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cs="Arial"/>
          <w:sz w:val="22"/>
          <w:szCs w:val="22"/>
        </w:rPr>
      </w:pPr>
    </w:p>
    <w:p w14:paraId="18468227" w14:textId="53D79B5E" w:rsidR="005F1FB0" w:rsidRDefault="00093642" w:rsidP="003111CF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1</w:t>
      </w:r>
      <w:r w:rsidR="00591DC9">
        <w:rPr>
          <w:rFonts w:cs="Arial"/>
          <w:b/>
          <w:bCs/>
          <w:sz w:val="22"/>
          <w:szCs w:val="22"/>
        </w:rPr>
        <w:t>1</w:t>
      </w:r>
      <w:r w:rsidR="003111CF">
        <w:rPr>
          <w:rFonts w:cs="Arial"/>
          <w:b/>
          <w:bCs/>
          <w:sz w:val="22"/>
          <w:szCs w:val="22"/>
        </w:rPr>
        <w:t xml:space="preserve">.   </w:t>
      </w:r>
      <w:r w:rsidR="006076F5" w:rsidRPr="003111CF">
        <w:rPr>
          <w:rFonts w:cs="Arial"/>
          <w:b/>
          <w:bCs/>
          <w:sz w:val="22"/>
          <w:szCs w:val="22"/>
        </w:rPr>
        <w:t>Communications</w:t>
      </w:r>
      <w:r w:rsidR="00655697" w:rsidRPr="003111CF">
        <w:rPr>
          <w:rFonts w:cs="Arial"/>
          <w:b/>
          <w:bCs/>
          <w:sz w:val="22"/>
          <w:szCs w:val="22"/>
        </w:rPr>
        <w:t xml:space="preserve"> (BD/Clerk)</w:t>
      </w:r>
      <w:r w:rsidR="000A751A" w:rsidRPr="003111CF">
        <w:rPr>
          <w:rFonts w:cs="Arial"/>
          <w:sz w:val="22"/>
          <w:szCs w:val="22"/>
        </w:rPr>
        <w:t xml:space="preserve"> </w:t>
      </w:r>
    </w:p>
    <w:p w14:paraId="7E2B9ACF" w14:textId="0A55E6D2" w:rsidR="00CC1808" w:rsidRDefault="00CC1808" w:rsidP="003111CF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- Letter received from Alan Mid</w:t>
      </w:r>
      <w:r w:rsidR="005D4134">
        <w:rPr>
          <w:rFonts w:cs="Arial"/>
          <w:sz w:val="22"/>
          <w:szCs w:val="22"/>
        </w:rPr>
        <w:t xml:space="preserve">gley regarding Worton Sluice </w:t>
      </w:r>
    </w:p>
    <w:p w14:paraId="12444310" w14:textId="17254A0A" w:rsidR="007B47A2" w:rsidRDefault="007B47A2" w:rsidP="003111CF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- </w:t>
      </w:r>
      <w:r w:rsidR="00A54231">
        <w:rPr>
          <w:rFonts w:cs="Arial"/>
          <w:sz w:val="22"/>
          <w:szCs w:val="22"/>
        </w:rPr>
        <w:t>Letter received from Alan</w:t>
      </w:r>
      <w:r w:rsidR="00904894">
        <w:rPr>
          <w:rFonts w:cs="Arial"/>
          <w:sz w:val="22"/>
          <w:szCs w:val="22"/>
        </w:rPr>
        <w:t xml:space="preserve"> </w:t>
      </w:r>
      <w:r w:rsidR="00A54231">
        <w:rPr>
          <w:rFonts w:cs="Arial"/>
          <w:sz w:val="22"/>
          <w:szCs w:val="22"/>
        </w:rPr>
        <w:t xml:space="preserve">Webb </w:t>
      </w:r>
      <w:r w:rsidR="00273A7E">
        <w:rPr>
          <w:rFonts w:cs="Arial"/>
          <w:sz w:val="22"/>
          <w:szCs w:val="22"/>
        </w:rPr>
        <w:t xml:space="preserve">regarding road signage </w:t>
      </w:r>
      <w:r w:rsidR="00904894">
        <w:rPr>
          <w:rFonts w:cs="Arial"/>
          <w:sz w:val="22"/>
          <w:szCs w:val="22"/>
        </w:rPr>
        <w:t>for horses and riders</w:t>
      </w:r>
    </w:p>
    <w:p w14:paraId="1CBF23A1" w14:textId="32183285" w:rsidR="00BE31D8" w:rsidRDefault="00EB1FD4" w:rsidP="003111CF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- Letter received from Louise Brebner regarding advice on Speedwatch for E</w:t>
      </w:r>
      <w:r w:rsidR="00BD181D">
        <w:rPr>
          <w:rFonts w:cs="Arial"/>
          <w:sz w:val="22"/>
          <w:szCs w:val="22"/>
        </w:rPr>
        <w:t xml:space="preserve">rlestoke Parish, she has asked for someone from Worton to attend one of their meetings. </w:t>
      </w:r>
    </w:p>
    <w:p w14:paraId="435FDD8D" w14:textId="7E733C19" w:rsidR="00BE31D8" w:rsidRDefault="00BE31D8" w:rsidP="003111CF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- Bill Francis from </w:t>
      </w:r>
      <w:r w:rsidR="00E106D0">
        <w:rPr>
          <w:rFonts w:cs="Arial"/>
          <w:sz w:val="22"/>
          <w:szCs w:val="22"/>
        </w:rPr>
        <w:t>Worton United Charities has asked for them to be added to the Worton Community website</w:t>
      </w:r>
      <w:r w:rsidR="006F129D">
        <w:rPr>
          <w:rFonts w:cs="Arial"/>
          <w:sz w:val="22"/>
          <w:szCs w:val="22"/>
        </w:rPr>
        <w:t>. He also ask</w:t>
      </w:r>
      <w:r w:rsidR="0072227A">
        <w:rPr>
          <w:rFonts w:cs="Arial"/>
          <w:sz w:val="22"/>
          <w:szCs w:val="22"/>
        </w:rPr>
        <w:t>ed</w:t>
      </w:r>
      <w:r w:rsidR="006F129D">
        <w:rPr>
          <w:rFonts w:cs="Arial"/>
          <w:sz w:val="22"/>
          <w:szCs w:val="22"/>
        </w:rPr>
        <w:t xml:space="preserve"> for a formal contact with the Parish C</w:t>
      </w:r>
      <w:r w:rsidR="006A3D46">
        <w:rPr>
          <w:rFonts w:cs="Arial"/>
          <w:sz w:val="22"/>
          <w:szCs w:val="22"/>
        </w:rPr>
        <w:t>ouncil</w:t>
      </w:r>
      <w:r w:rsidR="00767E71">
        <w:rPr>
          <w:rFonts w:cs="Arial"/>
          <w:sz w:val="22"/>
          <w:szCs w:val="22"/>
        </w:rPr>
        <w:t xml:space="preserve"> for their planning proposal.</w:t>
      </w:r>
    </w:p>
    <w:p w14:paraId="44092B28" w14:textId="02AB30BA" w:rsidR="00C41AA2" w:rsidRDefault="00E45EEA" w:rsidP="003111CF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- Letter received from Christine</w:t>
      </w:r>
      <w:r w:rsidR="0086679D">
        <w:rPr>
          <w:rFonts w:cs="Arial"/>
          <w:sz w:val="22"/>
          <w:szCs w:val="22"/>
        </w:rPr>
        <w:t xml:space="preserve"> Johnson</w:t>
      </w:r>
      <w:r w:rsidR="00C12C1D">
        <w:rPr>
          <w:rFonts w:cs="Arial"/>
          <w:sz w:val="22"/>
          <w:szCs w:val="22"/>
        </w:rPr>
        <w:t xml:space="preserve"> regarding plans for a community even for the 80</w:t>
      </w:r>
      <w:r w:rsidR="00C12C1D" w:rsidRPr="00C12C1D">
        <w:rPr>
          <w:rFonts w:cs="Arial"/>
          <w:sz w:val="22"/>
          <w:szCs w:val="22"/>
          <w:vertAlign w:val="superscript"/>
        </w:rPr>
        <w:t>th</w:t>
      </w:r>
      <w:r w:rsidR="00C12C1D">
        <w:rPr>
          <w:rFonts w:cs="Arial"/>
          <w:sz w:val="22"/>
          <w:szCs w:val="22"/>
        </w:rPr>
        <w:t xml:space="preserve"> anniversary of </w:t>
      </w:r>
      <w:r w:rsidR="0059304B">
        <w:rPr>
          <w:rFonts w:cs="Arial"/>
          <w:sz w:val="22"/>
          <w:szCs w:val="22"/>
        </w:rPr>
        <w:t>WW2 in September 202</w:t>
      </w:r>
      <w:r w:rsidR="0086679D">
        <w:rPr>
          <w:rFonts w:cs="Arial"/>
          <w:sz w:val="22"/>
          <w:szCs w:val="22"/>
        </w:rPr>
        <w:t>5</w:t>
      </w:r>
      <w:r w:rsidR="0059304B">
        <w:rPr>
          <w:rFonts w:cs="Arial"/>
          <w:sz w:val="22"/>
          <w:szCs w:val="22"/>
        </w:rPr>
        <w:t>. Rob Goss has volunt</w:t>
      </w:r>
      <w:r w:rsidR="00C41AA2">
        <w:rPr>
          <w:rFonts w:cs="Arial"/>
          <w:sz w:val="22"/>
          <w:szCs w:val="22"/>
        </w:rPr>
        <w:t>eered to be part of the working group on behalf of the Parish Council.</w:t>
      </w:r>
    </w:p>
    <w:p w14:paraId="2A62BB94" w14:textId="72A76A85" w:rsidR="00857098" w:rsidRDefault="00857098" w:rsidP="003111CF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- Letter received from Wiltshire Bobby Van Trust </w:t>
      </w:r>
      <w:r w:rsidR="0019442C">
        <w:rPr>
          <w:rFonts w:cs="Arial"/>
          <w:sz w:val="22"/>
          <w:szCs w:val="22"/>
        </w:rPr>
        <w:t>requesting funding support for their Cybercrime campaign for the elderly</w:t>
      </w:r>
    </w:p>
    <w:p w14:paraId="716655AC" w14:textId="6CD003AA" w:rsidR="00476301" w:rsidRPr="003111CF" w:rsidRDefault="00476301" w:rsidP="003111CF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- Letter received from </w:t>
      </w:r>
      <w:r w:rsidR="006E653D">
        <w:rPr>
          <w:rFonts w:cs="Arial"/>
          <w:sz w:val="22"/>
          <w:szCs w:val="22"/>
        </w:rPr>
        <w:t xml:space="preserve">Tagen Ganuszko about the provision of more play equipment at Sandleaze Park. </w:t>
      </w:r>
    </w:p>
    <w:p w14:paraId="603029D9" w14:textId="77777777" w:rsidR="00890A1A" w:rsidRDefault="00890A1A" w:rsidP="00890A1A">
      <w:pPr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rFonts w:cs="Arial"/>
          <w:b/>
          <w:bCs/>
          <w:sz w:val="22"/>
          <w:szCs w:val="22"/>
        </w:rPr>
      </w:pPr>
      <w:bookmarkStart w:id="1" w:name="_Hlk75806598"/>
    </w:p>
    <w:p w14:paraId="7B54CB3F" w14:textId="196F8A1F" w:rsidR="001275D1" w:rsidRPr="005E3F35" w:rsidRDefault="00AF6946" w:rsidP="002B434A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1</w:t>
      </w:r>
      <w:r w:rsidR="00591DC9">
        <w:rPr>
          <w:rFonts w:cs="Arial"/>
          <w:b/>
          <w:bCs/>
          <w:sz w:val="22"/>
          <w:szCs w:val="22"/>
        </w:rPr>
        <w:t>2</w:t>
      </w:r>
      <w:r w:rsidR="002B434A">
        <w:rPr>
          <w:rFonts w:cs="Arial"/>
          <w:b/>
          <w:bCs/>
          <w:sz w:val="22"/>
          <w:szCs w:val="22"/>
        </w:rPr>
        <w:t xml:space="preserve">. </w:t>
      </w:r>
      <w:r w:rsidR="006076F5">
        <w:rPr>
          <w:rFonts w:cs="Arial"/>
          <w:b/>
          <w:bCs/>
          <w:sz w:val="22"/>
          <w:szCs w:val="22"/>
        </w:rPr>
        <w:t>Finance</w:t>
      </w:r>
      <w:r w:rsidR="00655697">
        <w:rPr>
          <w:rFonts w:cs="Arial"/>
          <w:b/>
          <w:bCs/>
          <w:sz w:val="22"/>
          <w:szCs w:val="22"/>
        </w:rPr>
        <w:t xml:space="preserve"> (MP)</w:t>
      </w:r>
      <w:bookmarkEnd w:id="1"/>
    </w:p>
    <w:p w14:paraId="27119EAD" w14:textId="5A2B5DBF" w:rsidR="009C6555" w:rsidRDefault="009C6555" w:rsidP="00B02187">
      <w:pPr>
        <w:rPr>
          <w:rFonts w:cs="Arial"/>
          <w:sz w:val="22"/>
          <w:szCs w:val="22"/>
        </w:rPr>
      </w:pPr>
    </w:p>
    <w:p w14:paraId="01D6518E" w14:textId="5832DA4A" w:rsidR="00977762" w:rsidRDefault="00977762" w:rsidP="00561321">
      <w:pPr>
        <w:numPr>
          <w:ilvl w:val="0"/>
          <w:numId w:val="1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Update on 2023/24 Parish Council Audit</w:t>
      </w:r>
      <w:r w:rsidR="003E4577">
        <w:rPr>
          <w:rFonts w:cs="Arial"/>
          <w:sz w:val="22"/>
          <w:szCs w:val="22"/>
        </w:rPr>
        <w:t xml:space="preserve"> – including Finance Committee review of Clerk’s salary </w:t>
      </w:r>
      <w:r w:rsidR="00122515">
        <w:rPr>
          <w:rFonts w:cs="Arial"/>
          <w:sz w:val="22"/>
          <w:szCs w:val="22"/>
        </w:rPr>
        <w:t>payment process.</w:t>
      </w:r>
    </w:p>
    <w:p w14:paraId="28EC2DFF" w14:textId="1D10F3B8" w:rsidR="005F0968" w:rsidRDefault="005F0968" w:rsidP="00561321">
      <w:pPr>
        <w:numPr>
          <w:ilvl w:val="0"/>
          <w:numId w:val="1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To agree to outsource payment of Clerk’s salary and administration of PAYE, in line with internal audit recommendations.</w:t>
      </w:r>
    </w:p>
    <w:p w14:paraId="0C5B9955" w14:textId="158CC8C9" w:rsidR="000E232E" w:rsidRDefault="000E232E" w:rsidP="00561321">
      <w:pPr>
        <w:numPr>
          <w:ilvl w:val="0"/>
          <w:numId w:val="1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Monthly </w:t>
      </w:r>
      <w:r w:rsidR="00C54CD2">
        <w:rPr>
          <w:rFonts w:cs="Arial"/>
          <w:sz w:val="22"/>
          <w:szCs w:val="22"/>
        </w:rPr>
        <w:t>bank reconciliation</w:t>
      </w:r>
      <w:r w:rsidR="00A34048">
        <w:rPr>
          <w:rFonts w:cs="Arial"/>
          <w:sz w:val="22"/>
          <w:szCs w:val="22"/>
        </w:rPr>
        <w:t xml:space="preserve"> certification</w:t>
      </w:r>
      <w:r w:rsidR="003C3FF2">
        <w:rPr>
          <w:rFonts w:cs="Arial"/>
          <w:sz w:val="22"/>
          <w:szCs w:val="22"/>
        </w:rPr>
        <w:t xml:space="preserve"> – to detail the process going forward</w:t>
      </w:r>
      <w:r w:rsidR="00F239A7">
        <w:rPr>
          <w:rFonts w:cs="Arial"/>
          <w:sz w:val="22"/>
          <w:szCs w:val="22"/>
        </w:rPr>
        <w:t>.</w:t>
      </w:r>
    </w:p>
    <w:p w14:paraId="7B635E1E" w14:textId="47BB91D4" w:rsidR="009616D1" w:rsidRPr="00561321" w:rsidRDefault="00EB0658" w:rsidP="00561321">
      <w:pPr>
        <w:numPr>
          <w:ilvl w:val="0"/>
          <w:numId w:val="1"/>
        </w:numPr>
        <w:rPr>
          <w:rFonts w:cs="Arial"/>
          <w:sz w:val="22"/>
          <w:szCs w:val="22"/>
        </w:rPr>
      </w:pPr>
      <w:r w:rsidRPr="00561321">
        <w:rPr>
          <w:rFonts w:cs="Arial"/>
          <w:sz w:val="22"/>
          <w:szCs w:val="22"/>
        </w:rPr>
        <w:t>T</w:t>
      </w:r>
      <w:r w:rsidR="006D4610" w:rsidRPr="00561321">
        <w:rPr>
          <w:rFonts w:cs="Arial"/>
          <w:sz w:val="22"/>
          <w:szCs w:val="22"/>
        </w:rPr>
        <w:t>o authorise the following payments</w:t>
      </w:r>
      <w:r w:rsidR="009616D1" w:rsidRPr="00561321">
        <w:rPr>
          <w:rFonts w:cs="Arial"/>
          <w:sz w:val="22"/>
          <w:szCs w:val="22"/>
        </w:rPr>
        <w:t>:</w:t>
      </w:r>
    </w:p>
    <w:p w14:paraId="2E1E9BD0" w14:textId="77777777" w:rsidR="00331C23" w:rsidRPr="00FC2CA4" w:rsidRDefault="00331C23" w:rsidP="001761B1">
      <w:pPr>
        <w:ind w:left="720"/>
        <w:rPr>
          <w:rFonts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07"/>
        <w:gridCol w:w="3442"/>
        <w:gridCol w:w="1110"/>
        <w:gridCol w:w="1012"/>
        <w:gridCol w:w="1195"/>
      </w:tblGrid>
      <w:tr w:rsidR="00331C23" w:rsidRPr="00FC2CA4" w14:paraId="2A17E16E" w14:textId="77777777" w:rsidTr="00AA42FE">
        <w:trPr>
          <w:jc w:val="center"/>
        </w:trPr>
        <w:tc>
          <w:tcPr>
            <w:tcW w:w="2607" w:type="dxa"/>
          </w:tcPr>
          <w:p w14:paraId="674C383A" w14:textId="77777777" w:rsidR="00331C23" w:rsidRPr="00FC2CA4" w:rsidRDefault="00331C23" w:rsidP="00955E2A">
            <w:pPr>
              <w:widowControl w:val="0"/>
              <w:rPr>
                <w:rFonts w:cs="Arial"/>
                <w:i/>
                <w:iCs/>
                <w:sz w:val="22"/>
                <w:szCs w:val="22"/>
              </w:rPr>
            </w:pPr>
            <w:r w:rsidRPr="00FC2CA4">
              <w:rPr>
                <w:rFonts w:cs="Arial"/>
                <w:i/>
                <w:iCs/>
                <w:sz w:val="22"/>
                <w:szCs w:val="22"/>
              </w:rPr>
              <w:t>Payable to</w:t>
            </w:r>
          </w:p>
        </w:tc>
        <w:tc>
          <w:tcPr>
            <w:tcW w:w="3442" w:type="dxa"/>
          </w:tcPr>
          <w:p w14:paraId="7215F5B7" w14:textId="77777777" w:rsidR="00331C23" w:rsidRPr="00FC2CA4" w:rsidRDefault="00331C23" w:rsidP="00955E2A">
            <w:pPr>
              <w:widowControl w:val="0"/>
              <w:rPr>
                <w:rFonts w:cs="Arial"/>
                <w:i/>
                <w:iCs/>
                <w:sz w:val="22"/>
                <w:szCs w:val="22"/>
              </w:rPr>
            </w:pPr>
          </w:p>
        </w:tc>
        <w:tc>
          <w:tcPr>
            <w:tcW w:w="1110" w:type="dxa"/>
          </w:tcPr>
          <w:p w14:paraId="4F8055DB" w14:textId="77777777" w:rsidR="00331C23" w:rsidRPr="00FC2CA4" w:rsidRDefault="00331C23" w:rsidP="00955E2A">
            <w:pPr>
              <w:widowControl w:val="0"/>
              <w:rPr>
                <w:rFonts w:cs="Arial"/>
                <w:i/>
                <w:iCs/>
                <w:sz w:val="22"/>
                <w:szCs w:val="22"/>
              </w:rPr>
            </w:pPr>
            <w:r w:rsidRPr="00FC2CA4">
              <w:rPr>
                <w:rFonts w:cs="Arial"/>
                <w:i/>
                <w:iCs/>
                <w:sz w:val="22"/>
                <w:szCs w:val="22"/>
              </w:rPr>
              <w:t xml:space="preserve">     Net</w:t>
            </w:r>
          </w:p>
        </w:tc>
        <w:tc>
          <w:tcPr>
            <w:tcW w:w="1012" w:type="dxa"/>
          </w:tcPr>
          <w:p w14:paraId="096A8D73" w14:textId="77777777" w:rsidR="00331C23" w:rsidRPr="00FC2CA4" w:rsidRDefault="00331C23" w:rsidP="00955E2A">
            <w:pPr>
              <w:widowControl w:val="0"/>
              <w:jc w:val="center"/>
              <w:rPr>
                <w:rFonts w:cs="Arial"/>
                <w:i/>
                <w:iCs/>
                <w:sz w:val="22"/>
                <w:szCs w:val="22"/>
              </w:rPr>
            </w:pPr>
            <w:r w:rsidRPr="00FC2CA4">
              <w:rPr>
                <w:rFonts w:cs="Arial"/>
                <w:i/>
                <w:iCs/>
                <w:sz w:val="22"/>
                <w:szCs w:val="22"/>
              </w:rPr>
              <w:t>VAT</w:t>
            </w:r>
          </w:p>
        </w:tc>
        <w:tc>
          <w:tcPr>
            <w:tcW w:w="1195" w:type="dxa"/>
          </w:tcPr>
          <w:p w14:paraId="57C134EA" w14:textId="77777777" w:rsidR="00331C23" w:rsidRPr="00FC2CA4" w:rsidRDefault="00331C23" w:rsidP="00955E2A">
            <w:pPr>
              <w:widowControl w:val="0"/>
              <w:jc w:val="center"/>
              <w:rPr>
                <w:rFonts w:cs="Arial"/>
                <w:i/>
                <w:iCs/>
                <w:sz w:val="22"/>
                <w:szCs w:val="22"/>
              </w:rPr>
            </w:pPr>
            <w:r w:rsidRPr="00FC2CA4">
              <w:rPr>
                <w:rFonts w:cs="Arial"/>
                <w:i/>
                <w:iCs/>
                <w:sz w:val="22"/>
                <w:szCs w:val="22"/>
              </w:rPr>
              <w:t>Gross</w:t>
            </w:r>
          </w:p>
        </w:tc>
      </w:tr>
      <w:tr w:rsidR="00331C23" w:rsidRPr="00FC2CA4" w14:paraId="425A01F2" w14:textId="77777777" w:rsidTr="00AA42FE">
        <w:trPr>
          <w:trHeight w:val="310"/>
          <w:jc w:val="center"/>
        </w:trPr>
        <w:tc>
          <w:tcPr>
            <w:tcW w:w="2607" w:type="dxa"/>
          </w:tcPr>
          <w:p w14:paraId="71300C6E" w14:textId="4CCCDB63" w:rsidR="00331C23" w:rsidRPr="00FC2CA4" w:rsidRDefault="00F05005" w:rsidP="00955E2A">
            <w:pPr>
              <w:widowControl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J Slack</w:t>
            </w:r>
          </w:p>
        </w:tc>
        <w:tc>
          <w:tcPr>
            <w:tcW w:w="3442" w:type="dxa"/>
          </w:tcPr>
          <w:p w14:paraId="5B59BF23" w14:textId="46C15840" w:rsidR="00331C23" w:rsidRPr="00FC2CA4" w:rsidRDefault="00BC2F5E" w:rsidP="006676DD">
            <w:pPr>
              <w:widowControl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Salary</w:t>
            </w:r>
          </w:p>
        </w:tc>
        <w:tc>
          <w:tcPr>
            <w:tcW w:w="1110" w:type="dxa"/>
            <w:tcBorders>
              <w:bottom w:val="single" w:sz="4" w:space="0" w:color="auto"/>
            </w:tcBorders>
          </w:tcPr>
          <w:p w14:paraId="1D068034" w14:textId="206549C0" w:rsidR="00331C23" w:rsidRPr="00FC2CA4" w:rsidRDefault="00331C23" w:rsidP="00955E2A">
            <w:pPr>
              <w:widowControl w:val="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012" w:type="dxa"/>
          </w:tcPr>
          <w:p w14:paraId="1D71003E" w14:textId="15B6C9B8" w:rsidR="00331C23" w:rsidRPr="00FC2CA4" w:rsidRDefault="00331C23" w:rsidP="00955E2A">
            <w:pPr>
              <w:widowControl w:val="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195" w:type="dxa"/>
          </w:tcPr>
          <w:p w14:paraId="13230A97" w14:textId="3D3604D7" w:rsidR="00331C23" w:rsidRPr="00FC2CA4" w:rsidRDefault="00BC2241" w:rsidP="00721D82">
            <w:pPr>
              <w:widowControl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£</w:t>
            </w:r>
            <w:r w:rsidR="006A251F">
              <w:rPr>
                <w:rFonts w:cs="Arial"/>
                <w:sz w:val="22"/>
                <w:szCs w:val="22"/>
              </w:rPr>
              <w:t>4</w:t>
            </w:r>
            <w:r w:rsidR="00A75D62">
              <w:rPr>
                <w:rFonts w:cs="Arial"/>
                <w:sz w:val="22"/>
                <w:szCs w:val="22"/>
              </w:rPr>
              <w:t>55.61</w:t>
            </w:r>
          </w:p>
        </w:tc>
      </w:tr>
      <w:tr w:rsidR="00EB0658" w:rsidRPr="00FC2CA4" w14:paraId="1C9C56B5" w14:textId="77777777" w:rsidTr="00AA42FE">
        <w:trPr>
          <w:jc w:val="center"/>
        </w:trPr>
        <w:tc>
          <w:tcPr>
            <w:tcW w:w="2607" w:type="dxa"/>
          </w:tcPr>
          <w:p w14:paraId="2E97E662" w14:textId="02154C0B" w:rsidR="00EB0658" w:rsidRDefault="00C86FD6" w:rsidP="00955E2A">
            <w:pPr>
              <w:widowControl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J Slack</w:t>
            </w:r>
          </w:p>
        </w:tc>
        <w:tc>
          <w:tcPr>
            <w:tcW w:w="3442" w:type="dxa"/>
          </w:tcPr>
          <w:p w14:paraId="146E16C5" w14:textId="74DB1141" w:rsidR="00EB0658" w:rsidRDefault="00BC2F5E" w:rsidP="00851E11">
            <w:pPr>
              <w:widowControl w:val="0"/>
              <w:tabs>
                <w:tab w:val="left" w:pos="2406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Admin </w:t>
            </w:r>
            <w:r w:rsidR="00C86FD6">
              <w:rPr>
                <w:rFonts w:cs="Arial"/>
                <w:sz w:val="22"/>
                <w:szCs w:val="22"/>
              </w:rPr>
              <w:t>Allowance</w:t>
            </w:r>
          </w:p>
        </w:tc>
        <w:tc>
          <w:tcPr>
            <w:tcW w:w="1110" w:type="dxa"/>
            <w:tcBorders>
              <w:bottom w:val="single" w:sz="4" w:space="0" w:color="auto"/>
            </w:tcBorders>
          </w:tcPr>
          <w:p w14:paraId="5E6C3CE3" w14:textId="6FBD5076" w:rsidR="00EB0658" w:rsidRDefault="00EB0658" w:rsidP="00955E2A">
            <w:pPr>
              <w:widowControl w:val="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012" w:type="dxa"/>
          </w:tcPr>
          <w:p w14:paraId="7968A894" w14:textId="3ACE0015" w:rsidR="00EB0658" w:rsidRDefault="00EB0658" w:rsidP="00955E2A">
            <w:pPr>
              <w:widowControl w:val="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195" w:type="dxa"/>
          </w:tcPr>
          <w:p w14:paraId="3F1826FC" w14:textId="14E0A670" w:rsidR="00EB0658" w:rsidRDefault="00B62FE8" w:rsidP="0049304A">
            <w:pPr>
              <w:widowControl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£26</w:t>
            </w:r>
            <w:r w:rsidR="0052381F">
              <w:rPr>
                <w:rFonts w:cs="Arial"/>
                <w:sz w:val="22"/>
                <w:szCs w:val="22"/>
              </w:rPr>
              <w:t>.00</w:t>
            </w:r>
          </w:p>
        </w:tc>
      </w:tr>
      <w:tr w:rsidR="00192A0A" w:rsidRPr="003E4630" w14:paraId="774EA069" w14:textId="77777777" w:rsidTr="00AA42FE">
        <w:trPr>
          <w:jc w:val="center"/>
        </w:trPr>
        <w:tc>
          <w:tcPr>
            <w:tcW w:w="2607" w:type="dxa"/>
          </w:tcPr>
          <w:p w14:paraId="16709707" w14:textId="1005A0B2" w:rsidR="00192A0A" w:rsidRPr="003E4630" w:rsidRDefault="00ED0FF2" w:rsidP="001F0D79">
            <w:pPr>
              <w:pStyle w:val="Heading6"/>
              <w:keepNext w:val="0"/>
              <w:widowControl w:val="0"/>
              <w:rPr>
                <w:bCs/>
                <w:i w:val="0"/>
                <w:sz w:val="22"/>
                <w:szCs w:val="22"/>
              </w:rPr>
            </w:pPr>
            <w:r>
              <w:rPr>
                <w:bCs/>
                <w:i w:val="0"/>
                <w:sz w:val="22"/>
                <w:szCs w:val="22"/>
              </w:rPr>
              <w:t>Community Insurance</w:t>
            </w:r>
          </w:p>
        </w:tc>
        <w:tc>
          <w:tcPr>
            <w:tcW w:w="3442" w:type="dxa"/>
          </w:tcPr>
          <w:p w14:paraId="785EA2E2" w14:textId="2CA877F6" w:rsidR="00192A0A" w:rsidRPr="003E4630" w:rsidRDefault="00192A0A" w:rsidP="001F0D79">
            <w:pPr>
              <w:widowControl w:val="0"/>
              <w:rPr>
                <w:rFonts w:cs="Arial"/>
                <w:bCs/>
                <w:iCs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</w:tcPr>
          <w:p w14:paraId="619BB2E8" w14:textId="42E89010" w:rsidR="00192A0A" w:rsidRPr="003E4630" w:rsidRDefault="000F7411" w:rsidP="001F0D79">
            <w:pPr>
              <w:widowControl w:val="0"/>
              <w:jc w:val="right"/>
              <w:rPr>
                <w:rFonts w:cs="Arial"/>
                <w:bCs/>
                <w:iCs/>
                <w:sz w:val="22"/>
                <w:szCs w:val="22"/>
              </w:rPr>
            </w:pPr>
            <w:r>
              <w:rPr>
                <w:rFonts w:cs="Arial"/>
                <w:bCs/>
                <w:iCs/>
                <w:sz w:val="22"/>
                <w:szCs w:val="22"/>
              </w:rPr>
              <w:t>£355.94</w:t>
            </w:r>
          </w:p>
        </w:tc>
        <w:tc>
          <w:tcPr>
            <w:tcW w:w="1012" w:type="dxa"/>
          </w:tcPr>
          <w:p w14:paraId="2D2B6365" w14:textId="1BAF64B1" w:rsidR="00192A0A" w:rsidRPr="003E4630" w:rsidRDefault="000F7411" w:rsidP="001F0D79">
            <w:pPr>
              <w:widowControl w:val="0"/>
              <w:jc w:val="right"/>
              <w:rPr>
                <w:rFonts w:cs="Arial"/>
                <w:bCs/>
                <w:iCs/>
                <w:sz w:val="22"/>
                <w:szCs w:val="22"/>
              </w:rPr>
            </w:pPr>
            <w:r>
              <w:rPr>
                <w:rFonts w:cs="Arial"/>
                <w:bCs/>
                <w:iCs/>
                <w:sz w:val="22"/>
                <w:szCs w:val="22"/>
              </w:rPr>
              <w:t>£42.71</w:t>
            </w:r>
          </w:p>
        </w:tc>
        <w:tc>
          <w:tcPr>
            <w:tcW w:w="1195" w:type="dxa"/>
          </w:tcPr>
          <w:p w14:paraId="7490EFDB" w14:textId="04EE96C0" w:rsidR="00192A0A" w:rsidRPr="003E4630" w:rsidRDefault="00DD02F6" w:rsidP="0049304A">
            <w:pPr>
              <w:widowControl w:val="0"/>
              <w:tabs>
                <w:tab w:val="center" w:pos="697"/>
                <w:tab w:val="right" w:pos="1394"/>
              </w:tabs>
              <w:rPr>
                <w:rFonts w:cs="Arial"/>
                <w:bCs/>
                <w:iCs/>
                <w:sz w:val="22"/>
                <w:szCs w:val="22"/>
              </w:rPr>
            </w:pPr>
            <w:r>
              <w:rPr>
                <w:rFonts w:cs="Arial"/>
                <w:bCs/>
                <w:iCs/>
                <w:sz w:val="22"/>
                <w:szCs w:val="22"/>
              </w:rPr>
              <w:t>£398</w:t>
            </w:r>
            <w:r w:rsidR="000F7411">
              <w:rPr>
                <w:rFonts w:cs="Arial"/>
                <w:bCs/>
                <w:iCs/>
                <w:sz w:val="22"/>
                <w:szCs w:val="22"/>
              </w:rPr>
              <w:t>.65</w:t>
            </w:r>
          </w:p>
        </w:tc>
      </w:tr>
      <w:tr w:rsidR="00192A0A" w:rsidRPr="00FC2CA4" w14:paraId="4CF1722E" w14:textId="77777777" w:rsidTr="00AA42FE">
        <w:trPr>
          <w:jc w:val="center"/>
        </w:trPr>
        <w:tc>
          <w:tcPr>
            <w:tcW w:w="2607" w:type="dxa"/>
          </w:tcPr>
          <w:p w14:paraId="48066601" w14:textId="5BEF5EFF" w:rsidR="00192A0A" w:rsidRPr="00330549" w:rsidRDefault="00324482" w:rsidP="001F0D79">
            <w:pPr>
              <w:pStyle w:val="Heading6"/>
              <w:keepNext w:val="0"/>
              <w:widowControl w:val="0"/>
              <w:rPr>
                <w:bCs/>
                <w:i w:val="0"/>
                <w:sz w:val="22"/>
                <w:szCs w:val="22"/>
              </w:rPr>
            </w:pPr>
            <w:r w:rsidRPr="00330549">
              <w:rPr>
                <w:bCs/>
                <w:i w:val="0"/>
                <w:sz w:val="22"/>
                <w:szCs w:val="22"/>
              </w:rPr>
              <w:t xml:space="preserve">ROSPA </w:t>
            </w:r>
          </w:p>
        </w:tc>
        <w:tc>
          <w:tcPr>
            <w:tcW w:w="3442" w:type="dxa"/>
          </w:tcPr>
          <w:p w14:paraId="388418C5" w14:textId="1FF14AE3" w:rsidR="00192A0A" w:rsidRPr="00330549" w:rsidRDefault="00324482" w:rsidP="001F0D79">
            <w:pPr>
              <w:widowControl w:val="0"/>
              <w:rPr>
                <w:rFonts w:cs="Arial"/>
                <w:bCs/>
                <w:iCs/>
                <w:sz w:val="22"/>
                <w:szCs w:val="22"/>
              </w:rPr>
            </w:pPr>
            <w:r w:rsidRPr="00330549">
              <w:rPr>
                <w:rFonts w:cs="Arial"/>
                <w:bCs/>
                <w:iCs/>
                <w:sz w:val="22"/>
                <w:szCs w:val="22"/>
              </w:rPr>
              <w:t>Play area inspection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</w:tcPr>
          <w:p w14:paraId="3EB70054" w14:textId="62C7B1A7" w:rsidR="00192A0A" w:rsidRPr="00330549" w:rsidRDefault="00330549" w:rsidP="001F0D79">
            <w:pPr>
              <w:widowControl w:val="0"/>
              <w:jc w:val="right"/>
              <w:rPr>
                <w:rFonts w:cs="Arial"/>
                <w:bCs/>
                <w:iCs/>
                <w:sz w:val="22"/>
                <w:szCs w:val="22"/>
              </w:rPr>
            </w:pPr>
            <w:r w:rsidRPr="00330549">
              <w:rPr>
                <w:rFonts w:cs="Arial"/>
                <w:bCs/>
                <w:iCs/>
                <w:sz w:val="22"/>
                <w:szCs w:val="22"/>
              </w:rPr>
              <w:t>£</w:t>
            </w:r>
            <w:r w:rsidR="00660F7E" w:rsidRPr="00330549">
              <w:rPr>
                <w:rFonts w:cs="Arial"/>
                <w:bCs/>
                <w:iCs/>
                <w:sz w:val="22"/>
                <w:szCs w:val="22"/>
              </w:rPr>
              <w:t>78</w:t>
            </w:r>
          </w:p>
        </w:tc>
        <w:tc>
          <w:tcPr>
            <w:tcW w:w="1012" w:type="dxa"/>
          </w:tcPr>
          <w:p w14:paraId="0D946A4A" w14:textId="589B8EF2" w:rsidR="00192A0A" w:rsidRPr="00330549" w:rsidRDefault="00330549" w:rsidP="001F0D79">
            <w:pPr>
              <w:widowControl w:val="0"/>
              <w:jc w:val="right"/>
              <w:rPr>
                <w:rFonts w:cs="Arial"/>
                <w:bCs/>
                <w:iCs/>
                <w:sz w:val="22"/>
                <w:szCs w:val="22"/>
              </w:rPr>
            </w:pPr>
            <w:r w:rsidRPr="00330549">
              <w:rPr>
                <w:rFonts w:cs="Arial"/>
                <w:bCs/>
                <w:iCs/>
                <w:sz w:val="22"/>
                <w:szCs w:val="22"/>
              </w:rPr>
              <w:t>£</w:t>
            </w:r>
            <w:r w:rsidR="00660F7E" w:rsidRPr="00330549">
              <w:rPr>
                <w:rFonts w:cs="Arial"/>
                <w:bCs/>
                <w:iCs/>
                <w:sz w:val="22"/>
                <w:szCs w:val="22"/>
              </w:rPr>
              <w:t>15.60</w:t>
            </w:r>
          </w:p>
        </w:tc>
        <w:tc>
          <w:tcPr>
            <w:tcW w:w="1195" w:type="dxa"/>
          </w:tcPr>
          <w:p w14:paraId="11BE4F35" w14:textId="29EBDD75" w:rsidR="00192A0A" w:rsidRPr="00330549" w:rsidRDefault="00330549" w:rsidP="0049304A">
            <w:pPr>
              <w:widowControl w:val="0"/>
              <w:tabs>
                <w:tab w:val="center" w:pos="697"/>
                <w:tab w:val="right" w:pos="1394"/>
              </w:tabs>
              <w:rPr>
                <w:rFonts w:cs="Arial"/>
                <w:bCs/>
                <w:iCs/>
                <w:sz w:val="22"/>
                <w:szCs w:val="22"/>
              </w:rPr>
            </w:pPr>
            <w:r w:rsidRPr="00330549">
              <w:rPr>
                <w:rFonts w:cs="Arial"/>
                <w:bCs/>
                <w:iCs/>
                <w:sz w:val="22"/>
                <w:szCs w:val="22"/>
              </w:rPr>
              <w:t>£93.60</w:t>
            </w:r>
          </w:p>
        </w:tc>
      </w:tr>
      <w:tr w:rsidR="0063570F" w:rsidRPr="00FC2CA4" w14:paraId="7F8B0012" w14:textId="77777777" w:rsidTr="00AA42FE">
        <w:trPr>
          <w:jc w:val="center"/>
        </w:trPr>
        <w:tc>
          <w:tcPr>
            <w:tcW w:w="2607" w:type="dxa"/>
          </w:tcPr>
          <w:p w14:paraId="506545D3" w14:textId="41EC93FC" w:rsidR="0063570F" w:rsidRPr="00330549" w:rsidRDefault="0063570F" w:rsidP="001F0D79">
            <w:pPr>
              <w:pStyle w:val="Heading6"/>
              <w:keepNext w:val="0"/>
              <w:widowControl w:val="0"/>
              <w:rPr>
                <w:bCs/>
                <w:i w:val="0"/>
                <w:sz w:val="22"/>
                <w:szCs w:val="22"/>
              </w:rPr>
            </w:pPr>
            <w:r>
              <w:rPr>
                <w:bCs/>
                <w:i w:val="0"/>
                <w:sz w:val="22"/>
                <w:szCs w:val="22"/>
              </w:rPr>
              <w:t>WALC</w:t>
            </w:r>
          </w:p>
        </w:tc>
        <w:tc>
          <w:tcPr>
            <w:tcW w:w="3442" w:type="dxa"/>
          </w:tcPr>
          <w:p w14:paraId="5834921B" w14:textId="3B239550" w:rsidR="0063570F" w:rsidRPr="00330549" w:rsidRDefault="0063570F" w:rsidP="001F0D79">
            <w:pPr>
              <w:widowControl w:val="0"/>
              <w:rPr>
                <w:rFonts w:cs="Arial"/>
                <w:bCs/>
                <w:iCs/>
                <w:sz w:val="22"/>
                <w:szCs w:val="22"/>
              </w:rPr>
            </w:pPr>
            <w:r>
              <w:rPr>
                <w:rFonts w:cs="Arial"/>
                <w:bCs/>
                <w:iCs/>
                <w:sz w:val="22"/>
                <w:szCs w:val="22"/>
              </w:rPr>
              <w:t>Subs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</w:tcPr>
          <w:p w14:paraId="73D60992" w14:textId="765C831C" w:rsidR="0063570F" w:rsidRPr="00330549" w:rsidRDefault="006B08ED" w:rsidP="001F0D79">
            <w:pPr>
              <w:widowControl w:val="0"/>
              <w:jc w:val="right"/>
              <w:rPr>
                <w:rFonts w:cs="Arial"/>
                <w:bCs/>
                <w:iCs/>
                <w:sz w:val="22"/>
                <w:szCs w:val="22"/>
              </w:rPr>
            </w:pPr>
            <w:r>
              <w:rPr>
                <w:rFonts w:cs="Arial"/>
                <w:bCs/>
                <w:iCs/>
                <w:sz w:val="22"/>
                <w:szCs w:val="22"/>
              </w:rPr>
              <w:t>£221.02</w:t>
            </w:r>
          </w:p>
        </w:tc>
        <w:tc>
          <w:tcPr>
            <w:tcW w:w="1012" w:type="dxa"/>
          </w:tcPr>
          <w:p w14:paraId="753A183A" w14:textId="574ACC09" w:rsidR="0063570F" w:rsidRPr="00330549" w:rsidRDefault="006B08ED" w:rsidP="001F0D79">
            <w:pPr>
              <w:widowControl w:val="0"/>
              <w:jc w:val="right"/>
              <w:rPr>
                <w:rFonts w:cs="Arial"/>
                <w:bCs/>
                <w:iCs/>
                <w:sz w:val="22"/>
                <w:szCs w:val="22"/>
              </w:rPr>
            </w:pPr>
            <w:r>
              <w:rPr>
                <w:rFonts w:cs="Arial"/>
                <w:bCs/>
                <w:iCs/>
                <w:sz w:val="22"/>
                <w:szCs w:val="22"/>
              </w:rPr>
              <w:t>£44.20</w:t>
            </w:r>
          </w:p>
        </w:tc>
        <w:tc>
          <w:tcPr>
            <w:tcW w:w="1195" w:type="dxa"/>
          </w:tcPr>
          <w:p w14:paraId="50C06261" w14:textId="77B7BB75" w:rsidR="0063570F" w:rsidRPr="00330549" w:rsidRDefault="006B08ED" w:rsidP="0049304A">
            <w:pPr>
              <w:widowControl w:val="0"/>
              <w:tabs>
                <w:tab w:val="center" w:pos="697"/>
                <w:tab w:val="right" w:pos="1394"/>
              </w:tabs>
              <w:rPr>
                <w:rFonts w:cs="Arial"/>
                <w:bCs/>
                <w:iCs/>
                <w:sz w:val="22"/>
                <w:szCs w:val="22"/>
              </w:rPr>
            </w:pPr>
            <w:r>
              <w:rPr>
                <w:rFonts w:cs="Arial"/>
                <w:bCs/>
                <w:iCs/>
                <w:sz w:val="22"/>
                <w:szCs w:val="22"/>
              </w:rPr>
              <w:t>£265.22</w:t>
            </w:r>
            <w:r w:rsidR="001D3B13">
              <w:rPr>
                <w:rFonts w:cs="Arial"/>
                <w:bCs/>
                <w:iCs/>
                <w:sz w:val="22"/>
                <w:szCs w:val="22"/>
              </w:rPr>
              <w:t xml:space="preserve"> </w:t>
            </w:r>
          </w:p>
        </w:tc>
      </w:tr>
      <w:tr w:rsidR="00FE26CC" w:rsidRPr="00FC2CA4" w14:paraId="3ABFA1C9" w14:textId="77777777" w:rsidTr="00AA42FE">
        <w:trPr>
          <w:jc w:val="center"/>
        </w:trPr>
        <w:tc>
          <w:tcPr>
            <w:tcW w:w="2607" w:type="dxa"/>
          </w:tcPr>
          <w:p w14:paraId="1D9C3209" w14:textId="0FD064B0" w:rsidR="00FE26CC" w:rsidRDefault="00E47A31" w:rsidP="001F0D79">
            <w:pPr>
              <w:pStyle w:val="Heading6"/>
              <w:keepNext w:val="0"/>
              <w:widowControl w:val="0"/>
              <w:rPr>
                <w:bCs/>
                <w:i w:val="0"/>
                <w:sz w:val="22"/>
                <w:szCs w:val="22"/>
              </w:rPr>
            </w:pPr>
            <w:r>
              <w:rPr>
                <w:bCs/>
                <w:i w:val="0"/>
                <w:sz w:val="22"/>
                <w:szCs w:val="22"/>
              </w:rPr>
              <w:t>W&amp;M Village Hall</w:t>
            </w:r>
          </w:p>
        </w:tc>
        <w:tc>
          <w:tcPr>
            <w:tcW w:w="3442" w:type="dxa"/>
          </w:tcPr>
          <w:p w14:paraId="0C384AAE" w14:textId="43ACF761" w:rsidR="00FE26CC" w:rsidRDefault="00E47A31" w:rsidP="001F0D79">
            <w:pPr>
              <w:widowControl w:val="0"/>
              <w:rPr>
                <w:rFonts w:cs="Arial"/>
                <w:bCs/>
                <w:iCs/>
                <w:sz w:val="22"/>
                <w:szCs w:val="22"/>
              </w:rPr>
            </w:pPr>
            <w:r>
              <w:rPr>
                <w:rFonts w:cs="Arial"/>
                <w:bCs/>
                <w:iCs/>
                <w:sz w:val="22"/>
                <w:szCs w:val="22"/>
              </w:rPr>
              <w:t>Hire costs</w:t>
            </w:r>
            <w:r w:rsidR="00DA26E6">
              <w:rPr>
                <w:rFonts w:cs="Arial"/>
                <w:bCs/>
                <w:iCs/>
                <w:sz w:val="22"/>
                <w:szCs w:val="22"/>
              </w:rPr>
              <w:t xml:space="preserve"> April </w:t>
            </w:r>
            <w:r w:rsidR="00151F12">
              <w:rPr>
                <w:rFonts w:cs="Arial"/>
                <w:bCs/>
                <w:iCs/>
                <w:sz w:val="22"/>
                <w:szCs w:val="22"/>
              </w:rPr>
              <w:t>–</w:t>
            </w:r>
            <w:r w:rsidR="00DA26E6">
              <w:rPr>
                <w:rFonts w:cs="Arial"/>
                <w:bCs/>
                <w:iCs/>
                <w:sz w:val="22"/>
                <w:szCs w:val="22"/>
              </w:rPr>
              <w:t xml:space="preserve"> June</w:t>
            </w:r>
            <w:r w:rsidR="00151F12">
              <w:rPr>
                <w:rFonts w:cs="Arial"/>
                <w:bCs/>
                <w:iCs/>
                <w:sz w:val="22"/>
                <w:szCs w:val="22"/>
              </w:rPr>
              <w:t xml:space="preserve"> 2024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</w:tcPr>
          <w:p w14:paraId="6695ACA8" w14:textId="77777777" w:rsidR="00FE26CC" w:rsidRDefault="00FE26CC" w:rsidP="00E47A31">
            <w:pPr>
              <w:widowControl w:val="0"/>
              <w:rPr>
                <w:rFonts w:cs="Arial"/>
                <w:bCs/>
                <w:iCs/>
                <w:sz w:val="22"/>
                <w:szCs w:val="22"/>
              </w:rPr>
            </w:pPr>
          </w:p>
        </w:tc>
        <w:tc>
          <w:tcPr>
            <w:tcW w:w="1012" w:type="dxa"/>
          </w:tcPr>
          <w:p w14:paraId="170D92C2" w14:textId="77777777" w:rsidR="00FE26CC" w:rsidRDefault="00FE26CC" w:rsidP="001F0D79">
            <w:pPr>
              <w:widowControl w:val="0"/>
              <w:jc w:val="right"/>
              <w:rPr>
                <w:rFonts w:cs="Arial"/>
                <w:bCs/>
                <w:iCs/>
                <w:sz w:val="22"/>
                <w:szCs w:val="22"/>
              </w:rPr>
            </w:pPr>
          </w:p>
        </w:tc>
        <w:tc>
          <w:tcPr>
            <w:tcW w:w="1195" w:type="dxa"/>
          </w:tcPr>
          <w:p w14:paraId="7EC3DB43" w14:textId="54B18E3D" w:rsidR="00FE26CC" w:rsidRDefault="001E624A" w:rsidP="0049304A">
            <w:pPr>
              <w:widowControl w:val="0"/>
              <w:tabs>
                <w:tab w:val="center" w:pos="697"/>
                <w:tab w:val="right" w:pos="1394"/>
              </w:tabs>
              <w:rPr>
                <w:rFonts w:cs="Arial"/>
                <w:bCs/>
                <w:iCs/>
                <w:sz w:val="22"/>
                <w:szCs w:val="22"/>
              </w:rPr>
            </w:pPr>
            <w:r>
              <w:rPr>
                <w:rFonts w:cs="Arial"/>
                <w:bCs/>
                <w:iCs/>
                <w:sz w:val="22"/>
                <w:szCs w:val="22"/>
              </w:rPr>
              <w:t>£80.00</w:t>
            </w:r>
          </w:p>
        </w:tc>
      </w:tr>
      <w:tr w:rsidR="001F0D79" w:rsidRPr="00FC2CA4" w14:paraId="3A22605A" w14:textId="77777777" w:rsidTr="00AA42FE">
        <w:trPr>
          <w:jc w:val="center"/>
        </w:trPr>
        <w:tc>
          <w:tcPr>
            <w:tcW w:w="2607" w:type="dxa"/>
          </w:tcPr>
          <w:p w14:paraId="33450D70" w14:textId="7E30C152" w:rsidR="001F0D79" w:rsidRPr="00FC2CA4" w:rsidRDefault="001F0D79" w:rsidP="001F0D79">
            <w:pPr>
              <w:pStyle w:val="Heading6"/>
              <w:keepNext w:val="0"/>
              <w:widowControl w:val="0"/>
              <w:rPr>
                <w:b/>
                <w:i w:val="0"/>
                <w:sz w:val="22"/>
                <w:szCs w:val="22"/>
              </w:rPr>
            </w:pPr>
            <w:r w:rsidRPr="00FC2CA4">
              <w:rPr>
                <w:b/>
                <w:i w:val="0"/>
                <w:sz w:val="22"/>
                <w:szCs w:val="22"/>
              </w:rPr>
              <w:t>TOTAL</w:t>
            </w:r>
          </w:p>
        </w:tc>
        <w:tc>
          <w:tcPr>
            <w:tcW w:w="3442" w:type="dxa"/>
          </w:tcPr>
          <w:p w14:paraId="7B2149C4" w14:textId="77777777" w:rsidR="001F0D79" w:rsidRPr="00FC2CA4" w:rsidRDefault="001F0D79" w:rsidP="001F0D79">
            <w:pPr>
              <w:widowControl w:val="0"/>
              <w:rPr>
                <w:rFonts w:cs="Arial"/>
                <w:iCs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</w:tcPr>
          <w:p w14:paraId="4717DA5D" w14:textId="74E8A169" w:rsidR="001F0D79" w:rsidRPr="006A70B3" w:rsidRDefault="001F0D79" w:rsidP="001F0D79">
            <w:pPr>
              <w:widowControl w:val="0"/>
              <w:jc w:val="right"/>
              <w:rPr>
                <w:rFonts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012" w:type="dxa"/>
          </w:tcPr>
          <w:p w14:paraId="79210CDB" w14:textId="423E8E5F" w:rsidR="001F0D79" w:rsidRPr="006A70B3" w:rsidRDefault="001F0D79" w:rsidP="001F0D79">
            <w:pPr>
              <w:widowControl w:val="0"/>
              <w:jc w:val="right"/>
              <w:rPr>
                <w:rFonts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195" w:type="dxa"/>
          </w:tcPr>
          <w:p w14:paraId="03F71D0E" w14:textId="2260F359" w:rsidR="001F0D79" w:rsidRPr="006A70B3" w:rsidRDefault="00957102" w:rsidP="0049304A">
            <w:pPr>
              <w:widowControl w:val="0"/>
              <w:tabs>
                <w:tab w:val="center" w:pos="697"/>
                <w:tab w:val="right" w:pos="1394"/>
              </w:tabs>
              <w:rPr>
                <w:rFonts w:cs="Arial"/>
                <w:b/>
                <w:bCs/>
                <w:iCs/>
                <w:sz w:val="22"/>
                <w:szCs w:val="22"/>
              </w:rPr>
            </w:pPr>
            <w:r>
              <w:rPr>
                <w:rFonts w:cs="Arial"/>
                <w:b/>
                <w:bCs/>
                <w:iCs/>
                <w:sz w:val="22"/>
                <w:szCs w:val="22"/>
              </w:rPr>
              <w:t>£1,319.08</w:t>
            </w:r>
          </w:p>
        </w:tc>
      </w:tr>
      <w:tr w:rsidR="0016018D" w:rsidRPr="00FC2CA4" w14:paraId="02009B32" w14:textId="77777777" w:rsidTr="00AA42FE">
        <w:trPr>
          <w:trHeight w:val="280"/>
          <w:jc w:val="center"/>
        </w:trPr>
        <w:tc>
          <w:tcPr>
            <w:tcW w:w="9366" w:type="dxa"/>
            <w:gridSpan w:val="5"/>
          </w:tcPr>
          <w:p w14:paraId="53D7345C" w14:textId="3710C306" w:rsidR="0016018D" w:rsidRPr="00FC2CA4" w:rsidRDefault="0016018D" w:rsidP="0016018D">
            <w:pPr>
              <w:widowControl w:val="0"/>
              <w:tabs>
                <w:tab w:val="center" w:pos="697"/>
                <w:tab w:val="right" w:pos="1394"/>
              </w:tabs>
              <w:rPr>
                <w:rFonts w:cs="Arial"/>
                <w:b/>
                <w:iCs/>
                <w:sz w:val="22"/>
                <w:szCs w:val="22"/>
              </w:rPr>
            </w:pPr>
            <w:r w:rsidRPr="00FC2CA4">
              <w:rPr>
                <w:rFonts w:cs="Arial"/>
                <w:sz w:val="22"/>
                <w:szCs w:val="22"/>
              </w:rPr>
              <w:t>Inter account transfer:</w:t>
            </w:r>
          </w:p>
        </w:tc>
      </w:tr>
      <w:tr w:rsidR="0016018D" w:rsidRPr="00FC2CA4" w14:paraId="066AE395" w14:textId="77777777" w:rsidTr="00AA42FE">
        <w:trPr>
          <w:jc w:val="center"/>
        </w:trPr>
        <w:tc>
          <w:tcPr>
            <w:tcW w:w="2607" w:type="dxa"/>
          </w:tcPr>
          <w:p w14:paraId="6C4E849C" w14:textId="10060B03" w:rsidR="0016018D" w:rsidRPr="00FC2CA4" w:rsidRDefault="0016018D" w:rsidP="0016018D">
            <w:pPr>
              <w:pStyle w:val="Heading6"/>
              <w:keepNext w:val="0"/>
              <w:widowControl w:val="0"/>
              <w:rPr>
                <w:b/>
                <w:i w:val="0"/>
                <w:iCs w:val="0"/>
                <w:sz w:val="22"/>
                <w:szCs w:val="22"/>
              </w:rPr>
            </w:pPr>
            <w:r w:rsidRPr="00FC2CA4">
              <w:rPr>
                <w:i w:val="0"/>
                <w:iCs w:val="0"/>
                <w:sz w:val="22"/>
                <w:szCs w:val="22"/>
              </w:rPr>
              <w:t xml:space="preserve">Date: </w:t>
            </w:r>
          </w:p>
        </w:tc>
        <w:tc>
          <w:tcPr>
            <w:tcW w:w="3442" w:type="dxa"/>
          </w:tcPr>
          <w:p w14:paraId="1B423E67" w14:textId="29BB79B0" w:rsidR="0016018D" w:rsidRPr="00FC2CA4" w:rsidRDefault="00F924F3" w:rsidP="0016018D">
            <w:pPr>
              <w:widowControl w:val="0"/>
              <w:rPr>
                <w:rFonts w:cs="Arial"/>
                <w:iCs/>
                <w:sz w:val="22"/>
                <w:szCs w:val="22"/>
              </w:rPr>
            </w:pPr>
            <w:r>
              <w:rPr>
                <w:rFonts w:cs="Arial"/>
                <w:iCs/>
                <w:sz w:val="22"/>
                <w:szCs w:val="22"/>
              </w:rPr>
              <w:t>n/a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</w:tcPr>
          <w:p w14:paraId="5760A4D9" w14:textId="3A966824" w:rsidR="0016018D" w:rsidRPr="00FC2CA4" w:rsidRDefault="0016018D" w:rsidP="0016018D">
            <w:pPr>
              <w:widowControl w:val="0"/>
              <w:jc w:val="right"/>
              <w:rPr>
                <w:rFonts w:cs="Arial"/>
                <w:b/>
                <w:iCs/>
                <w:sz w:val="22"/>
                <w:szCs w:val="22"/>
              </w:rPr>
            </w:pPr>
            <w:r w:rsidRPr="00FC2CA4">
              <w:rPr>
                <w:sz w:val="22"/>
                <w:szCs w:val="22"/>
              </w:rPr>
              <w:t>Amount:</w:t>
            </w:r>
          </w:p>
        </w:tc>
        <w:tc>
          <w:tcPr>
            <w:tcW w:w="2207" w:type="dxa"/>
            <w:gridSpan w:val="2"/>
          </w:tcPr>
          <w:p w14:paraId="31A0F1D9" w14:textId="766800FC" w:rsidR="0016018D" w:rsidRPr="00FC2CA4" w:rsidRDefault="00036E65" w:rsidP="0016018D">
            <w:pPr>
              <w:widowControl w:val="0"/>
              <w:tabs>
                <w:tab w:val="center" w:pos="697"/>
                <w:tab w:val="right" w:pos="1394"/>
              </w:tabs>
              <w:jc w:val="right"/>
              <w:rPr>
                <w:rFonts w:cs="Arial"/>
                <w:bCs/>
                <w:iCs/>
                <w:sz w:val="22"/>
                <w:szCs w:val="22"/>
              </w:rPr>
            </w:pPr>
            <w:r>
              <w:rPr>
                <w:rFonts w:cs="Arial"/>
                <w:bCs/>
                <w:iCs/>
                <w:sz w:val="22"/>
                <w:szCs w:val="22"/>
              </w:rPr>
              <w:t xml:space="preserve"> </w:t>
            </w:r>
          </w:p>
        </w:tc>
      </w:tr>
    </w:tbl>
    <w:p w14:paraId="68A0F5CA" w14:textId="77777777" w:rsidR="00657FBB" w:rsidRPr="00CC1EA5" w:rsidRDefault="00657FBB" w:rsidP="00657FBB">
      <w:pPr>
        <w:widowControl w:val="0"/>
        <w:suppressAutoHyphens/>
        <w:autoSpaceDE w:val="0"/>
        <w:autoSpaceDN w:val="0"/>
        <w:adjustRightInd w:val="0"/>
        <w:ind w:left="360"/>
        <w:textAlignment w:val="center"/>
        <w:rPr>
          <w:rFonts w:cs="Arial"/>
          <w:color w:val="000000"/>
          <w:sz w:val="22"/>
          <w:szCs w:val="22"/>
          <w:highlight w:val="yellow"/>
          <w:lang w:bidi="en-US"/>
        </w:rPr>
      </w:pPr>
    </w:p>
    <w:p w14:paraId="51FF6DA1" w14:textId="1B016F9E" w:rsidR="00755072" w:rsidRDefault="00DC3F43" w:rsidP="00876830">
      <w:pPr>
        <w:widowControl w:val="0"/>
        <w:suppressAutoHyphens/>
        <w:autoSpaceDE w:val="0"/>
        <w:autoSpaceDN w:val="0"/>
        <w:adjustRightInd w:val="0"/>
        <w:textAlignment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 </w:t>
      </w:r>
    </w:p>
    <w:p w14:paraId="376F81EB" w14:textId="01F47CE3" w:rsidR="00755072" w:rsidRDefault="00755072" w:rsidP="00876830">
      <w:pPr>
        <w:widowControl w:val="0"/>
        <w:suppressAutoHyphens/>
        <w:autoSpaceDE w:val="0"/>
        <w:autoSpaceDN w:val="0"/>
        <w:adjustRightInd w:val="0"/>
        <w:textAlignment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13. Grant Applications </w:t>
      </w:r>
    </w:p>
    <w:p w14:paraId="12FC1EB6" w14:textId="77777777" w:rsidR="00DC3F43" w:rsidRDefault="00DC3F43" w:rsidP="00876830">
      <w:pPr>
        <w:widowControl w:val="0"/>
        <w:suppressAutoHyphens/>
        <w:autoSpaceDE w:val="0"/>
        <w:autoSpaceDN w:val="0"/>
        <w:adjustRightInd w:val="0"/>
        <w:textAlignment w:val="center"/>
        <w:rPr>
          <w:rFonts w:cs="Arial"/>
          <w:b/>
          <w:sz w:val="22"/>
          <w:szCs w:val="22"/>
        </w:rPr>
      </w:pPr>
    </w:p>
    <w:p w14:paraId="7872B399" w14:textId="052EE19D" w:rsidR="00755072" w:rsidRPr="00DC3F43" w:rsidRDefault="00DC3F43" w:rsidP="00BF310B">
      <w:pPr>
        <w:widowControl w:val="0"/>
        <w:suppressAutoHyphens/>
        <w:autoSpaceDE w:val="0"/>
        <w:autoSpaceDN w:val="0"/>
        <w:adjustRightInd w:val="0"/>
        <w:ind w:left="720"/>
        <w:textAlignment w:val="center"/>
        <w:rPr>
          <w:rFonts w:cs="Arial"/>
          <w:bCs/>
          <w:sz w:val="22"/>
          <w:szCs w:val="22"/>
        </w:rPr>
      </w:pPr>
      <w:r w:rsidRPr="00DC3F43">
        <w:rPr>
          <w:rFonts w:cs="Arial"/>
          <w:bCs/>
          <w:sz w:val="22"/>
          <w:szCs w:val="22"/>
        </w:rPr>
        <w:t xml:space="preserve">- To </w:t>
      </w:r>
      <w:r w:rsidR="0096098E">
        <w:rPr>
          <w:rFonts w:cs="Arial"/>
          <w:bCs/>
          <w:sz w:val="22"/>
          <w:szCs w:val="22"/>
        </w:rPr>
        <w:t>agree</w:t>
      </w:r>
      <w:r w:rsidRPr="00DC3F43">
        <w:rPr>
          <w:rFonts w:cs="Arial"/>
          <w:bCs/>
          <w:sz w:val="22"/>
          <w:szCs w:val="22"/>
        </w:rPr>
        <w:t xml:space="preserve"> the </w:t>
      </w:r>
      <w:r w:rsidR="0096098E">
        <w:rPr>
          <w:rFonts w:cs="Arial"/>
          <w:bCs/>
          <w:sz w:val="22"/>
          <w:szCs w:val="22"/>
        </w:rPr>
        <w:t>payment of £10k</w:t>
      </w:r>
      <w:r w:rsidR="00BF310B">
        <w:rPr>
          <w:rFonts w:cs="Arial"/>
          <w:bCs/>
          <w:sz w:val="22"/>
          <w:szCs w:val="22"/>
        </w:rPr>
        <w:t>from the Parish Council</w:t>
      </w:r>
      <w:r w:rsidR="0096098E">
        <w:rPr>
          <w:rFonts w:cs="Arial"/>
          <w:bCs/>
          <w:sz w:val="22"/>
          <w:szCs w:val="22"/>
        </w:rPr>
        <w:t xml:space="preserve"> </w:t>
      </w:r>
      <w:r w:rsidR="00D55B10">
        <w:rPr>
          <w:rFonts w:cs="Arial"/>
          <w:bCs/>
          <w:sz w:val="22"/>
          <w:szCs w:val="22"/>
        </w:rPr>
        <w:t>to</w:t>
      </w:r>
      <w:r w:rsidRPr="00DC3F43">
        <w:rPr>
          <w:rFonts w:cs="Arial"/>
          <w:bCs/>
          <w:sz w:val="22"/>
          <w:szCs w:val="22"/>
        </w:rPr>
        <w:t xml:space="preserve"> </w:t>
      </w:r>
      <w:r w:rsidR="00BF310B">
        <w:rPr>
          <w:rFonts w:cs="Arial"/>
          <w:bCs/>
          <w:sz w:val="22"/>
          <w:szCs w:val="22"/>
        </w:rPr>
        <w:t xml:space="preserve">the </w:t>
      </w:r>
      <w:r w:rsidRPr="00DC3F43">
        <w:rPr>
          <w:rFonts w:cs="Arial"/>
          <w:bCs/>
          <w:sz w:val="22"/>
          <w:szCs w:val="22"/>
        </w:rPr>
        <w:t xml:space="preserve">Village Hall Trustees </w:t>
      </w:r>
      <w:r w:rsidR="00D55B10">
        <w:rPr>
          <w:rFonts w:cs="Arial"/>
          <w:bCs/>
          <w:sz w:val="22"/>
          <w:szCs w:val="22"/>
        </w:rPr>
        <w:t>to support the Village Hall kitchen project</w:t>
      </w:r>
      <w:r w:rsidR="00BF310B">
        <w:rPr>
          <w:rFonts w:cs="Arial"/>
          <w:bCs/>
          <w:sz w:val="22"/>
          <w:szCs w:val="22"/>
        </w:rPr>
        <w:t>.</w:t>
      </w:r>
    </w:p>
    <w:p w14:paraId="5A83B47B" w14:textId="386BD7D5" w:rsidR="00DC3F43" w:rsidRPr="00DC3F43" w:rsidRDefault="00DC3F43" w:rsidP="009B1EF4">
      <w:pPr>
        <w:widowControl w:val="0"/>
        <w:suppressAutoHyphens/>
        <w:autoSpaceDE w:val="0"/>
        <w:autoSpaceDN w:val="0"/>
        <w:adjustRightInd w:val="0"/>
        <w:ind w:left="720"/>
        <w:textAlignment w:val="center"/>
        <w:rPr>
          <w:rFonts w:cs="Arial"/>
          <w:bCs/>
          <w:sz w:val="22"/>
          <w:szCs w:val="22"/>
        </w:rPr>
      </w:pPr>
      <w:r w:rsidRPr="00DC3F43">
        <w:rPr>
          <w:rFonts w:cs="Arial"/>
          <w:bCs/>
          <w:sz w:val="22"/>
          <w:szCs w:val="22"/>
        </w:rPr>
        <w:t xml:space="preserve">- To </w:t>
      </w:r>
      <w:r w:rsidR="009B1EF4">
        <w:rPr>
          <w:rFonts w:cs="Arial"/>
          <w:bCs/>
          <w:sz w:val="22"/>
          <w:szCs w:val="22"/>
        </w:rPr>
        <w:t>consider and approve</w:t>
      </w:r>
      <w:r w:rsidRPr="00DC3F43">
        <w:rPr>
          <w:rFonts w:cs="Arial"/>
          <w:bCs/>
          <w:sz w:val="22"/>
          <w:szCs w:val="22"/>
        </w:rPr>
        <w:t xml:space="preserve"> the application f</w:t>
      </w:r>
      <w:r w:rsidR="00370B37">
        <w:rPr>
          <w:rFonts w:cs="Arial"/>
          <w:bCs/>
          <w:sz w:val="22"/>
          <w:szCs w:val="22"/>
        </w:rPr>
        <w:t>ro</w:t>
      </w:r>
      <w:r w:rsidRPr="00DC3F43">
        <w:rPr>
          <w:rFonts w:cs="Arial"/>
          <w:bCs/>
          <w:sz w:val="22"/>
          <w:szCs w:val="22"/>
        </w:rPr>
        <w:t>m the Village Hall Trustees for a grant from the Community Fund</w:t>
      </w:r>
    </w:p>
    <w:p w14:paraId="3CFA4B91" w14:textId="77777777" w:rsidR="00755072" w:rsidRDefault="00755072" w:rsidP="00876830">
      <w:pPr>
        <w:widowControl w:val="0"/>
        <w:suppressAutoHyphens/>
        <w:autoSpaceDE w:val="0"/>
        <w:autoSpaceDN w:val="0"/>
        <w:adjustRightInd w:val="0"/>
        <w:textAlignment w:val="center"/>
        <w:rPr>
          <w:rFonts w:cs="Arial"/>
          <w:b/>
          <w:sz w:val="22"/>
          <w:szCs w:val="22"/>
        </w:rPr>
      </w:pPr>
    </w:p>
    <w:p w14:paraId="02160E46" w14:textId="4F1D956D" w:rsidR="00BB1D59" w:rsidRPr="00DD1F20" w:rsidRDefault="00AF6946" w:rsidP="00876830">
      <w:pPr>
        <w:widowControl w:val="0"/>
        <w:suppressAutoHyphens/>
        <w:autoSpaceDE w:val="0"/>
        <w:autoSpaceDN w:val="0"/>
        <w:adjustRightInd w:val="0"/>
        <w:textAlignment w:val="center"/>
        <w:rPr>
          <w:rFonts w:cs="Arial"/>
          <w:color w:val="000000"/>
          <w:sz w:val="22"/>
          <w:szCs w:val="22"/>
          <w:lang w:bidi="en-US"/>
        </w:rPr>
      </w:pPr>
      <w:r>
        <w:rPr>
          <w:rFonts w:cs="Arial"/>
          <w:b/>
          <w:sz w:val="22"/>
          <w:szCs w:val="22"/>
        </w:rPr>
        <w:t>1</w:t>
      </w:r>
      <w:r w:rsidR="00591DC9">
        <w:rPr>
          <w:rFonts w:cs="Arial"/>
          <w:b/>
          <w:sz w:val="22"/>
          <w:szCs w:val="22"/>
        </w:rPr>
        <w:t>3</w:t>
      </w:r>
      <w:r>
        <w:rPr>
          <w:rFonts w:cs="Arial"/>
          <w:b/>
          <w:sz w:val="22"/>
          <w:szCs w:val="22"/>
        </w:rPr>
        <w:t xml:space="preserve">. </w:t>
      </w:r>
      <w:r w:rsidR="00BB1D59" w:rsidRPr="00DD1F20">
        <w:rPr>
          <w:rFonts w:cs="Arial"/>
          <w:b/>
          <w:sz w:val="22"/>
          <w:szCs w:val="22"/>
        </w:rPr>
        <w:t xml:space="preserve">Items to be considered for the agenda for the next meeting and questions to the Council </w:t>
      </w:r>
      <w:r w:rsidR="0002383C" w:rsidRPr="00DD1F20">
        <w:rPr>
          <w:rFonts w:cs="Arial"/>
          <w:sz w:val="22"/>
          <w:szCs w:val="22"/>
        </w:rPr>
        <w:t>(</w:t>
      </w:r>
      <w:r w:rsidR="00BB1D59" w:rsidRPr="00DD1F20">
        <w:rPr>
          <w:rFonts w:cs="Arial"/>
          <w:color w:val="000000"/>
          <w:sz w:val="22"/>
          <w:szCs w:val="22"/>
          <w:lang w:bidi="en-US"/>
        </w:rPr>
        <w:t>a question shall not require a response at the meeting nor start a debate on the question. The chairman of the meeting may direct that a written or oral response be given)</w:t>
      </w:r>
    </w:p>
    <w:p w14:paraId="232E3958" w14:textId="77777777" w:rsidR="00FC7F07" w:rsidRPr="0074616F" w:rsidRDefault="00FC7F07" w:rsidP="004A6EFA">
      <w:pPr>
        <w:pStyle w:val="ListParagraph"/>
        <w:rPr>
          <w:rFonts w:ascii="Arial" w:hAnsi="Arial" w:cs="Arial"/>
          <w:b/>
          <w:color w:val="000000"/>
          <w:sz w:val="22"/>
          <w:szCs w:val="22"/>
          <w:lang w:bidi="en-US"/>
        </w:rPr>
      </w:pPr>
    </w:p>
    <w:p w14:paraId="10207BBF" w14:textId="77EF754F" w:rsidR="008D7C07" w:rsidRPr="00ED41B8" w:rsidRDefault="00876830" w:rsidP="00876830">
      <w:pPr>
        <w:rPr>
          <w:rFonts w:cs="Arial"/>
          <w:b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1</w:t>
      </w:r>
      <w:r w:rsidR="00591DC9">
        <w:rPr>
          <w:rFonts w:cs="Arial"/>
          <w:b/>
          <w:bCs/>
          <w:sz w:val="22"/>
          <w:szCs w:val="22"/>
        </w:rPr>
        <w:t>4</w:t>
      </w:r>
      <w:r>
        <w:rPr>
          <w:rFonts w:cs="Arial"/>
          <w:b/>
          <w:bCs/>
          <w:sz w:val="22"/>
          <w:szCs w:val="22"/>
        </w:rPr>
        <w:t xml:space="preserve">. </w:t>
      </w:r>
      <w:r w:rsidR="009616D1" w:rsidRPr="0074616F">
        <w:rPr>
          <w:rFonts w:cs="Arial"/>
          <w:b/>
          <w:bCs/>
          <w:sz w:val="22"/>
          <w:szCs w:val="22"/>
        </w:rPr>
        <w:t xml:space="preserve">Date of next meeting: </w:t>
      </w:r>
      <w:r w:rsidR="00705494">
        <w:rPr>
          <w:rFonts w:cs="Arial"/>
          <w:bCs/>
          <w:sz w:val="22"/>
          <w:szCs w:val="22"/>
        </w:rPr>
        <w:t xml:space="preserve">Monday October </w:t>
      </w:r>
      <w:r w:rsidR="005D4413">
        <w:rPr>
          <w:rFonts w:cs="Arial"/>
          <w:bCs/>
          <w:sz w:val="22"/>
          <w:szCs w:val="22"/>
        </w:rPr>
        <w:t>7th</w:t>
      </w:r>
      <w:r w:rsidR="00E70FBA">
        <w:rPr>
          <w:rFonts w:cs="Arial"/>
          <w:bCs/>
          <w:sz w:val="22"/>
          <w:szCs w:val="22"/>
        </w:rPr>
        <w:t>, 7.</w:t>
      </w:r>
      <w:r w:rsidR="00003693">
        <w:rPr>
          <w:rFonts w:cs="Arial"/>
          <w:bCs/>
          <w:sz w:val="22"/>
          <w:szCs w:val="22"/>
        </w:rPr>
        <w:t>00</w:t>
      </w:r>
      <w:r w:rsidR="00E70FBA">
        <w:rPr>
          <w:rFonts w:cs="Arial"/>
          <w:bCs/>
          <w:sz w:val="22"/>
          <w:szCs w:val="22"/>
        </w:rPr>
        <w:t>pm in Worton Village Hall</w:t>
      </w:r>
    </w:p>
    <w:p w14:paraId="16D2B9D3" w14:textId="77777777" w:rsidR="00AD766A" w:rsidRPr="002263CA" w:rsidRDefault="00AD766A" w:rsidP="002263CA">
      <w:pPr>
        <w:ind w:left="360"/>
        <w:rPr>
          <w:rFonts w:cs="Arial"/>
          <w:b/>
          <w:sz w:val="22"/>
          <w:szCs w:val="22"/>
        </w:rPr>
      </w:pPr>
    </w:p>
    <w:p w14:paraId="2D2FA1BB" w14:textId="150AD63D" w:rsidR="003555DF" w:rsidRPr="0074616F" w:rsidRDefault="005D2B39" w:rsidP="005D2B39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1</w:t>
      </w:r>
      <w:r w:rsidR="00591DC9">
        <w:rPr>
          <w:rFonts w:cs="Arial"/>
          <w:b/>
          <w:sz w:val="22"/>
          <w:szCs w:val="22"/>
        </w:rPr>
        <w:t>5</w:t>
      </w:r>
      <w:r>
        <w:rPr>
          <w:rFonts w:cs="Arial"/>
          <w:b/>
          <w:sz w:val="22"/>
          <w:szCs w:val="22"/>
        </w:rPr>
        <w:t xml:space="preserve">. </w:t>
      </w:r>
      <w:r w:rsidR="00301FEF" w:rsidRPr="0074616F">
        <w:rPr>
          <w:rFonts w:cs="Arial"/>
          <w:b/>
          <w:sz w:val="22"/>
          <w:szCs w:val="22"/>
        </w:rPr>
        <w:t>Key message</w:t>
      </w:r>
      <w:r w:rsidR="00083550" w:rsidRPr="0074616F">
        <w:rPr>
          <w:rFonts w:cs="Arial"/>
          <w:b/>
          <w:sz w:val="22"/>
          <w:szCs w:val="22"/>
        </w:rPr>
        <w:t>s</w:t>
      </w:r>
    </w:p>
    <w:sectPr w:rsidR="003555DF" w:rsidRPr="0074616F" w:rsidSect="000627FA">
      <w:footerReference w:type="default" r:id="rId8"/>
      <w:headerReference w:type="first" r:id="rId9"/>
      <w:footerReference w:type="first" r:id="rId10"/>
      <w:type w:val="continuous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DC1B0A" w14:textId="77777777" w:rsidR="008A4159" w:rsidRDefault="008A4159" w:rsidP="007502C7">
      <w:r>
        <w:separator/>
      </w:r>
    </w:p>
  </w:endnote>
  <w:endnote w:type="continuationSeparator" w:id="0">
    <w:p w14:paraId="7DB2CB76" w14:textId="77777777" w:rsidR="008A4159" w:rsidRDefault="008A4159" w:rsidP="00750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32778E" w14:textId="3F6EAE1A" w:rsidR="008A398F" w:rsidRPr="0027698F" w:rsidRDefault="008A398F" w:rsidP="0027698F">
    <w:pPr>
      <w:rPr>
        <w:i/>
        <w:iCs/>
        <w:sz w:val="16"/>
        <w:szCs w:val="16"/>
      </w:rPr>
    </w:pPr>
    <w:r>
      <w:t xml:space="preserve">   </w:t>
    </w:r>
    <w:r w:rsidR="0027698F" w:rsidRPr="0027698F">
      <w:rPr>
        <w:i/>
        <w:iCs/>
        <w:sz w:val="16"/>
        <w:szCs w:val="16"/>
      </w:rPr>
      <w:t>WORTON PARISH COUNCIL\AGENDAS AND MINUTES\AGENDAS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C66948" w14:textId="519E7818" w:rsidR="008A398F" w:rsidRDefault="00815262" w:rsidP="00391565">
    <w:pPr>
      <w:pStyle w:val="Footer"/>
      <w:ind w:left="-426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98B57B8" wp14:editId="6225724A">
              <wp:simplePos x="0" y="0"/>
              <wp:positionH relativeFrom="column">
                <wp:posOffset>462915</wp:posOffset>
              </wp:positionH>
              <wp:positionV relativeFrom="paragraph">
                <wp:posOffset>169545</wp:posOffset>
              </wp:positionV>
              <wp:extent cx="5181600" cy="9525"/>
              <wp:effectExtent l="0" t="0" r="0" b="952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181600" cy="952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E27A7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36.45pt;margin-top:13.35pt;width:408pt;height:.75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/t2vAEAAGMDAAAOAAAAZHJzL2Uyb0RvYy54bWysU01v2zAMvQ/YfxB0X2wHSNEZcXpI1126&#10;LUC73RV92EJlUSCVOPn3kxQv3cdtqA+EKIqPj4/0+u40OnbUSBZ8x5tFzZn2EpT1fce/Pz98uOWM&#10;ovBKOPC642dN/G7z/t16Cq1ewgBOaWQJxFM7hY4PMYa2qkgOehS0gKB9ChrAUcTkYl8pFFNCH121&#10;rOubagJUAUFqonR7fwnyTcE3Rsv4zRjSkbmOJ26xWCx2n221WYu2RxEGK2ca4j9YjML6VPQKdS+i&#10;YAe0/0CNViIQmLiQMFZgjJW69JC6aeq/unkaRNCllyQOhatM9Haw8utx63eYqcuTfwqPIF+IedgO&#10;wve6EHg+hzS4JktVTYHaa0p2KOyQ7acvoNIbcYhQVDgZHJlxNvzIiRk8dcpORfbzVXZ9ikymy1Vz&#10;29zUaToyxT6ulqtSSrQZJecGpPhZw8jyoeMUUdh+iFvwPs0X8FJBHB8pZo6vCTnZw4N1rozZeTbN&#10;BXKEwFmVg8XBfr91yI4iL0r5ZhZ/PEM4eFXABi3Up/kchXWXcyru/KxTlibvIbV7UOcd/tIvTbKw&#10;nLcur8rvfsl+/Tc2PwEAAP//AwBQSwMEFAAGAAgAAAAhAKhEboTbAAAACAEAAA8AAABkcnMvZG93&#10;bnJldi54bWxMj0FPhDAQhe8m/odmTLy5RWKgImVjTDQeDImr3rt0BJROkXaB/feOJ/c47728+V65&#10;Xd0gZpxC70nD9SYBgdR421Or4f3t8UqBCNGQNYMn1HDEANvq/Kw0hfULveK8i63gEgqF0dDFOBZS&#10;hqZDZ8LGj0jsffrJmcjn1Eo7mYXL3SDTJMmkMz3xh86M+NBh8707OA0/lB8/buSsvuo6Zk/PLy1h&#10;vWh9ebHe34GIuMb/MPzhMzpUzLT3B7JBDBry9JaTGtIsB8G+UoqFPQsqBVmV8nRA9QsAAP//AwBQ&#10;SwECLQAUAAYACAAAACEAtoM4kv4AAADhAQAAEwAAAAAAAAAAAAAAAAAAAAAAW0NvbnRlbnRfVHlw&#10;ZXNdLnhtbFBLAQItABQABgAIAAAAIQA4/SH/1gAAAJQBAAALAAAAAAAAAAAAAAAAAC8BAABfcmVs&#10;cy8ucmVsc1BLAQItABQABgAIAAAAIQAOT/t2vAEAAGMDAAAOAAAAAAAAAAAAAAAAAC4CAABkcnMv&#10;ZTJvRG9jLnhtbFBLAQItABQABgAIAAAAIQCoRG6E2wAAAAgBAAAPAAAAAAAAAAAAAAAAABYEAABk&#10;cnMvZG93bnJldi54bWxQSwUGAAAAAAQABADzAAAAHgUAAAAA&#10;"/>
          </w:pict>
        </mc:Fallback>
      </mc:AlternateContent>
    </w:r>
  </w:p>
  <w:p w14:paraId="40C1F31B" w14:textId="77777777" w:rsidR="008A398F" w:rsidRPr="00391565" w:rsidRDefault="008A398F" w:rsidP="00391565">
    <w:pPr>
      <w:pStyle w:val="Footer"/>
      <w:ind w:left="-426"/>
      <w:rPr>
        <w:sz w:val="20"/>
        <w:szCs w:val="20"/>
      </w:rPr>
    </w:pPr>
  </w:p>
  <w:p w14:paraId="6B9827B3" w14:textId="77777777" w:rsidR="008A398F" w:rsidRPr="00A84999" w:rsidRDefault="008A398F" w:rsidP="00A84999">
    <w:pPr>
      <w:pStyle w:val="Footer"/>
      <w:ind w:left="-426"/>
      <w:jc w:val="center"/>
      <w:rPr>
        <w:sz w:val="20"/>
        <w:szCs w:val="20"/>
      </w:rPr>
    </w:pPr>
    <w:r w:rsidRPr="00A84999">
      <w:rPr>
        <w:sz w:val="20"/>
        <w:szCs w:val="20"/>
      </w:rPr>
      <w:t>Chairman:  Barry Devine 1 Cedar Close, Worton, Devizes SN10 5SD</w:t>
    </w:r>
  </w:p>
  <w:p w14:paraId="4737F683" w14:textId="40F0A4C7" w:rsidR="008A398F" w:rsidRPr="00A84999" w:rsidRDefault="008A398F" w:rsidP="00A84999">
    <w:pPr>
      <w:jc w:val="center"/>
      <w:rPr>
        <w:sz w:val="20"/>
        <w:szCs w:val="20"/>
      </w:rPr>
    </w:pPr>
    <w:r w:rsidRPr="00A84999">
      <w:rPr>
        <w:sz w:val="20"/>
        <w:szCs w:val="20"/>
      </w:rPr>
      <w:t xml:space="preserve">Clerk: </w:t>
    </w:r>
    <w:r w:rsidR="00974AE7">
      <w:rPr>
        <w:sz w:val="20"/>
        <w:szCs w:val="20"/>
      </w:rPr>
      <w:t>Jules Slack</w:t>
    </w:r>
  </w:p>
  <w:p w14:paraId="48F8DC6D" w14:textId="10A8D0BA" w:rsidR="008A398F" w:rsidRDefault="008A398F" w:rsidP="0046568D">
    <w:pPr>
      <w:jc w:val="center"/>
      <w:rPr>
        <w:sz w:val="20"/>
        <w:szCs w:val="20"/>
      </w:rPr>
    </w:pPr>
    <w:r w:rsidRPr="00A84999">
      <w:rPr>
        <w:sz w:val="20"/>
        <w:szCs w:val="20"/>
      </w:rPr>
      <w:t xml:space="preserve">E: clerk@worton.org.uk   </w:t>
    </w:r>
    <w:r w:rsidRPr="00A84999">
      <w:rPr>
        <w:sz w:val="20"/>
        <w:szCs w:val="20"/>
      </w:rPr>
      <w:tab/>
      <w:t>T:</w:t>
    </w:r>
    <w:r w:rsidR="0027698F">
      <w:rPr>
        <w:sz w:val="20"/>
        <w:szCs w:val="20"/>
      </w:rPr>
      <w:t xml:space="preserve"> </w:t>
    </w:r>
    <w:r w:rsidR="00974AE7">
      <w:rPr>
        <w:sz w:val="20"/>
        <w:szCs w:val="20"/>
      </w:rPr>
      <w:t>07515 796444</w:t>
    </w:r>
    <w:r w:rsidRPr="00A84999">
      <w:rPr>
        <w:sz w:val="20"/>
        <w:szCs w:val="20"/>
      </w:rPr>
      <w:tab/>
      <w:t>W: worton.org.uk</w:t>
    </w:r>
  </w:p>
  <w:p w14:paraId="5431BAD8" w14:textId="12D9E489" w:rsidR="0027698F" w:rsidRDefault="0027698F" w:rsidP="0046568D">
    <w:pPr>
      <w:jc w:val="center"/>
      <w:rPr>
        <w:sz w:val="20"/>
        <w:szCs w:val="20"/>
      </w:rPr>
    </w:pPr>
  </w:p>
  <w:p w14:paraId="4C211D1B" w14:textId="7326FDA3" w:rsidR="0027698F" w:rsidRPr="0027698F" w:rsidRDefault="0027698F" w:rsidP="0027698F">
    <w:pPr>
      <w:rPr>
        <w:i/>
        <w:iCs/>
        <w:sz w:val="16"/>
        <w:szCs w:val="16"/>
      </w:rPr>
    </w:pPr>
    <w:r w:rsidRPr="0027698F">
      <w:rPr>
        <w:i/>
        <w:iCs/>
        <w:sz w:val="16"/>
        <w:szCs w:val="16"/>
      </w:rPr>
      <w:t>WORTON PARISH COUNCIL\AGENDAS AND MINUTES\AGENDAS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47A5D0" w14:textId="77777777" w:rsidR="008A4159" w:rsidRDefault="008A4159" w:rsidP="007502C7">
      <w:r>
        <w:separator/>
      </w:r>
    </w:p>
  </w:footnote>
  <w:footnote w:type="continuationSeparator" w:id="0">
    <w:p w14:paraId="0AC7A32D" w14:textId="77777777" w:rsidR="008A4159" w:rsidRDefault="008A4159" w:rsidP="007502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E44150" w14:textId="77777777" w:rsidR="008A398F" w:rsidRPr="00A84999" w:rsidRDefault="008A398F" w:rsidP="00391565">
    <w:pPr>
      <w:jc w:val="center"/>
      <w:rPr>
        <w:b/>
        <w:sz w:val="28"/>
        <w:szCs w:val="28"/>
      </w:rPr>
    </w:pPr>
    <w:r w:rsidRPr="00A84999">
      <w:rPr>
        <w:b/>
        <w:sz w:val="28"/>
        <w:szCs w:val="28"/>
      </w:rPr>
      <w:t>Worton Parish Council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95119"/>
    <w:multiLevelType w:val="hybridMultilevel"/>
    <w:tmpl w:val="114A8CDC"/>
    <w:lvl w:ilvl="0" w:tplc="1F0801E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B7176"/>
    <w:multiLevelType w:val="hybridMultilevel"/>
    <w:tmpl w:val="2A6A99B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3290B"/>
    <w:multiLevelType w:val="hybridMultilevel"/>
    <w:tmpl w:val="AA5E4AD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14B83"/>
    <w:multiLevelType w:val="hybridMultilevel"/>
    <w:tmpl w:val="0E449648"/>
    <w:lvl w:ilvl="0" w:tplc="AF1A20B4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9D6E6B"/>
    <w:multiLevelType w:val="hybridMultilevel"/>
    <w:tmpl w:val="0AA0F5F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AE80C1D"/>
    <w:multiLevelType w:val="hybridMultilevel"/>
    <w:tmpl w:val="441C5382"/>
    <w:lvl w:ilvl="0" w:tplc="A2FC4206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8D503C"/>
    <w:multiLevelType w:val="hybridMultilevel"/>
    <w:tmpl w:val="8EA6FBBA"/>
    <w:lvl w:ilvl="0" w:tplc="8FC8709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F3172A"/>
    <w:multiLevelType w:val="hybridMultilevel"/>
    <w:tmpl w:val="0EF09232"/>
    <w:lvl w:ilvl="0" w:tplc="6E1CC318">
      <w:start w:val="13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BC9262F"/>
    <w:multiLevelType w:val="hybridMultilevel"/>
    <w:tmpl w:val="2BF267A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323AC9"/>
    <w:multiLevelType w:val="hybridMultilevel"/>
    <w:tmpl w:val="002C0E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1387816">
    <w:abstractNumId w:val="2"/>
  </w:num>
  <w:num w:numId="2" w16cid:durableId="1816482274">
    <w:abstractNumId w:val="4"/>
  </w:num>
  <w:num w:numId="3" w16cid:durableId="1490563093">
    <w:abstractNumId w:val="6"/>
  </w:num>
  <w:num w:numId="4" w16cid:durableId="1345547138">
    <w:abstractNumId w:val="8"/>
  </w:num>
  <w:num w:numId="5" w16cid:durableId="297223179">
    <w:abstractNumId w:val="0"/>
  </w:num>
  <w:num w:numId="6" w16cid:durableId="459881637">
    <w:abstractNumId w:val="3"/>
  </w:num>
  <w:num w:numId="7" w16cid:durableId="1476606831">
    <w:abstractNumId w:val="5"/>
  </w:num>
  <w:num w:numId="8" w16cid:durableId="152381201">
    <w:abstractNumId w:val="9"/>
  </w:num>
  <w:num w:numId="9" w16cid:durableId="791752167">
    <w:abstractNumId w:val="7"/>
  </w:num>
  <w:num w:numId="10" w16cid:durableId="1240286726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86B"/>
    <w:rsid w:val="00000F94"/>
    <w:rsid w:val="00002452"/>
    <w:rsid w:val="00002AD1"/>
    <w:rsid w:val="00003693"/>
    <w:rsid w:val="00005C5F"/>
    <w:rsid w:val="00007E95"/>
    <w:rsid w:val="000113B1"/>
    <w:rsid w:val="00015EC5"/>
    <w:rsid w:val="00020574"/>
    <w:rsid w:val="00020928"/>
    <w:rsid w:val="00021743"/>
    <w:rsid w:val="00022377"/>
    <w:rsid w:val="0002345B"/>
    <w:rsid w:val="00023723"/>
    <w:rsid w:val="0002383C"/>
    <w:rsid w:val="00025839"/>
    <w:rsid w:val="00025F43"/>
    <w:rsid w:val="00027B8B"/>
    <w:rsid w:val="00030422"/>
    <w:rsid w:val="000319DB"/>
    <w:rsid w:val="0003599A"/>
    <w:rsid w:val="00036E65"/>
    <w:rsid w:val="00037316"/>
    <w:rsid w:val="000379EA"/>
    <w:rsid w:val="00037AFE"/>
    <w:rsid w:val="00042D27"/>
    <w:rsid w:val="00044B42"/>
    <w:rsid w:val="00044DDB"/>
    <w:rsid w:val="0005201F"/>
    <w:rsid w:val="00060EC7"/>
    <w:rsid w:val="00061188"/>
    <w:rsid w:val="000618DB"/>
    <w:rsid w:val="000627FA"/>
    <w:rsid w:val="00065919"/>
    <w:rsid w:val="000668B6"/>
    <w:rsid w:val="000671B5"/>
    <w:rsid w:val="000673B2"/>
    <w:rsid w:val="00067F12"/>
    <w:rsid w:val="00070993"/>
    <w:rsid w:val="00072074"/>
    <w:rsid w:val="00074397"/>
    <w:rsid w:val="00077FBF"/>
    <w:rsid w:val="0008130F"/>
    <w:rsid w:val="00082964"/>
    <w:rsid w:val="00083427"/>
    <w:rsid w:val="00083550"/>
    <w:rsid w:val="000838C0"/>
    <w:rsid w:val="00085153"/>
    <w:rsid w:val="000854FF"/>
    <w:rsid w:val="00093642"/>
    <w:rsid w:val="00093C19"/>
    <w:rsid w:val="000946B3"/>
    <w:rsid w:val="0009648F"/>
    <w:rsid w:val="000A2013"/>
    <w:rsid w:val="000A2E7C"/>
    <w:rsid w:val="000A44D8"/>
    <w:rsid w:val="000A644F"/>
    <w:rsid w:val="000A6756"/>
    <w:rsid w:val="000A751A"/>
    <w:rsid w:val="000B0A02"/>
    <w:rsid w:val="000B2073"/>
    <w:rsid w:val="000B25BB"/>
    <w:rsid w:val="000B6AAC"/>
    <w:rsid w:val="000B7609"/>
    <w:rsid w:val="000B7A1F"/>
    <w:rsid w:val="000B7D96"/>
    <w:rsid w:val="000C202C"/>
    <w:rsid w:val="000C21E9"/>
    <w:rsid w:val="000C37F6"/>
    <w:rsid w:val="000C5A64"/>
    <w:rsid w:val="000C5BFE"/>
    <w:rsid w:val="000C6788"/>
    <w:rsid w:val="000C718D"/>
    <w:rsid w:val="000C734E"/>
    <w:rsid w:val="000C74D4"/>
    <w:rsid w:val="000C79E2"/>
    <w:rsid w:val="000D07B1"/>
    <w:rsid w:val="000D08B0"/>
    <w:rsid w:val="000D3B3A"/>
    <w:rsid w:val="000D7D5C"/>
    <w:rsid w:val="000E232E"/>
    <w:rsid w:val="000E45B5"/>
    <w:rsid w:val="000E6524"/>
    <w:rsid w:val="000E6A70"/>
    <w:rsid w:val="000F12AF"/>
    <w:rsid w:val="000F3069"/>
    <w:rsid w:val="000F6D5D"/>
    <w:rsid w:val="000F7411"/>
    <w:rsid w:val="000F74F7"/>
    <w:rsid w:val="000F7DAA"/>
    <w:rsid w:val="00102D72"/>
    <w:rsid w:val="001039F7"/>
    <w:rsid w:val="001054D7"/>
    <w:rsid w:val="00105BC4"/>
    <w:rsid w:val="0010720B"/>
    <w:rsid w:val="00107A13"/>
    <w:rsid w:val="001159CA"/>
    <w:rsid w:val="0011755A"/>
    <w:rsid w:val="001205AE"/>
    <w:rsid w:val="00120A15"/>
    <w:rsid w:val="00122515"/>
    <w:rsid w:val="0012313D"/>
    <w:rsid w:val="00125F7F"/>
    <w:rsid w:val="001275D1"/>
    <w:rsid w:val="001324DA"/>
    <w:rsid w:val="00132AA2"/>
    <w:rsid w:val="0013325F"/>
    <w:rsid w:val="00133B3D"/>
    <w:rsid w:val="00134B0E"/>
    <w:rsid w:val="00134ECA"/>
    <w:rsid w:val="001428C3"/>
    <w:rsid w:val="00146ED7"/>
    <w:rsid w:val="00150478"/>
    <w:rsid w:val="00151E62"/>
    <w:rsid w:val="00151F12"/>
    <w:rsid w:val="00156361"/>
    <w:rsid w:val="0016018D"/>
    <w:rsid w:val="00160F7F"/>
    <w:rsid w:val="001627E5"/>
    <w:rsid w:val="0016312D"/>
    <w:rsid w:val="0017091F"/>
    <w:rsid w:val="001719B8"/>
    <w:rsid w:val="00172AF1"/>
    <w:rsid w:val="0017335A"/>
    <w:rsid w:val="0017367A"/>
    <w:rsid w:val="00174947"/>
    <w:rsid w:val="001761B1"/>
    <w:rsid w:val="00176D1E"/>
    <w:rsid w:val="00177953"/>
    <w:rsid w:val="0018331C"/>
    <w:rsid w:val="001877FD"/>
    <w:rsid w:val="00192A0A"/>
    <w:rsid w:val="001941B2"/>
    <w:rsid w:val="0019442C"/>
    <w:rsid w:val="001951DB"/>
    <w:rsid w:val="00196CFE"/>
    <w:rsid w:val="001A06AD"/>
    <w:rsid w:val="001A1EFB"/>
    <w:rsid w:val="001A213C"/>
    <w:rsid w:val="001A2564"/>
    <w:rsid w:val="001A3C88"/>
    <w:rsid w:val="001A4C2A"/>
    <w:rsid w:val="001A4FF0"/>
    <w:rsid w:val="001A55EA"/>
    <w:rsid w:val="001B071A"/>
    <w:rsid w:val="001B250F"/>
    <w:rsid w:val="001B2602"/>
    <w:rsid w:val="001B3BC0"/>
    <w:rsid w:val="001B46C6"/>
    <w:rsid w:val="001B7EC2"/>
    <w:rsid w:val="001C16F7"/>
    <w:rsid w:val="001C1E02"/>
    <w:rsid w:val="001C1E8D"/>
    <w:rsid w:val="001C5B4A"/>
    <w:rsid w:val="001C61EA"/>
    <w:rsid w:val="001C6B4B"/>
    <w:rsid w:val="001C6E22"/>
    <w:rsid w:val="001D284E"/>
    <w:rsid w:val="001D28C8"/>
    <w:rsid w:val="001D345D"/>
    <w:rsid w:val="001D355A"/>
    <w:rsid w:val="001D3B13"/>
    <w:rsid w:val="001E624A"/>
    <w:rsid w:val="001F0D79"/>
    <w:rsid w:val="001F3B1A"/>
    <w:rsid w:val="0020107A"/>
    <w:rsid w:val="00201F92"/>
    <w:rsid w:val="0020335C"/>
    <w:rsid w:val="00205709"/>
    <w:rsid w:val="00205CC7"/>
    <w:rsid w:val="00206C63"/>
    <w:rsid w:val="00210863"/>
    <w:rsid w:val="00211548"/>
    <w:rsid w:val="00212FE6"/>
    <w:rsid w:val="00222327"/>
    <w:rsid w:val="00225074"/>
    <w:rsid w:val="00225E40"/>
    <w:rsid w:val="002263CA"/>
    <w:rsid w:val="00230F77"/>
    <w:rsid w:val="002330C4"/>
    <w:rsid w:val="00235C1C"/>
    <w:rsid w:val="00236D39"/>
    <w:rsid w:val="0024145B"/>
    <w:rsid w:val="00241784"/>
    <w:rsid w:val="00243677"/>
    <w:rsid w:val="00255514"/>
    <w:rsid w:val="00257810"/>
    <w:rsid w:val="00263125"/>
    <w:rsid w:val="002640A3"/>
    <w:rsid w:val="00264F9D"/>
    <w:rsid w:val="00265FE1"/>
    <w:rsid w:val="00271620"/>
    <w:rsid w:val="00273A7E"/>
    <w:rsid w:val="00274D7B"/>
    <w:rsid w:val="0027698F"/>
    <w:rsid w:val="00276BC4"/>
    <w:rsid w:val="0027749B"/>
    <w:rsid w:val="002810E9"/>
    <w:rsid w:val="00282AEC"/>
    <w:rsid w:val="00286D8B"/>
    <w:rsid w:val="00287751"/>
    <w:rsid w:val="0029181F"/>
    <w:rsid w:val="0029267B"/>
    <w:rsid w:val="002A1F1F"/>
    <w:rsid w:val="002A27C2"/>
    <w:rsid w:val="002A53B1"/>
    <w:rsid w:val="002A6074"/>
    <w:rsid w:val="002A7698"/>
    <w:rsid w:val="002A79EF"/>
    <w:rsid w:val="002B18AC"/>
    <w:rsid w:val="002B2D2A"/>
    <w:rsid w:val="002B434A"/>
    <w:rsid w:val="002B75AE"/>
    <w:rsid w:val="002C13F0"/>
    <w:rsid w:val="002C24A8"/>
    <w:rsid w:val="002C5923"/>
    <w:rsid w:val="002C69F3"/>
    <w:rsid w:val="002C7731"/>
    <w:rsid w:val="002D259A"/>
    <w:rsid w:val="002D53B8"/>
    <w:rsid w:val="002D58E8"/>
    <w:rsid w:val="002D5B40"/>
    <w:rsid w:val="002D5E19"/>
    <w:rsid w:val="002D64D1"/>
    <w:rsid w:val="002D6AAE"/>
    <w:rsid w:val="002E072B"/>
    <w:rsid w:val="002E2B8F"/>
    <w:rsid w:val="002E4CAE"/>
    <w:rsid w:val="002E550C"/>
    <w:rsid w:val="002E652E"/>
    <w:rsid w:val="002F0D0C"/>
    <w:rsid w:val="002F0E56"/>
    <w:rsid w:val="002F7978"/>
    <w:rsid w:val="003000ED"/>
    <w:rsid w:val="003009E8"/>
    <w:rsid w:val="00301FEF"/>
    <w:rsid w:val="0030669C"/>
    <w:rsid w:val="003108F8"/>
    <w:rsid w:val="003110DE"/>
    <w:rsid w:val="003111CF"/>
    <w:rsid w:val="00316668"/>
    <w:rsid w:val="00324482"/>
    <w:rsid w:val="00326395"/>
    <w:rsid w:val="00330549"/>
    <w:rsid w:val="0033160A"/>
    <w:rsid w:val="00331C23"/>
    <w:rsid w:val="003332D9"/>
    <w:rsid w:val="0033372A"/>
    <w:rsid w:val="003437B1"/>
    <w:rsid w:val="00343EEE"/>
    <w:rsid w:val="00344420"/>
    <w:rsid w:val="00353EFE"/>
    <w:rsid w:val="003543D9"/>
    <w:rsid w:val="0035446C"/>
    <w:rsid w:val="003555DF"/>
    <w:rsid w:val="00355E9C"/>
    <w:rsid w:val="00356BEC"/>
    <w:rsid w:val="00361A26"/>
    <w:rsid w:val="00363BE2"/>
    <w:rsid w:val="00364E08"/>
    <w:rsid w:val="00364F40"/>
    <w:rsid w:val="00366010"/>
    <w:rsid w:val="00370741"/>
    <w:rsid w:val="00370B37"/>
    <w:rsid w:val="00380316"/>
    <w:rsid w:val="003835D8"/>
    <w:rsid w:val="00383FD6"/>
    <w:rsid w:val="003847BD"/>
    <w:rsid w:val="00385C3D"/>
    <w:rsid w:val="003866A1"/>
    <w:rsid w:val="00386B29"/>
    <w:rsid w:val="00390C54"/>
    <w:rsid w:val="00390DF5"/>
    <w:rsid w:val="00391565"/>
    <w:rsid w:val="003915C1"/>
    <w:rsid w:val="0039279A"/>
    <w:rsid w:val="00393ABF"/>
    <w:rsid w:val="003A02AA"/>
    <w:rsid w:val="003A099C"/>
    <w:rsid w:val="003A195A"/>
    <w:rsid w:val="003A2F75"/>
    <w:rsid w:val="003A532D"/>
    <w:rsid w:val="003A573F"/>
    <w:rsid w:val="003B0960"/>
    <w:rsid w:val="003B1202"/>
    <w:rsid w:val="003B5D83"/>
    <w:rsid w:val="003B6214"/>
    <w:rsid w:val="003B6C11"/>
    <w:rsid w:val="003C3FF2"/>
    <w:rsid w:val="003C4372"/>
    <w:rsid w:val="003C7213"/>
    <w:rsid w:val="003D0CF1"/>
    <w:rsid w:val="003D1A05"/>
    <w:rsid w:val="003D1EBC"/>
    <w:rsid w:val="003D45C0"/>
    <w:rsid w:val="003D6780"/>
    <w:rsid w:val="003D690D"/>
    <w:rsid w:val="003E2F73"/>
    <w:rsid w:val="003E3DCD"/>
    <w:rsid w:val="003E4577"/>
    <w:rsid w:val="003E4630"/>
    <w:rsid w:val="003E77F1"/>
    <w:rsid w:val="003E7A3B"/>
    <w:rsid w:val="003E7D87"/>
    <w:rsid w:val="003F0575"/>
    <w:rsid w:val="003F0EAF"/>
    <w:rsid w:val="003F1874"/>
    <w:rsid w:val="003F39E0"/>
    <w:rsid w:val="003F434D"/>
    <w:rsid w:val="003F51CD"/>
    <w:rsid w:val="003F607F"/>
    <w:rsid w:val="003F7E0C"/>
    <w:rsid w:val="00400145"/>
    <w:rsid w:val="00400DBA"/>
    <w:rsid w:val="00400EBE"/>
    <w:rsid w:val="0040421D"/>
    <w:rsid w:val="00410A2F"/>
    <w:rsid w:val="00412B6A"/>
    <w:rsid w:val="00414DD4"/>
    <w:rsid w:val="00415B55"/>
    <w:rsid w:val="0041641E"/>
    <w:rsid w:val="004175EE"/>
    <w:rsid w:val="004200F5"/>
    <w:rsid w:val="00420B23"/>
    <w:rsid w:val="0042150D"/>
    <w:rsid w:val="004276C8"/>
    <w:rsid w:val="00427EA1"/>
    <w:rsid w:val="00430159"/>
    <w:rsid w:val="00430964"/>
    <w:rsid w:val="00430BD6"/>
    <w:rsid w:val="00430E66"/>
    <w:rsid w:val="00431B25"/>
    <w:rsid w:val="00432158"/>
    <w:rsid w:val="00432FD6"/>
    <w:rsid w:val="00433121"/>
    <w:rsid w:val="004348A1"/>
    <w:rsid w:val="0043704A"/>
    <w:rsid w:val="004432FD"/>
    <w:rsid w:val="00453F97"/>
    <w:rsid w:val="00455E63"/>
    <w:rsid w:val="004637F1"/>
    <w:rsid w:val="0046568D"/>
    <w:rsid w:val="00471CB2"/>
    <w:rsid w:val="004734F8"/>
    <w:rsid w:val="0047478E"/>
    <w:rsid w:val="0047549E"/>
    <w:rsid w:val="004758E6"/>
    <w:rsid w:val="00476301"/>
    <w:rsid w:val="004864CD"/>
    <w:rsid w:val="004866DF"/>
    <w:rsid w:val="00487CD0"/>
    <w:rsid w:val="0049304A"/>
    <w:rsid w:val="004938EF"/>
    <w:rsid w:val="00495C12"/>
    <w:rsid w:val="004A0EEE"/>
    <w:rsid w:val="004A0FEF"/>
    <w:rsid w:val="004A332B"/>
    <w:rsid w:val="004A3439"/>
    <w:rsid w:val="004A622E"/>
    <w:rsid w:val="004A6A6B"/>
    <w:rsid w:val="004A6EFA"/>
    <w:rsid w:val="004B0457"/>
    <w:rsid w:val="004B05E3"/>
    <w:rsid w:val="004B3B4A"/>
    <w:rsid w:val="004B3F7E"/>
    <w:rsid w:val="004B6784"/>
    <w:rsid w:val="004B6C5F"/>
    <w:rsid w:val="004C06D3"/>
    <w:rsid w:val="004C0CE5"/>
    <w:rsid w:val="004C22D8"/>
    <w:rsid w:val="004C2A0C"/>
    <w:rsid w:val="004C2CD9"/>
    <w:rsid w:val="004C3D31"/>
    <w:rsid w:val="004C6FE0"/>
    <w:rsid w:val="004D0E8D"/>
    <w:rsid w:val="004D0EBD"/>
    <w:rsid w:val="004D2F5B"/>
    <w:rsid w:val="004D32F3"/>
    <w:rsid w:val="004D3427"/>
    <w:rsid w:val="004D366E"/>
    <w:rsid w:val="004D6058"/>
    <w:rsid w:val="004E1DD0"/>
    <w:rsid w:val="004E235B"/>
    <w:rsid w:val="004E36BA"/>
    <w:rsid w:val="004E56A1"/>
    <w:rsid w:val="004E6E13"/>
    <w:rsid w:val="004E7E70"/>
    <w:rsid w:val="004F11CD"/>
    <w:rsid w:val="004F4BDB"/>
    <w:rsid w:val="004F57D4"/>
    <w:rsid w:val="00500BCD"/>
    <w:rsid w:val="00500FB3"/>
    <w:rsid w:val="00502BDB"/>
    <w:rsid w:val="00504A22"/>
    <w:rsid w:val="00512749"/>
    <w:rsid w:val="0052381F"/>
    <w:rsid w:val="00526315"/>
    <w:rsid w:val="00530CE3"/>
    <w:rsid w:val="00535A76"/>
    <w:rsid w:val="00536270"/>
    <w:rsid w:val="0054034E"/>
    <w:rsid w:val="00546139"/>
    <w:rsid w:val="005500DE"/>
    <w:rsid w:val="00550183"/>
    <w:rsid w:val="005524DF"/>
    <w:rsid w:val="00552CE0"/>
    <w:rsid w:val="005560DF"/>
    <w:rsid w:val="00557170"/>
    <w:rsid w:val="00561321"/>
    <w:rsid w:val="005614C8"/>
    <w:rsid w:val="0056227B"/>
    <w:rsid w:val="00563F93"/>
    <w:rsid w:val="00564E2E"/>
    <w:rsid w:val="00564EE8"/>
    <w:rsid w:val="0056523E"/>
    <w:rsid w:val="005653C4"/>
    <w:rsid w:val="005709D9"/>
    <w:rsid w:val="00570BA3"/>
    <w:rsid w:val="00572E8E"/>
    <w:rsid w:val="00573DD2"/>
    <w:rsid w:val="00577CC3"/>
    <w:rsid w:val="00580D69"/>
    <w:rsid w:val="00582673"/>
    <w:rsid w:val="00582686"/>
    <w:rsid w:val="00583C58"/>
    <w:rsid w:val="00583F27"/>
    <w:rsid w:val="00591C59"/>
    <w:rsid w:val="00591DC9"/>
    <w:rsid w:val="0059304B"/>
    <w:rsid w:val="00593D07"/>
    <w:rsid w:val="00595021"/>
    <w:rsid w:val="0059712D"/>
    <w:rsid w:val="005A0FAE"/>
    <w:rsid w:val="005A445C"/>
    <w:rsid w:val="005A4687"/>
    <w:rsid w:val="005A482D"/>
    <w:rsid w:val="005A4A67"/>
    <w:rsid w:val="005A5C8D"/>
    <w:rsid w:val="005B05A6"/>
    <w:rsid w:val="005B135F"/>
    <w:rsid w:val="005B1B6E"/>
    <w:rsid w:val="005B2212"/>
    <w:rsid w:val="005B3C43"/>
    <w:rsid w:val="005B3F43"/>
    <w:rsid w:val="005B4E74"/>
    <w:rsid w:val="005B5292"/>
    <w:rsid w:val="005B55A4"/>
    <w:rsid w:val="005B7880"/>
    <w:rsid w:val="005C21B8"/>
    <w:rsid w:val="005C25EF"/>
    <w:rsid w:val="005C2750"/>
    <w:rsid w:val="005C56C2"/>
    <w:rsid w:val="005C6942"/>
    <w:rsid w:val="005D07BE"/>
    <w:rsid w:val="005D1E67"/>
    <w:rsid w:val="005D2095"/>
    <w:rsid w:val="005D2B39"/>
    <w:rsid w:val="005D37EF"/>
    <w:rsid w:val="005D3986"/>
    <w:rsid w:val="005D3ACF"/>
    <w:rsid w:val="005D4134"/>
    <w:rsid w:val="005D4413"/>
    <w:rsid w:val="005D503D"/>
    <w:rsid w:val="005E061C"/>
    <w:rsid w:val="005E0631"/>
    <w:rsid w:val="005E3D21"/>
    <w:rsid w:val="005E3F35"/>
    <w:rsid w:val="005E7568"/>
    <w:rsid w:val="005F0968"/>
    <w:rsid w:val="005F1FB0"/>
    <w:rsid w:val="005F32CA"/>
    <w:rsid w:val="00600D8C"/>
    <w:rsid w:val="00601329"/>
    <w:rsid w:val="006019AC"/>
    <w:rsid w:val="006039A4"/>
    <w:rsid w:val="006076F5"/>
    <w:rsid w:val="00610F02"/>
    <w:rsid w:val="00611315"/>
    <w:rsid w:val="006208BD"/>
    <w:rsid w:val="00624E29"/>
    <w:rsid w:val="00624E40"/>
    <w:rsid w:val="00625227"/>
    <w:rsid w:val="00625417"/>
    <w:rsid w:val="00632D48"/>
    <w:rsid w:val="00633574"/>
    <w:rsid w:val="006340E5"/>
    <w:rsid w:val="00634FA1"/>
    <w:rsid w:val="0063570F"/>
    <w:rsid w:val="00636DA1"/>
    <w:rsid w:val="0063714F"/>
    <w:rsid w:val="0064140A"/>
    <w:rsid w:val="00641B0A"/>
    <w:rsid w:val="00646D35"/>
    <w:rsid w:val="006517C9"/>
    <w:rsid w:val="006544D1"/>
    <w:rsid w:val="00655697"/>
    <w:rsid w:val="00656579"/>
    <w:rsid w:val="00657FBB"/>
    <w:rsid w:val="00660F7E"/>
    <w:rsid w:val="00661095"/>
    <w:rsid w:val="006652D4"/>
    <w:rsid w:val="00665E5E"/>
    <w:rsid w:val="0066743C"/>
    <w:rsid w:val="006676DD"/>
    <w:rsid w:val="00667E38"/>
    <w:rsid w:val="0067183D"/>
    <w:rsid w:val="00672D97"/>
    <w:rsid w:val="006748BF"/>
    <w:rsid w:val="0067664D"/>
    <w:rsid w:val="0068243D"/>
    <w:rsid w:val="0068298A"/>
    <w:rsid w:val="006850E5"/>
    <w:rsid w:val="00685474"/>
    <w:rsid w:val="00690963"/>
    <w:rsid w:val="00691E7B"/>
    <w:rsid w:val="006945D4"/>
    <w:rsid w:val="00695328"/>
    <w:rsid w:val="006953B7"/>
    <w:rsid w:val="0069758E"/>
    <w:rsid w:val="006A0BF1"/>
    <w:rsid w:val="006A0C1C"/>
    <w:rsid w:val="006A251F"/>
    <w:rsid w:val="006A3D46"/>
    <w:rsid w:val="006A5140"/>
    <w:rsid w:val="006A6738"/>
    <w:rsid w:val="006A69CC"/>
    <w:rsid w:val="006A70B3"/>
    <w:rsid w:val="006A7D2C"/>
    <w:rsid w:val="006B0027"/>
    <w:rsid w:val="006B08ED"/>
    <w:rsid w:val="006B0FC1"/>
    <w:rsid w:val="006B717E"/>
    <w:rsid w:val="006B742F"/>
    <w:rsid w:val="006C2AA0"/>
    <w:rsid w:val="006C3802"/>
    <w:rsid w:val="006C6CF3"/>
    <w:rsid w:val="006D0646"/>
    <w:rsid w:val="006D4610"/>
    <w:rsid w:val="006D6895"/>
    <w:rsid w:val="006E01AD"/>
    <w:rsid w:val="006E0E27"/>
    <w:rsid w:val="006E62A3"/>
    <w:rsid w:val="006E653D"/>
    <w:rsid w:val="006F129D"/>
    <w:rsid w:val="006F2CB1"/>
    <w:rsid w:val="006F410C"/>
    <w:rsid w:val="006F4CC6"/>
    <w:rsid w:val="006F7A8F"/>
    <w:rsid w:val="006F7B7C"/>
    <w:rsid w:val="00701EE6"/>
    <w:rsid w:val="00703E8B"/>
    <w:rsid w:val="00705494"/>
    <w:rsid w:val="007163CE"/>
    <w:rsid w:val="00716EBC"/>
    <w:rsid w:val="007211A2"/>
    <w:rsid w:val="00721826"/>
    <w:rsid w:val="00721D82"/>
    <w:rsid w:val="0072227A"/>
    <w:rsid w:val="00722641"/>
    <w:rsid w:val="00724F34"/>
    <w:rsid w:val="007253D2"/>
    <w:rsid w:val="007261B7"/>
    <w:rsid w:val="007271D7"/>
    <w:rsid w:val="00732378"/>
    <w:rsid w:val="007323E4"/>
    <w:rsid w:val="00735114"/>
    <w:rsid w:val="00737CDA"/>
    <w:rsid w:val="0074616F"/>
    <w:rsid w:val="007502C7"/>
    <w:rsid w:val="00752577"/>
    <w:rsid w:val="00755072"/>
    <w:rsid w:val="0076055C"/>
    <w:rsid w:val="00761389"/>
    <w:rsid w:val="007618EA"/>
    <w:rsid w:val="0076573D"/>
    <w:rsid w:val="007665B1"/>
    <w:rsid w:val="00767A5C"/>
    <w:rsid w:val="00767E71"/>
    <w:rsid w:val="00767F1E"/>
    <w:rsid w:val="00770256"/>
    <w:rsid w:val="00773C85"/>
    <w:rsid w:val="00775480"/>
    <w:rsid w:val="00777B1A"/>
    <w:rsid w:val="007804E9"/>
    <w:rsid w:val="007821C2"/>
    <w:rsid w:val="00785338"/>
    <w:rsid w:val="00786747"/>
    <w:rsid w:val="00790538"/>
    <w:rsid w:val="00790959"/>
    <w:rsid w:val="00790C61"/>
    <w:rsid w:val="0079492E"/>
    <w:rsid w:val="007968CE"/>
    <w:rsid w:val="00797C10"/>
    <w:rsid w:val="007A45CE"/>
    <w:rsid w:val="007A73E6"/>
    <w:rsid w:val="007A7F44"/>
    <w:rsid w:val="007B47A2"/>
    <w:rsid w:val="007B7488"/>
    <w:rsid w:val="007C0B33"/>
    <w:rsid w:val="007C0B7F"/>
    <w:rsid w:val="007C0D59"/>
    <w:rsid w:val="007C3D0D"/>
    <w:rsid w:val="007C7B84"/>
    <w:rsid w:val="007D0B6D"/>
    <w:rsid w:val="007D4476"/>
    <w:rsid w:val="007D702F"/>
    <w:rsid w:val="007E2264"/>
    <w:rsid w:val="007E288A"/>
    <w:rsid w:val="007E4ED9"/>
    <w:rsid w:val="007F25C9"/>
    <w:rsid w:val="007F37BE"/>
    <w:rsid w:val="0080205D"/>
    <w:rsid w:val="008026D5"/>
    <w:rsid w:val="00805C4E"/>
    <w:rsid w:val="008124FA"/>
    <w:rsid w:val="00812EF2"/>
    <w:rsid w:val="00814C2B"/>
    <w:rsid w:val="00815262"/>
    <w:rsid w:val="00816CC0"/>
    <w:rsid w:val="00817A02"/>
    <w:rsid w:val="0082197F"/>
    <w:rsid w:val="00824329"/>
    <w:rsid w:val="00830554"/>
    <w:rsid w:val="008322CE"/>
    <w:rsid w:val="00833677"/>
    <w:rsid w:val="008358A9"/>
    <w:rsid w:val="008361A7"/>
    <w:rsid w:val="008401DB"/>
    <w:rsid w:val="00840359"/>
    <w:rsid w:val="00845A5E"/>
    <w:rsid w:val="0085163A"/>
    <w:rsid w:val="00851E11"/>
    <w:rsid w:val="00855053"/>
    <w:rsid w:val="00857098"/>
    <w:rsid w:val="00860A69"/>
    <w:rsid w:val="00860AB4"/>
    <w:rsid w:val="0086134C"/>
    <w:rsid w:val="0086679D"/>
    <w:rsid w:val="00871375"/>
    <w:rsid w:val="0087588C"/>
    <w:rsid w:val="00875AB6"/>
    <w:rsid w:val="00876830"/>
    <w:rsid w:val="00885676"/>
    <w:rsid w:val="00890A1A"/>
    <w:rsid w:val="00892744"/>
    <w:rsid w:val="00894D54"/>
    <w:rsid w:val="0089739B"/>
    <w:rsid w:val="008A00B3"/>
    <w:rsid w:val="008A0725"/>
    <w:rsid w:val="008A1BCD"/>
    <w:rsid w:val="008A398F"/>
    <w:rsid w:val="008A4159"/>
    <w:rsid w:val="008A45D3"/>
    <w:rsid w:val="008A48DA"/>
    <w:rsid w:val="008A55A8"/>
    <w:rsid w:val="008B1F3A"/>
    <w:rsid w:val="008B3A43"/>
    <w:rsid w:val="008B5A67"/>
    <w:rsid w:val="008C007D"/>
    <w:rsid w:val="008C550A"/>
    <w:rsid w:val="008C6856"/>
    <w:rsid w:val="008C7347"/>
    <w:rsid w:val="008D0A04"/>
    <w:rsid w:val="008D1658"/>
    <w:rsid w:val="008D2516"/>
    <w:rsid w:val="008D25E0"/>
    <w:rsid w:val="008D3BE7"/>
    <w:rsid w:val="008D4A6F"/>
    <w:rsid w:val="008D7C07"/>
    <w:rsid w:val="008D7EC8"/>
    <w:rsid w:val="008E42CE"/>
    <w:rsid w:val="008E5CE5"/>
    <w:rsid w:val="008F0E3A"/>
    <w:rsid w:val="008F35B2"/>
    <w:rsid w:val="008F505C"/>
    <w:rsid w:val="0090022D"/>
    <w:rsid w:val="00904894"/>
    <w:rsid w:val="00905A57"/>
    <w:rsid w:val="00906320"/>
    <w:rsid w:val="0091067F"/>
    <w:rsid w:val="00910A59"/>
    <w:rsid w:val="00910E38"/>
    <w:rsid w:val="00911709"/>
    <w:rsid w:val="00911A77"/>
    <w:rsid w:val="00911E03"/>
    <w:rsid w:val="00913765"/>
    <w:rsid w:val="00913E0B"/>
    <w:rsid w:val="00914287"/>
    <w:rsid w:val="00917822"/>
    <w:rsid w:val="00920056"/>
    <w:rsid w:val="009224D1"/>
    <w:rsid w:val="00922EE0"/>
    <w:rsid w:val="00930799"/>
    <w:rsid w:val="009374C2"/>
    <w:rsid w:val="00937D10"/>
    <w:rsid w:val="00940321"/>
    <w:rsid w:val="009405DF"/>
    <w:rsid w:val="00940DD1"/>
    <w:rsid w:val="009418A3"/>
    <w:rsid w:val="00943CE4"/>
    <w:rsid w:val="00943F29"/>
    <w:rsid w:val="00950FC3"/>
    <w:rsid w:val="009548C8"/>
    <w:rsid w:val="0095595E"/>
    <w:rsid w:val="0095596B"/>
    <w:rsid w:val="00955E2A"/>
    <w:rsid w:val="00956E0E"/>
    <w:rsid w:val="00957102"/>
    <w:rsid w:val="0096098E"/>
    <w:rsid w:val="00960AF4"/>
    <w:rsid w:val="009616D1"/>
    <w:rsid w:val="0096316B"/>
    <w:rsid w:val="00964A43"/>
    <w:rsid w:val="00965DE8"/>
    <w:rsid w:val="00966167"/>
    <w:rsid w:val="009663BE"/>
    <w:rsid w:val="00966C0A"/>
    <w:rsid w:val="009678FF"/>
    <w:rsid w:val="00970EE0"/>
    <w:rsid w:val="00973340"/>
    <w:rsid w:val="00974291"/>
    <w:rsid w:val="0097481A"/>
    <w:rsid w:val="00974AE7"/>
    <w:rsid w:val="009758B9"/>
    <w:rsid w:val="00975DF6"/>
    <w:rsid w:val="00977762"/>
    <w:rsid w:val="009806E3"/>
    <w:rsid w:val="00981241"/>
    <w:rsid w:val="00981CA3"/>
    <w:rsid w:val="0099014F"/>
    <w:rsid w:val="00991910"/>
    <w:rsid w:val="00992390"/>
    <w:rsid w:val="0099264E"/>
    <w:rsid w:val="00992FB9"/>
    <w:rsid w:val="009A2610"/>
    <w:rsid w:val="009A57E4"/>
    <w:rsid w:val="009A5919"/>
    <w:rsid w:val="009B15CE"/>
    <w:rsid w:val="009B1EF4"/>
    <w:rsid w:val="009B4874"/>
    <w:rsid w:val="009C336D"/>
    <w:rsid w:val="009C6555"/>
    <w:rsid w:val="009C6FAD"/>
    <w:rsid w:val="009D104B"/>
    <w:rsid w:val="009D25EB"/>
    <w:rsid w:val="009D2863"/>
    <w:rsid w:val="009D3E8B"/>
    <w:rsid w:val="009E0958"/>
    <w:rsid w:val="009E343E"/>
    <w:rsid w:val="009E46C5"/>
    <w:rsid w:val="009E58FA"/>
    <w:rsid w:val="009F1BC7"/>
    <w:rsid w:val="009F1D64"/>
    <w:rsid w:val="009F575F"/>
    <w:rsid w:val="009F74EB"/>
    <w:rsid w:val="00A02D1B"/>
    <w:rsid w:val="00A05326"/>
    <w:rsid w:val="00A136AC"/>
    <w:rsid w:val="00A20576"/>
    <w:rsid w:val="00A22937"/>
    <w:rsid w:val="00A236D8"/>
    <w:rsid w:val="00A237C8"/>
    <w:rsid w:val="00A31256"/>
    <w:rsid w:val="00A3320E"/>
    <w:rsid w:val="00A33EA6"/>
    <w:rsid w:val="00A34048"/>
    <w:rsid w:val="00A34127"/>
    <w:rsid w:val="00A34489"/>
    <w:rsid w:val="00A35420"/>
    <w:rsid w:val="00A36CA6"/>
    <w:rsid w:val="00A3790E"/>
    <w:rsid w:val="00A4599D"/>
    <w:rsid w:val="00A45DC5"/>
    <w:rsid w:val="00A46115"/>
    <w:rsid w:val="00A4684B"/>
    <w:rsid w:val="00A46E89"/>
    <w:rsid w:val="00A472F7"/>
    <w:rsid w:val="00A52806"/>
    <w:rsid w:val="00A5384E"/>
    <w:rsid w:val="00A54231"/>
    <w:rsid w:val="00A544FC"/>
    <w:rsid w:val="00A55851"/>
    <w:rsid w:val="00A568E0"/>
    <w:rsid w:val="00A60560"/>
    <w:rsid w:val="00A60AFC"/>
    <w:rsid w:val="00A6263B"/>
    <w:rsid w:val="00A64004"/>
    <w:rsid w:val="00A65C85"/>
    <w:rsid w:val="00A674D2"/>
    <w:rsid w:val="00A71D7F"/>
    <w:rsid w:val="00A75856"/>
    <w:rsid w:val="00A75D62"/>
    <w:rsid w:val="00A761D3"/>
    <w:rsid w:val="00A769DF"/>
    <w:rsid w:val="00A82E60"/>
    <w:rsid w:val="00A84999"/>
    <w:rsid w:val="00A85C99"/>
    <w:rsid w:val="00A95A81"/>
    <w:rsid w:val="00A96F65"/>
    <w:rsid w:val="00AA070C"/>
    <w:rsid w:val="00AA3B54"/>
    <w:rsid w:val="00AA42FE"/>
    <w:rsid w:val="00AA5A30"/>
    <w:rsid w:val="00AA7A2D"/>
    <w:rsid w:val="00AB0D2A"/>
    <w:rsid w:val="00AB1BBF"/>
    <w:rsid w:val="00AB51FD"/>
    <w:rsid w:val="00AB532A"/>
    <w:rsid w:val="00AB64F1"/>
    <w:rsid w:val="00AB66C3"/>
    <w:rsid w:val="00AC13FB"/>
    <w:rsid w:val="00AC1632"/>
    <w:rsid w:val="00AC569B"/>
    <w:rsid w:val="00AC5F28"/>
    <w:rsid w:val="00AD21FA"/>
    <w:rsid w:val="00AD50D5"/>
    <w:rsid w:val="00AD766A"/>
    <w:rsid w:val="00AD79AE"/>
    <w:rsid w:val="00AD7A82"/>
    <w:rsid w:val="00AE02F1"/>
    <w:rsid w:val="00AE0F09"/>
    <w:rsid w:val="00AE1FCC"/>
    <w:rsid w:val="00AE3B90"/>
    <w:rsid w:val="00AE703C"/>
    <w:rsid w:val="00AF074B"/>
    <w:rsid w:val="00AF0AE5"/>
    <w:rsid w:val="00AF1225"/>
    <w:rsid w:val="00AF2AFC"/>
    <w:rsid w:val="00AF5362"/>
    <w:rsid w:val="00AF5B1F"/>
    <w:rsid w:val="00AF5EFB"/>
    <w:rsid w:val="00AF6946"/>
    <w:rsid w:val="00AF7C68"/>
    <w:rsid w:val="00B00270"/>
    <w:rsid w:val="00B00658"/>
    <w:rsid w:val="00B016CB"/>
    <w:rsid w:val="00B02187"/>
    <w:rsid w:val="00B0606C"/>
    <w:rsid w:val="00B067EB"/>
    <w:rsid w:val="00B06FC7"/>
    <w:rsid w:val="00B10A6D"/>
    <w:rsid w:val="00B1492A"/>
    <w:rsid w:val="00B20825"/>
    <w:rsid w:val="00B2150F"/>
    <w:rsid w:val="00B216EA"/>
    <w:rsid w:val="00B23622"/>
    <w:rsid w:val="00B31568"/>
    <w:rsid w:val="00B32C2F"/>
    <w:rsid w:val="00B36258"/>
    <w:rsid w:val="00B366CD"/>
    <w:rsid w:val="00B40B1F"/>
    <w:rsid w:val="00B42E32"/>
    <w:rsid w:val="00B46132"/>
    <w:rsid w:val="00B46A50"/>
    <w:rsid w:val="00B47BA3"/>
    <w:rsid w:val="00B50126"/>
    <w:rsid w:val="00B50C7A"/>
    <w:rsid w:val="00B516FA"/>
    <w:rsid w:val="00B53B04"/>
    <w:rsid w:val="00B55117"/>
    <w:rsid w:val="00B57076"/>
    <w:rsid w:val="00B62FE8"/>
    <w:rsid w:val="00B65881"/>
    <w:rsid w:val="00B761F5"/>
    <w:rsid w:val="00B77307"/>
    <w:rsid w:val="00B81BD8"/>
    <w:rsid w:val="00B83020"/>
    <w:rsid w:val="00B83C77"/>
    <w:rsid w:val="00B96271"/>
    <w:rsid w:val="00B96A3A"/>
    <w:rsid w:val="00BA0324"/>
    <w:rsid w:val="00BA28BB"/>
    <w:rsid w:val="00BA6714"/>
    <w:rsid w:val="00BB0187"/>
    <w:rsid w:val="00BB1D59"/>
    <w:rsid w:val="00BB6586"/>
    <w:rsid w:val="00BC0953"/>
    <w:rsid w:val="00BC2241"/>
    <w:rsid w:val="00BC2698"/>
    <w:rsid w:val="00BC2F5E"/>
    <w:rsid w:val="00BC3714"/>
    <w:rsid w:val="00BC3FE3"/>
    <w:rsid w:val="00BC441E"/>
    <w:rsid w:val="00BC4FE5"/>
    <w:rsid w:val="00BC524D"/>
    <w:rsid w:val="00BC7D45"/>
    <w:rsid w:val="00BD181D"/>
    <w:rsid w:val="00BD2237"/>
    <w:rsid w:val="00BD33C3"/>
    <w:rsid w:val="00BD436E"/>
    <w:rsid w:val="00BD5976"/>
    <w:rsid w:val="00BD6846"/>
    <w:rsid w:val="00BE31D8"/>
    <w:rsid w:val="00BE4ECE"/>
    <w:rsid w:val="00BE53FD"/>
    <w:rsid w:val="00BE546B"/>
    <w:rsid w:val="00BF310B"/>
    <w:rsid w:val="00BF33E4"/>
    <w:rsid w:val="00BF4813"/>
    <w:rsid w:val="00BF52A5"/>
    <w:rsid w:val="00BF79A7"/>
    <w:rsid w:val="00C0043B"/>
    <w:rsid w:val="00C01B5B"/>
    <w:rsid w:val="00C02F67"/>
    <w:rsid w:val="00C04AEA"/>
    <w:rsid w:val="00C06850"/>
    <w:rsid w:val="00C12C1D"/>
    <w:rsid w:val="00C152B0"/>
    <w:rsid w:val="00C20054"/>
    <w:rsid w:val="00C25BE3"/>
    <w:rsid w:val="00C26460"/>
    <w:rsid w:val="00C2723B"/>
    <w:rsid w:val="00C3399F"/>
    <w:rsid w:val="00C34BD4"/>
    <w:rsid w:val="00C4001B"/>
    <w:rsid w:val="00C4013E"/>
    <w:rsid w:val="00C4109A"/>
    <w:rsid w:val="00C41AA2"/>
    <w:rsid w:val="00C43589"/>
    <w:rsid w:val="00C43C1B"/>
    <w:rsid w:val="00C4577F"/>
    <w:rsid w:val="00C45EB8"/>
    <w:rsid w:val="00C50892"/>
    <w:rsid w:val="00C516EC"/>
    <w:rsid w:val="00C5426D"/>
    <w:rsid w:val="00C54CD2"/>
    <w:rsid w:val="00C601DD"/>
    <w:rsid w:val="00C60954"/>
    <w:rsid w:val="00C612A8"/>
    <w:rsid w:val="00C62C61"/>
    <w:rsid w:val="00C714DF"/>
    <w:rsid w:val="00C7497A"/>
    <w:rsid w:val="00C75D23"/>
    <w:rsid w:val="00C76101"/>
    <w:rsid w:val="00C76ED0"/>
    <w:rsid w:val="00C77CD6"/>
    <w:rsid w:val="00C85923"/>
    <w:rsid w:val="00C86FD6"/>
    <w:rsid w:val="00C87E20"/>
    <w:rsid w:val="00C93DBD"/>
    <w:rsid w:val="00C9545C"/>
    <w:rsid w:val="00C962E0"/>
    <w:rsid w:val="00C96C64"/>
    <w:rsid w:val="00CA2EC0"/>
    <w:rsid w:val="00CA7748"/>
    <w:rsid w:val="00CB3F54"/>
    <w:rsid w:val="00CB43D5"/>
    <w:rsid w:val="00CB50CE"/>
    <w:rsid w:val="00CB690C"/>
    <w:rsid w:val="00CB74C4"/>
    <w:rsid w:val="00CC0193"/>
    <w:rsid w:val="00CC1808"/>
    <w:rsid w:val="00CC1D63"/>
    <w:rsid w:val="00CC1EA5"/>
    <w:rsid w:val="00CC40CF"/>
    <w:rsid w:val="00CC40DF"/>
    <w:rsid w:val="00CC7FE2"/>
    <w:rsid w:val="00CD28A4"/>
    <w:rsid w:val="00CE2FF9"/>
    <w:rsid w:val="00CE57B9"/>
    <w:rsid w:val="00CE5DAD"/>
    <w:rsid w:val="00CF0C7E"/>
    <w:rsid w:val="00CF1EF9"/>
    <w:rsid w:val="00CF2E94"/>
    <w:rsid w:val="00CF67A9"/>
    <w:rsid w:val="00CF7022"/>
    <w:rsid w:val="00D05175"/>
    <w:rsid w:val="00D062B1"/>
    <w:rsid w:val="00D07DA1"/>
    <w:rsid w:val="00D10018"/>
    <w:rsid w:val="00D12EAC"/>
    <w:rsid w:val="00D16529"/>
    <w:rsid w:val="00D16746"/>
    <w:rsid w:val="00D23AF0"/>
    <w:rsid w:val="00D26BDF"/>
    <w:rsid w:val="00D27EF7"/>
    <w:rsid w:val="00D33D69"/>
    <w:rsid w:val="00D33FA7"/>
    <w:rsid w:val="00D363DF"/>
    <w:rsid w:val="00D3664B"/>
    <w:rsid w:val="00D37434"/>
    <w:rsid w:val="00D40CE4"/>
    <w:rsid w:val="00D42C62"/>
    <w:rsid w:val="00D433B4"/>
    <w:rsid w:val="00D50A01"/>
    <w:rsid w:val="00D512E5"/>
    <w:rsid w:val="00D51D8B"/>
    <w:rsid w:val="00D523C0"/>
    <w:rsid w:val="00D5566C"/>
    <w:rsid w:val="00D55788"/>
    <w:rsid w:val="00D55B10"/>
    <w:rsid w:val="00D57254"/>
    <w:rsid w:val="00D63D48"/>
    <w:rsid w:val="00D64799"/>
    <w:rsid w:val="00D668DC"/>
    <w:rsid w:val="00D721F8"/>
    <w:rsid w:val="00D73A8F"/>
    <w:rsid w:val="00D73B07"/>
    <w:rsid w:val="00D73BAE"/>
    <w:rsid w:val="00D74145"/>
    <w:rsid w:val="00D7467A"/>
    <w:rsid w:val="00D755EF"/>
    <w:rsid w:val="00D75C7F"/>
    <w:rsid w:val="00D76B4C"/>
    <w:rsid w:val="00D76BA0"/>
    <w:rsid w:val="00D77129"/>
    <w:rsid w:val="00D77759"/>
    <w:rsid w:val="00D808A9"/>
    <w:rsid w:val="00D81246"/>
    <w:rsid w:val="00D814CA"/>
    <w:rsid w:val="00D82222"/>
    <w:rsid w:val="00D87295"/>
    <w:rsid w:val="00D91899"/>
    <w:rsid w:val="00D930EC"/>
    <w:rsid w:val="00D938F7"/>
    <w:rsid w:val="00D95003"/>
    <w:rsid w:val="00D95A1C"/>
    <w:rsid w:val="00DA0AA6"/>
    <w:rsid w:val="00DA1700"/>
    <w:rsid w:val="00DA24E7"/>
    <w:rsid w:val="00DA26E6"/>
    <w:rsid w:val="00DB05F5"/>
    <w:rsid w:val="00DB2D72"/>
    <w:rsid w:val="00DB49DC"/>
    <w:rsid w:val="00DB7C90"/>
    <w:rsid w:val="00DC3F43"/>
    <w:rsid w:val="00DC61DA"/>
    <w:rsid w:val="00DC7578"/>
    <w:rsid w:val="00DD02F6"/>
    <w:rsid w:val="00DD1F20"/>
    <w:rsid w:val="00DE1164"/>
    <w:rsid w:val="00DE3D0C"/>
    <w:rsid w:val="00DE454B"/>
    <w:rsid w:val="00DE4950"/>
    <w:rsid w:val="00DE4A43"/>
    <w:rsid w:val="00DE4F9F"/>
    <w:rsid w:val="00DE72D7"/>
    <w:rsid w:val="00DF0B3E"/>
    <w:rsid w:val="00DF2551"/>
    <w:rsid w:val="00DF4648"/>
    <w:rsid w:val="00DF6C8F"/>
    <w:rsid w:val="00DF77DC"/>
    <w:rsid w:val="00E0248D"/>
    <w:rsid w:val="00E05E35"/>
    <w:rsid w:val="00E07F37"/>
    <w:rsid w:val="00E106D0"/>
    <w:rsid w:val="00E1279C"/>
    <w:rsid w:val="00E12BA6"/>
    <w:rsid w:val="00E13524"/>
    <w:rsid w:val="00E1352A"/>
    <w:rsid w:val="00E1371E"/>
    <w:rsid w:val="00E14C09"/>
    <w:rsid w:val="00E151BB"/>
    <w:rsid w:val="00E203F7"/>
    <w:rsid w:val="00E2473F"/>
    <w:rsid w:val="00E25DDF"/>
    <w:rsid w:val="00E25F3A"/>
    <w:rsid w:val="00E27103"/>
    <w:rsid w:val="00E27242"/>
    <w:rsid w:val="00E27962"/>
    <w:rsid w:val="00E27A34"/>
    <w:rsid w:val="00E31D7C"/>
    <w:rsid w:val="00E340ED"/>
    <w:rsid w:val="00E374E6"/>
    <w:rsid w:val="00E377A8"/>
    <w:rsid w:val="00E447A5"/>
    <w:rsid w:val="00E45685"/>
    <w:rsid w:val="00E45D7D"/>
    <w:rsid w:val="00E45EEA"/>
    <w:rsid w:val="00E47A31"/>
    <w:rsid w:val="00E526AA"/>
    <w:rsid w:val="00E54906"/>
    <w:rsid w:val="00E56F22"/>
    <w:rsid w:val="00E63B6B"/>
    <w:rsid w:val="00E70F17"/>
    <w:rsid w:val="00E70FBA"/>
    <w:rsid w:val="00E7168D"/>
    <w:rsid w:val="00E71AEC"/>
    <w:rsid w:val="00E81B92"/>
    <w:rsid w:val="00E836A8"/>
    <w:rsid w:val="00E84B74"/>
    <w:rsid w:val="00E865E5"/>
    <w:rsid w:val="00E90FD2"/>
    <w:rsid w:val="00E9305B"/>
    <w:rsid w:val="00E93364"/>
    <w:rsid w:val="00E942BF"/>
    <w:rsid w:val="00E94424"/>
    <w:rsid w:val="00EA5EA4"/>
    <w:rsid w:val="00EB0439"/>
    <w:rsid w:val="00EB0658"/>
    <w:rsid w:val="00EB17C8"/>
    <w:rsid w:val="00EB1FD4"/>
    <w:rsid w:val="00EB2182"/>
    <w:rsid w:val="00EB3832"/>
    <w:rsid w:val="00EB76F5"/>
    <w:rsid w:val="00EC1A05"/>
    <w:rsid w:val="00EC248C"/>
    <w:rsid w:val="00EC3DC9"/>
    <w:rsid w:val="00EC7DDA"/>
    <w:rsid w:val="00ED018C"/>
    <w:rsid w:val="00ED0B35"/>
    <w:rsid w:val="00ED0FF2"/>
    <w:rsid w:val="00ED41B8"/>
    <w:rsid w:val="00EE13B4"/>
    <w:rsid w:val="00EE1BF2"/>
    <w:rsid w:val="00EE2494"/>
    <w:rsid w:val="00EE64AF"/>
    <w:rsid w:val="00EF0AB3"/>
    <w:rsid w:val="00EF4A1F"/>
    <w:rsid w:val="00EF6370"/>
    <w:rsid w:val="00F00D4D"/>
    <w:rsid w:val="00F01CD3"/>
    <w:rsid w:val="00F02E58"/>
    <w:rsid w:val="00F0386B"/>
    <w:rsid w:val="00F05005"/>
    <w:rsid w:val="00F071A4"/>
    <w:rsid w:val="00F07269"/>
    <w:rsid w:val="00F07279"/>
    <w:rsid w:val="00F12F89"/>
    <w:rsid w:val="00F13AE5"/>
    <w:rsid w:val="00F2069F"/>
    <w:rsid w:val="00F206FB"/>
    <w:rsid w:val="00F20E39"/>
    <w:rsid w:val="00F2236E"/>
    <w:rsid w:val="00F23585"/>
    <w:rsid w:val="00F239A7"/>
    <w:rsid w:val="00F23A4D"/>
    <w:rsid w:val="00F2429B"/>
    <w:rsid w:val="00F24AC1"/>
    <w:rsid w:val="00F26584"/>
    <w:rsid w:val="00F31877"/>
    <w:rsid w:val="00F36749"/>
    <w:rsid w:val="00F36DA6"/>
    <w:rsid w:val="00F41C4D"/>
    <w:rsid w:val="00F42BD0"/>
    <w:rsid w:val="00F43151"/>
    <w:rsid w:val="00F44B13"/>
    <w:rsid w:val="00F459A0"/>
    <w:rsid w:val="00F470AC"/>
    <w:rsid w:val="00F509C4"/>
    <w:rsid w:val="00F566ED"/>
    <w:rsid w:val="00F62126"/>
    <w:rsid w:val="00F6492C"/>
    <w:rsid w:val="00F6660A"/>
    <w:rsid w:val="00F66E42"/>
    <w:rsid w:val="00F70B23"/>
    <w:rsid w:val="00F76005"/>
    <w:rsid w:val="00F76B97"/>
    <w:rsid w:val="00F80D24"/>
    <w:rsid w:val="00F83ACE"/>
    <w:rsid w:val="00F84468"/>
    <w:rsid w:val="00F84FC2"/>
    <w:rsid w:val="00F85516"/>
    <w:rsid w:val="00F85CDA"/>
    <w:rsid w:val="00F873C3"/>
    <w:rsid w:val="00F904EA"/>
    <w:rsid w:val="00F924F3"/>
    <w:rsid w:val="00F92535"/>
    <w:rsid w:val="00F9599D"/>
    <w:rsid w:val="00F960A9"/>
    <w:rsid w:val="00FA2682"/>
    <w:rsid w:val="00FA2E16"/>
    <w:rsid w:val="00FA4071"/>
    <w:rsid w:val="00FA6CCF"/>
    <w:rsid w:val="00FA6DF4"/>
    <w:rsid w:val="00FA7FDC"/>
    <w:rsid w:val="00FB4D07"/>
    <w:rsid w:val="00FB53D1"/>
    <w:rsid w:val="00FB60E5"/>
    <w:rsid w:val="00FB7FD8"/>
    <w:rsid w:val="00FC0C8D"/>
    <w:rsid w:val="00FC1235"/>
    <w:rsid w:val="00FC1BE5"/>
    <w:rsid w:val="00FC2CA4"/>
    <w:rsid w:val="00FC6295"/>
    <w:rsid w:val="00FC7E06"/>
    <w:rsid w:val="00FC7F07"/>
    <w:rsid w:val="00FD14D0"/>
    <w:rsid w:val="00FD1947"/>
    <w:rsid w:val="00FE19BC"/>
    <w:rsid w:val="00FE26CC"/>
    <w:rsid w:val="00FE4788"/>
    <w:rsid w:val="00FE49D0"/>
    <w:rsid w:val="00FE5A07"/>
    <w:rsid w:val="00FE7973"/>
    <w:rsid w:val="00FF066A"/>
    <w:rsid w:val="00FF117F"/>
    <w:rsid w:val="00FF25E7"/>
    <w:rsid w:val="00FF3832"/>
    <w:rsid w:val="00FF3A22"/>
    <w:rsid w:val="00FF7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287C19"/>
  <w15:docId w15:val="{1A4C657E-2472-4F18-B174-8B380F31B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4A8"/>
    <w:rPr>
      <w:rFonts w:ascii="Arial" w:hAnsi="Arial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9616D1"/>
    <w:pPr>
      <w:keepNext/>
      <w:outlineLvl w:val="2"/>
    </w:pPr>
    <w:rPr>
      <w:rFonts w:ascii="Times New Roman" w:hAnsi="Times New Roman"/>
      <w:b/>
      <w:bCs/>
      <w:szCs w:val="20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9616D1"/>
    <w:pPr>
      <w:keepNext/>
      <w:outlineLvl w:val="3"/>
    </w:pPr>
    <w:rPr>
      <w:rFonts w:cs="Arial"/>
      <w:b/>
      <w:sz w:val="20"/>
      <w:szCs w:val="20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9616D1"/>
    <w:pPr>
      <w:keepNext/>
      <w:jc w:val="center"/>
      <w:outlineLvl w:val="4"/>
    </w:pPr>
    <w:rPr>
      <w:rFonts w:cs="Arial"/>
      <w:b/>
      <w:sz w:val="20"/>
      <w:szCs w:val="20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9616D1"/>
    <w:pPr>
      <w:keepNext/>
      <w:outlineLvl w:val="5"/>
    </w:pPr>
    <w:rPr>
      <w:rFonts w:cs="Arial"/>
      <w:i/>
      <w:iCs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both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6A0BF1"/>
    <w:rPr>
      <w:color w:val="0563C1"/>
      <w:u w:val="single"/>
    </w:rPr>
  </w:style>
  <w:style w:type="character" w:styleId="Mention">
    <w:name w:val="Mention"/>
    <w:uiPriority w:val="99"/>
    <w:semiHidden/>
    <w:unhideWhenUsed/>
    <w:rsid w:val="006A0BF1"/>
    <w:rPr>
      <w:color w:val="2B579A"/>
      <w:shd w:val="clear" w:color="auto" w:fill="E6E6E6"/>
    </w:rPr>
  </w:style>
  <w:style w:type="character" w:styleId="UnresolvedMention">
    <w:name w:val="Unresolved Mention"/>
    <w:uiPriority w:val="99"/>
    <w:semiHidden/>
    <w:unhideWhenUsed/>
    <w:rsid w:val="007502C7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7502C7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502C7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502C7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502C7"/>
    <w:rPr>
      <w:rFonts w:ascii="Arial" w:hAnsi="Arial"/>
      <w:sz w:val="24"/>
      <w:szCs w:val="24"/>
    </w:rPr>
  </w:style>
  <w:style w:type="character" w:customStyle="1" w:styleId="Heading3Char">
    <w:name w:val="Heading 3 Char"/>
    <w:link w:val="Heading3"/>
    <w:rsid w:val="009616D1"/>
    <w:rPr>
      <w:b/>
      <w:bCs/>
      <w:sz w:val="24"/>
      <w:lang w:eastAsia="en-US"/>
    </w:rPr>
  </w:style>
  <w:style w:type="character" w:customStyle="1" w:styleId="Heading4Char">
    <w:name w:val="Heading 4 Char"/>
    <w:link w:val="Heading4"/>
    <w:rsid w:val="009616D1"/>
    <w:rPr>
      <w:rFonts w:ascii="Arial" w:hAnsi="Arial" w:cs="Arial"/>
      <w:b/>
      <w:lang w:eastAsia="en-US"/>
    </w:rPr>
  </w:style>
  <w:style w:type="character" w:customStyle="1" w:styleId="Heading5Char">
    <w:name w:val="Heading 5 Char"/>
    <w:link w:val="Heading5"/>
    <w:rsid w:val="009616D1"/>
    <w:rPr>
      <w:rFonts w:ascii="Arial" w:hAnsi="Arial" w:cs="Arial"/>
      <w:b/>
      <w:lang w:eastAsia="en-US"/>
    </w:rPr>
  </w:style>
  <w:style w:type="character" w:customStyle="1" w:styleId="Heading6Char">
    <w:name w:val="Heading 6 Char"/>
    <w:link w:val="Heading6"/>
    <w:rsid w:val="009616D1"/>
    <w:rPr>
      <w:rFonts w:ascii="Arial" w:hAnsi="Arial" w:cs="Arial"/>
      <w:i/>
      <w:iCs/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9616D1"/>
    <w:pPr>
      <w:ind w:left="720"/>
    </w:pPr>
    <w:rPr>
      <w:rFonts w:ascii="Times New Roman" w:hAnsi="Times New Roman"/>
      <w:szCs w:val="20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A35420"/>
    <w:rPr>
      <w:rFonts w:ascii="Century Gothic" w:eastAsia="Calibri" w:hAnsi="Century Gothic"/>
      <w:sz w:val="22"/>
      <w:szCs w:val="21"/>
      <w:lang w:eastAsia="en-US"/>
    </w:rPr>
  </w:style>
  <w:style w:type="character" w:customStyle="1" w:styleId="PlainTextChar">
    <w:name w:val="Plain Text Char"/>
    <w:link w:val="PlainText"/>
    <w:uiPriority w:val="99"/>
    <w:rsid w:val="00A35420"/>
    <w:rPr>
      <w:rFonts w:ascii="Century Gothic" w:eastAsia="Calibri" w:hAnsi="Century Gothic"/>
      <w:sz w:val="22"/>
      <w:szCs w:val="21"/>
      <w:lang w:eastAsia="en-US"/>
    </w:rPr>
  </w:style>
  <w:style w:type="paragraph" w:customStyle="1" w:styleId="Default">
    <w:name w:val="Default"/>
    <w:rsid w:val="00BD33C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0C5A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0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3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2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7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6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35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9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9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FCE42C-BC08-48E7-8C51-9D6ED607B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3</Pages>
  <Words>660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community first</Company>
  <LinksUpToDate>false</LinksUpToDate>
  <CharactersWithSpaces>4420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Starling</dc:creator>
  <cp:keywords/>
  <dc:description/>
  <cp:lastModifiedBy>Worton Parish Council</cp:lastModifiedBy>
  <cp:revision>95</cp:revision>
  <cp:lastPrinted>2024-03-01T08:52:00Z</cp:lastPrinted>
  <dcterms:created xsi:type="dcterms:W3CDTF">2024-07-23T14:54:00Z</dcterms:created>
  <dcterms:modified xsi:type="dcterms:W3CDTF">2024-09-06T11:18:00Z</dcterms:modified>
</cp:coreProperties>
</file>